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64B4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 мая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19</w:t>
            </w:r>
          </w:p>
        </w:tc>
      </w:tr>
    </w:tbl>
    <w:p w:rsidR="00A64B47" w:rsidRDefault="00A64B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20 мая 2014 года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Статья 1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отчет об исполнении республиканского бюджета Чувашской Республики за 2013 год по доходам в сумме 35622092,9 тыс. рублей, по расходам в сумме 36791840,5 тыс. рублей, с превышением расходов над доходами (дефицит республиканского бюджета Чувашской Республики) в сумме 1169747,6 тыс. рублей и со следующими показателями: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6" w:history="1">
        <w:r>
          <w:rPr>
            <w:rFonts w:ascii="Calibri" w:hAnsi="Calibri" w:cs="Calibri"/>
            <w:color w:val="0000FF"/>
          </w:rPr>
          <w:t>доходов</w:t>
        </w:r>
      </w:hyperlink>
      <w:r>
        <w:rPr>
          <w:rFonts w:ascii="Calibri" w:hAnsi="Calibri" w:cs="Calibri"/>
        </w:rPr>
        <w:t xml:space="preserve"> республиканского бюджета Чувашской Республики по кодам классификации доходов бюджетов за 2013 год согласно приложению 1 к настоящему Закону;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338" w:history="1">
        <w:r>
          <w:rPr>
            <w:rFonts w:ascii="Calibri" w:hAnsi="Calibri" w:cs="Calibri"/>
            <w:color w:val="0000FF"/>
          </w:rPr>
          <w:t>доходов</w:t>
        </w:r>
      </w:hyperlink>
      <w:r>
        <w:rPr>
          <w:rFonts w:ascii="Calibri" w:hAnsi="Calibri" w:cs="Calibri"/>
        </w:rPr>
        <w:t xml:space="preserve"> республиканского бюджета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бюджетов, за 2013 год согласно приложению 2 к настоящему Закону;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36" w:history="1">
        <w:r>
          <w:rPr>
            <w:rFonts w:ascii="Calibri" w:hAnsi="Calibri" w:cs="Calibri"/>
            <w:color w:val="0000FF"/>
          </w:rPr>
          <w:t>расходов</w:t>
        </w:r>
      </w:hyperlink>
      <w:r>
        <w:rPr>
          <w:rFonts w:ascii="Calibri" w:hAnsi="Calibri" w:cs="Calibri"/>
        </w:rPr>
        <w:t xml:space="preserve"> республиканского бюджета Чувашской Республики по разделам, подразделам, целевым статьям и видам расходов классификации расходов бюджетов в ведомственной структуре расходов республиканского бюджета Чувашской Республики за 2013 год согласно приложению 3 к настоящему Закону;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7851" w:history="1">
        <w:r>
          <w:rPr>
            <w:rFonts w:ascii="Calibri" w:hAnsi="Calibri" w:cs="Calibri"/>
            <w:color w:val="0000FF"/>
          </w:rPr>
          <w:t>расходов</w:t>
        </w:r>
      </w:hyperlink>
      <w:r>
        <w:rPr>
          <w:rFonts w:ascii="Calibri" w:hAnsi="Calibri" w:cs="Calibri"/>
        </w:rPr>
        <w:t xml:space="preserve"> республиканского бюджета Чувашской Республики по разделам и подразделам классификации расходов бюджетов за 2013 год согласно приложению 4 к настоящему Закону;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171" w:history="1">
        <w:r>
          <w:rPr>
            <w:rFonts w:ascii="Calibri" w:hAnsi="Calibri" w:cs="Calibri"/>
            <w:color w:val="0000FF"/>
          </w:rPr>
          <w:t>источников</w:t>
        </w:r>
      </w:hyperlink>
      <w:r>
        <w:rPr>
          <w:rFonts w:ascii="Calibri" w:hAnsi="Calibri" w:cs="Calibri"/>
        </w:rPr>
        <w:t xml:space="preserve"> финансирования дефицита республиканского бюджета Чувашской Республики по кодам </w:t>
      </w:r>
      <w:proofErr w:type="gramStart"/>
      <w:r>
        <w:rPr>
          <w:rFonts w:ascii="Calibri" w:hAnsi="Calibri" w:cs="Calibri"/>
        </w:rPr>
        <w:t>классификации источников финансирования дефицита бюджетов</w:t>
      </w:r>
      <w:proofErr w:type="gramEnd"/>
      <w:r>
        <w:rPr>
          <w:rFonts w:ascii="Calibri" w:hAnsi="Calibri" w:cs="Calibri"/>
        </w:rPr>
        <w:t xml:space="preserve"> за 2013 год согласно приложению 5 к настоящему Закону;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320" w:history="1">
        <w:r>
          <w:rPr>
            <w:rFonts w:ascii="Calibri" w:hAnsi="Calibri" w:cs="Calibri"/>
            <w:color w:val="0000FF"/>
          </w:rPr>
          <w:t>источников</w:t>
        </w:r>
      </w:hyperlink>
      <w:r>
        <w:rPr>
          <w:rFonts w:ascii="Calibri" w:hAnsi="Calibri" w:cs="Calibri"/>
        </w:rPr>
        <w:t xml:space="preserve"> финансирования дефицита республиканского бюджета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2013 год согласно приложению 6 к настоящему Закону.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Статья 2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М.ИГНАТЬЕВ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 мая 2014 года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19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Приложение 1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6"/>
      <w:bookmarkEnd w:id="4"/>
      <w:r>
        <w:rPr>
          <w:rFonts w:ascii="Calibri" w:hAnsi="Calibri" w:cs="Calibri"/>
          <w:b/>
          <w:bCs/>
        </w:rPr>
        <w:t>ДОХОДЫ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КОДАМ КЛАССИФИКАЦИИ ДОХОДОВ БЮДЖЕТОВ 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850"/>
        <w:gridCol w:w="3288"/>
        <w:gridCol w:w="1871"/>
      </w:tblGrid>
      <w:tr w:rsidR="00A64B47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A64B47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администратора поступлений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республиканского бюджета Чувашской Республики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35622092,9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службы по надзору в сфере природопользования (</w:t>
            </w:r>
            <w:proofErr w:type="spellStart"/>
            <w:r>
              <w:rPr>
                <w:rFonts w:ascii="Calibri" w:hAnsi="Calibri" w:cs="Calibri"/>
              </w:rPr>
              <w:t>Росприроднадзора</w:t>
            </w:r>
            <w:proofErr w:type="spellEnd"/>
            <w:r>
              <w:rPr>
                <w:rFonts w:ascii="Calibri" w:hAnsi="Calibri" w:cs="Calibri"/>
              </w:rPr>
              <w:t>) по Чувашской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70587,5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1 12 01010 01 0000 120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1 12 01020 01 0000 120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1 12 01030 01 0000 120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40862,2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1 12 01040 01 0000 120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25003,4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службы по надзору в сфере связи, информационных технологий и массовых коммуникаций по Чувашской Республике -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государственную регистрацию средств массовой информации, </w:t>
            </w:r>
            <w:r>
              <w:rPr>
                <w:rFonts w:ascii="Calibri" w:hAnsi="Calibri" w:cs="Calibri"/>
              </w:rPr>
              <w:lastRenderedPageBreak/>
              <w:t>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1 08 07130 01 0000 110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Федерального казначейства по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1635380,0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1 03 02150 01 0000 110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682726,3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1 03 02160 01 0000 110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12148,6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1 03 02170 01 0000 110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886290,4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1 03 02180 01 0000 110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37888,0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1 03 02220 01 0000 110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16326,7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государственного автодорожного надзора по Чувашской Республике Федеральной службы по надзору в сфере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1 16 30020 01 0000 140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службы по надзору в сфере защиты прав потребителей и благополучия человека по Чувашской Республике -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антимонопольной службы по Чувашской Республике - Чувашии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1 16 26000 01 0000 140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17733420,6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1 01 01012 02 0000 110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5234414,0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статьями 227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227.1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1 01 02010 01 0000 110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6012980,0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1 01 02020 01 0000 110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33934,7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1 01 02030 01 0000 110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45196,5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статьей 227.1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1 01 02040 01 0000 110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1 03 02100 01 0000 110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1265181,7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1 03 02110 01 0000 110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479347,1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Calibri" w:hAnsi="Calibri" w:cs="Calibri"/>
              </w:rPr>
              <w:lastRenderedPageBreak/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1 05 01011 01 0000 110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766661,6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1 05 01012 01 0000 110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2692,5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1 05 01021 01 0000 110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300617,6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1 05 01022 01 0000 110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1 05 01050 01 0000 110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137175,6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1 05 03020 01 0000 110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1 06 02010 02 0000 110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2824530,2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1 06 02020 02 0000 110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79437,0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1 06 04011 02 0000 110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133421,7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1 06 04012 02 0000 110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407472,7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1 06 05000 02 0000 110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1 09 01020 04 0000 110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1 09 01030 05 0000 110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1 09 03021 05 0000 110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подземных 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1 09 03023 01 0000 110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1 09 03083 02 0000 110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1 09 04010 02 0000 110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1 09 04020 02 0000 110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пользователей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1 09 04030 01 0000 110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продаж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1 09 06010 02 0000 110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1 09 06020 02 0000 110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1 09 06030 02 0000 110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1 09 11010 02 0000 110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1 09 11020 02 0000 110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Регулярные платежи за пользование недрами при пользовании недрами (</w:t>
            </w:r>
            <w:proofErr w:type="spellStart"/>
            <w:r>
              <w:rPr>
                <w:rFonts w:ascii="Calibri" w:hAnsi="Calibri" w:cs="Calibri"/>
              </w:rPr>
              <w:t>ренталс</w:t>
            </w:r>
            <w:proofErr w:type="spellEnd"/>
            <w:r>
              <w:rPr>
                <w:rFonts w:ascii="Calibri" w:hAnsi="Calibri" w:cs="Calibri"/>
              </w:rPr>
              <w:t>)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1 12 02030 01 0000 120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статьей 129.2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внутренних дел по Чувашской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227645,4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1 16 30012 01 0000 140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1 16 30020 01 0000 140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226050,5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Министерства юстиции Российской Федерации по Чувашской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1 08 07110 01 0000 110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1 08 07120 01 0000 110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Федеральной службы </w:t>
            </w:r>
            <w:r>
              <w:rPr>
                <w:rFonts w:ascii="Calibri" w:hAnsi="Calibri" w:cs="Calibri"/>
              </w:rPr>
              <w:lastRenderedPageBreak/>
              <w:t>судебных приставов по Чувашской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Прокуратура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1 16 26000 01 0000 140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11803,4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6001,5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1 16 02030 02 0000 140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избирательная комиссия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50990,1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50734,5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-99,5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36318,9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1 08 07172 01 0000 110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Calibri" w:hAnsi="Calibri" w:cs="Calibri"/>
              </w:rPr>
              <w:t>имущества</w:t>
            </w:r>
            <w:proofErr w:type="gramEnd"/>
            <w:r>
              <w:rPr>
                <w:rFonts w:ascii="Calibri" w:hAnsi="Calibri" w:cs="Calibri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1 11 09032 02 0000 120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1 13 01520 02 0000 130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Платежи, взимаемые государственными органами (организациями) субъектов Российской Федерации за </w:t>
            </w:r>
            <w:r>
              <w:rPr>
                <w:rFonts w:ascii="Calibri" w:hAnsi="Calibri" w:cs="Calibri"/>
              </w:rPr>
              <w:lastRenderedPageBreak/>
              <w:t>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1 16 37020 02 0000 140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4127,6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информационно-навигационное обеспечение автомобильных маршрутов по транспортным коридорам "Север - Юг" и "Восток - Запад"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26139,6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-126,2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1498591,7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20823,1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120079,0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207142,6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22707,1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1941-1945 годов"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807900,7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</w:t>
            </w:r>
            <w:r>
              <w:rPr>
                <w:rFonts w:ascii="Calibri" w:hAnsi="Calibri" w:cs="Calibri"/>
              </w:rPr>
              <w:lastRenderedPageBreak/>
              <w:t xml:space="preserve">категорий граждан, установленных федеральными законами от 12 января 1995 года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2 02 03070 02 0000 151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2 02 04033 02 0000 151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2 03 02030 02 0000 180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66837,8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2 03 02040 02 0000 180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360674,0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83654,2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6670,2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остатков субсидий, субвенций и иных межбюджетных </w:t>
            </w:r>
            <w:r>
              <w:rPr>
                <w:rFonts w:ascii="Calibri" w:hAnsi="Calibri" w:cs="Calibri"/>
              </w:rPr>
              <w:lastRenderedPageBreak/>
              <w:t>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-256607,3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жилищная инспекция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1 16 90040 04 0000 140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260255,9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1 08 07082 01 0000 110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34873,8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166979,7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2 02 02019 02 0000 151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52419,3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2 02 02103 02 0000 151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-6812,0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5289,3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1781,0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организацию, регулирование и охрану водных биологических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охрану и </w:t>
            </w:r>
            <w:r>
              <w:rPr>
                <w:rFonts w:ascii="Calibri" w:hAnsi="Calibri" w:cs="Calibri"/>
              </w:rPr>
              <w:lastRenderedPageBreak/>
              <w:t>использование охотничьих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охрану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2 02 03031 02 0000 151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rPr>
                <w:rFonts w:ascii="Calibri" w:hAnsi="Calibri" w:cs="Calibri"/>
              </w:rPr>
              <w:t>охотхозяйственных</w:t>
            </w:r>
            <w:proofErr w:type="spellEnd"/>
            <w:r>
              <w:rPr>
                <w:rFonts w:ascii="Calibri" w:hAnsi="Calibri" w:cs="Calibri"/>
              </w:rPr>
              <w:t xml:space="preserve">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2 02 03032 02 0000 151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277484,1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1 08 07082 01 0000 110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1 08 07300 01 0000 110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1 12 02012 01 0000 120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1 12 02052 01 0000 120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платежи при пользовании недрами по участкам недр местного </w:t>
            </w:r>
            <w:r>
              <w:rPr>
                <w:rFonts w:ascii="Calibri" w:hAnsi="Calibri" w:cs="Calibri"/>
              </w:rPr>
              <w:lastRenderedPageBreak/>
              <w:t>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1 12 02102 02 0000 120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1 12 04013 02 0000 120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4503,3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1 12 04014 02 0000 120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4096,4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1 12 04015 02 0000 120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1 13 02062 02 0000 130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34240,8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бюджетные инвестиции в объекты капитального строительства государственной собственности </w:t>
            </w:r>
            <w:r>
              <w:rPr>
                <w:rFonts w:ascii="Calibri" w:hAnsi="Calibri" w:cs="Calibri"/>
              </w:rPr>
              <w:lastRenderedPageBreak/>
              <w:t>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123044,6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-7378,0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служба занятости населения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73958,5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1 13 02062 02 0000 130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2638,2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2 02 02101 02 0000 151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2 18 02060 02 0000 151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-139083,6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и социального развития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1652193,3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5648,1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1 16 23021 02 0000 140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37782,0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оказание высокотехнологичной медицинской помощи гражданам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22244,2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2 02 02095 02 0000 151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2 02 02118 02 0000 151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30463,7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финансовое обеспечение закупок диагностических сре</w:t>
            </w:r>
            <w:proofErr w:type="gramStart"/>
            <w:r>
              <w:rPr>
                <w:rFonts w:ascii="Calibri" w:hAnsi="Calibri" w:cs="Calibri"/>
              </w:rPr>
              <w:t>дств дл</w:t>
            </w:r>
            <w:proofErr w:type="gramEnd"/>
            <w:r>
              <w:rPr>
                <w:rFonts w:ascii="Calibri" w:hAnsi="Calibri" w:cs="Calibri"/>
              </w:rPr>
              <w:t>я выявления и мониторинга лечения лиц, инфицированных вирусами иммунодефицита человека и гепатитов B и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6897,1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закупки </w:t>
            </w:r>
            <w:r>
              <w:rPr>
                <w:rFonts w:ascii="Calibri" w:hAnsi="Calibri" w:cs="Calibri"/>
              </w:rPr>
              <w:lastRenderedPageBreak/>
              <w:t xml:space="preserve">оборудования и расходных материалов для неонатального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бюджетам субъектов Российской Федерации на мероприятия по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5855,5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71874,0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893504,5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45572,2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</w:t>
            </w:r>
            <w:r>
              <w:rPr>
                <w:rFonts w:ascii="Calibri" w:hAnsi="Calibri" w:cs="Calibri"/>
              </w:rPr>
              <w:lastRenderedPageBreak/>
              <w:t>военную службу по призыву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7827,4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осуществление переданных полномочий Российской Федерации в сфере охраны здоровья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152210,4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30812,1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172623,0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2 02 04017 02 0000 151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74483,4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2 02 04020 02 0000 151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единовременные компенсационные выплаты медицинским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2 02 04043 02 0000 151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46677,4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2 02 04064 02 0000 151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21261,5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2 02 09071 02 0000 151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2 07 02030 02 0000 180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8461,8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</w:t>
            </w:r>
            <w:r>
              <w:rPr>
                <w:rFonts w:ascii="Calibri" w:hAnsi="Calibri" w:cs="Calibri"/>
              </w:rPr>
              <w:lastRenderedPageBreak/>
              <w:t>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2 18 02060 02 0000 151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23887,9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-63667,9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6509,1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переданных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2 02 03071 02 0000 151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2 02 04025 02 0000 151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и земельных отношений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530725,4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1 08 07082 01 0000 110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1 11 01020 02 0000 120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86659,6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Доходы, получаемые в виде арендной платы за земельные </w:t>
            </w:r>
            <w:r>
              <w:rPr>
                <w:rFonts w:ascii="Calibri" w:hAnsi="Calibri" w:cs="Calibri"/>
              </w:rPr>
              <w:lastRenderedPageBreak/>
              <w:t>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1 11 05026 10 0000 120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1 11 05032 02 0000 120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72980,1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1 11 09042 02 0000 120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29279,1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</w:t>
            </w:r>
            <w:r>
              <w:rPr>
                <w:rFonts w:ascii="Calibri" w:hAnsi="Calibri" w:cs="Calibri"/>
              </w:rPr>
              <w:lastRenderedPageBreak/>
              <w:t>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1 14 02022 02 0000 440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1 14 02023 02 0000 410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143686,7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1 14 06022 02 0000 430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92149,0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2 07 02030 02 0000 180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347078,7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10921,0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137600,0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2 02 02132 02 0000 151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193494,9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2 02 02133 02 0000 151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1355825,9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1 08 07082 01 0000 110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1 08 07300 01 0000 110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16255,5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1 16 32000 02 0000 140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ежемесячное денежное вознаграждение за классное руководство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2 02 02037 02 0000 151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88980,8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44022,1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2 02 02067 02 0000 151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2 02 02145 02 0000 151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528869,0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в связи с предоставлением учителям общеобразовательных учреждений ипотечного кредита (займа)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2 02 02152 02 0000 151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8856,4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614586,5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8499,2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субъектов Российской Федерации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>
              <w:rPr>
                <w:rFonts w:ascii="Calibri" w:hAnsi="Calibri" w:cs="Calibri"/>
              </w:rPr>
              <w:t>контролю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9373,6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2 02 04042 02 0000 151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2 07 02030 02 0000 180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12855,5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6998,6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-10159,5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1 13 02062 02 0000 130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1 16 23022 02 0000 140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ветеринарная служба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1562011,3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1 11 03020 02 0000 120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доходы от компенсации затрат бюджетов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1 16 32000 02 0000 140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57010,0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2 02 02085 02 0000 151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11084,7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поддержку экономически значимых региональных программ в области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20909,0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87888,7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110129,8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144274,8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39727,5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1 литр реализованного товарного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99335,9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краткосрочным кредитам (займам) на развитие </w:t>
            </w:r>
            <w:r>
              <w:rPr>
                <w:rFonts w:ascii="Calibri" w:hAnsi="Calibri" w:cs="Calibri"/>
              </w:rPr>
              <w:lastRenderedPageBreak/>
              <w:t>животноводства, переработки и реализации продукции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239590,3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2 02 02192 02 0000 151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8939,7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2 02 02194 02 0000 151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2 02 02196 02 0000 151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2 02 02197 02 0000 151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21902,0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2 02 02198 02 0000 151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426663,3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затрат крестьянских (фермерских) хозяйств, </w:t>
            </w:r>
            <w:r>
              <w:rPr>
                <w:rFonts w:ascii="Calibri" w:hAnsi="Calibri" w:cs="Calibri"/>
              </w:rPr>
              <w:lastRenderedPageBreak/>
              <w:t>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затрат, связанных с оказанием поддержки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100737,7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-2917,1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11841,4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(тракториста), временного удостоверения на право управления самоходными машинами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1 08 07142 01 0000 110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Невыясненные поступления, </w:t>
            </w:r>
            <w:r>
              <w:rPr>
                <w:rFonts w:ascii="Calibri" w:hAnsi="Calibri" w:cs="Calibri"/>
              </w:rPr>
              <w:lastRenderedPageBreak/>
              <w:t>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финансов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8173572,2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1 11 03020 02 0000 120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5813,6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498,1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1 16 18020 02 0000 140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1 16 32000 02 0000 140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2349,8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2 02 01001 02 0000 151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7037917,6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2 02 01003 02 0000 151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1101766,6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2 02 03015 02 0000 151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4060,0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64,2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-3566,8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городов Канаша, Новочебоксарска, Шумерли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1 11 05012 04 0000 120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4092,6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440,9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17262,5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>
              <w:rPr>
                <w:rFonts w:ascii="Calibri" w:hAnsi="Calibri" w:cs="Calibri"/>
              </w:rP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1 11 05012 04 0000 120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16257,7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1004,8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МКУ "Земельное управление" (г. Чебоксары)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75348,6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1 11 05012 04 0000 120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69391,6</w:t>
            </w:r>
          </w:p>
        </w:tc>
      </w:tr>
      <w:tr w:rsidR="00A64B4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5957,0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333"/>
      <w:bookmarkEnd w:id="5"/>
      <w:r>
        <w:rPr>
          <w:rFonts w:ascii="Calibri" w:hAnsi="Calibri" w:cs="Calibri"/>
        </w:rPr>
        <w:t>Приложение 2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338"/>
      <w:bookmarkEnd w:id="6"/>
      <w:r>
        <w:rPr>
          <w:rFonts w:ascii="Calibri" w:hAnsi="Calibri" w:cs="Calibri"/>
          <w:b/>
          <w:bCs/>
        </w:rPr>
        <w:t>ДОХОДЫ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КОДАМ ВИДОВ ДОХОДОВ, ПОДВИДОВ ДОХОДОВ, КЛАССИФИКАЦИИ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ОПЕРАЦИЙ СЕКТОРА ГОСУДАРСТВЕННОГО УПРАВЛЕНИЯ,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ОТНОСЯЩИХСЯ К ДОХОДАМ БЮДЖЕТОВ, 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64B47" w:rsidSect="00A64B47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3402"/>
        <w:gridCol w:w="1891"/>
      </w:tblGrid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35622092,9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20385042,0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11330909,3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1 01 01000 00 0000 110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5234414,0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1 01 01010 00 0000 110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5234414,0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1 01 01012 02 0000 110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5234414,0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6096495,3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статьями 227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227.1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1 01 02010 01 0000 110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6012980,0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1 01 02020 01 0000 110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33934,7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1 01 02030 01 0000 110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45196,5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>
              <w:rPr>
                <w:rFonts w:ascii="Calibri" w:hAnsi="Calibri" w:cs="Calibri"/>
              </w:rPr>
              <w:lastRenderedPageBreak/>
              <w:t xml:space="preserve">деятельность по найму у физических лиц на основании патента в соответствии со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статьей 227.1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1 01 02040 01 0000 110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3379908,8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1 03 02000 01 0000 110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3379908,8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1265181,7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1 03 02110 01 0000 110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479347,1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1 03 02150 01 0000 110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682726,3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1 03 02160 01 0000 110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12148,6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1 03 02170 01 0000 110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886290,4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1 03 02180 01 0000 110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37888,0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1 03 02220 01 0000 110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16326,7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1209345,8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1 05 01000 00 0000 110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1209104,5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1 05 01010 01 0000 110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769354,1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1 05 01011 01 0000 110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766661,6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1 05 01012 01 0000 110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2692,5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1 05 01020 01 0000 110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302574,8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1 05 01021 01 0000 110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300617,6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Налог, взимаемый с налогоплательщиков, выбравших в </w:t>
            </w:r>
            <w:r>
              <w:rPr>
                <w:rFonts w:ascii="Calibri" w:hAnsi="Calibri" w:cs="Calibri"/>
              </w:rPr>
              <w:lastRenderedPageBreak/>
              <w:t>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1 05 01022 01 0000 110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1 957,2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1 05 01050 01 0000 110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137175,6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1 05 03020 01 0000 110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3446814,8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1 06 02000 02 0000 110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2903967,2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1 06 02010 02 0000 110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2824530,2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1 06 02020 02 0000 110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79437,0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1 06 04000 02 0000 110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540894,4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1 06 04011 02 0000 110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133421,7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1 06 04012 02 0000 110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407472,7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1 06 05000 02 0000 110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51097,5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51097,5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1 08 07080 01 0000 110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35724,4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</w:t>
            </w:r>
            <w:r>
              <w:rPr>
                <w:rFonts w:ascii="Calibri" w:hAnsi="Calibri" w:cs="Calibri"/>
              </w:rPr>
              <w:lastRenderedPageBreak/>
              <w:t>Федерации, зачисляемая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1 08 07082 01 0000 110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35724,4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1 08 07110 01 0000 110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1 08 07120 01 0000 110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1 08 07130 01 0000 110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1 08 07140 01 0000 110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(тракториста), временного удостоверения на право управления самоходными машинами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1 08 07142 01 0000 110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10361,1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</w:t>
            </w:r>
            <w:r>
              <w:rPr>
                <w:rFonts w:ascii="Calibri" w:hAnsi="Calibri" w:cs="Calibri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1 08 07170 01 0000 110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1 08 07172 01 0000 110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1 08 07300 01 0000 110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1 09 01000 00 0000 110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1 09 01020 04 0000 110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1 09 01030 05 0000 110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пользование природными ресурсами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1 09 03000 00 0000 110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полезных ископаемых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общераспространенных полезных ископаемых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1 09 03021 00 0000 110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1 09 03021 05 0000 110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подземных 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1 09 03023 01 0000 110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Отчисления на воспроизводство минерально-сырьевой базы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1 09 03080 00 0000 110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1 09 03083 02 0000 110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1 09 04000 00 0000 110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предприятий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1 09 04010 02 0000 110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1 09 04020 02 0000 110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пользователей автомобильных дорог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1 09 04030 01 0000 110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1 09 06000 02 0000 110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продаж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1 09 06010 02 0000 110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1 09 06020 02 0000 110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1 09 06030 02 0000 110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1 09 11000 02 0000 110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1183,6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1 09 11010 02 0000 110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1 09 11020 02 0000 110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317547,0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1 11 01020 02 0000 120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1 11 03000 00 0000 120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1 11 03020 02 0000 120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249711,6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89741,9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</w:t>
            </w:r>
            <w:r>
              <w:rPr>
                <w:rFonts w:ascii="Calibri" w:hAnsi="Calibri" w:cs="Calibri"/>
              </w:rPr>
              <w:lastRenderedPageBreak/>
              <w:t>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1 11 05012 04 0000 120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89741,9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86659,6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86659,6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1 11 05026 00 0000 120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1 11 05026 10 0000 120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>
              <w:rPr>
                <w:rFonts w:ascii="Calibri" w:hAnsi="Calibri" w:cs="Calibri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1 11 05030 00 0000 120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72980,1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1 11 05032 02 0000 120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72980,1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30718,1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Calibri" w:hAnsi="Calibri" w:cs="Calibri"/>
              </w:rPr>
              <w:t>имущества</w:t>
            </w:r>
            <w:proofErr w:type="gramEnd"/>
            <w:r>
              <w:rPr>
                <w:rFonts w:ascii="Calibri" w:hAnsi="Calibri" w:cs="Calibri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1 11 09030 00 0000 120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Calibri" w:hAnsi="Calibri" w:cs="Calibri"/>
              </w:rPr>
              <w:t>имущества</w:t>
            </w:r>
            <w:proofErr w:type="gramEnd"/>
            <w:r>
              <w:rPr>
                <w:rFonts w:ascii="Calibri" w:hAnsi="Calibri" w:cs="Calibri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1 11 09032 02 0000 120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поступления от использования имущества, находящегося в </w:t>
            </w:r>
            <w:r>
              <w:rPr>
                <w:rFonts w:ascii="Calibri" w:hAnsi="Calibri" w:cs="Calibri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1 11 09040 00 0000 120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29279,1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29279,1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98737,6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1 12 01000 01 0000 120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70587,5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1 12 01010 01 0000 120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1 12 01020 01 0000 120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1 12 01030 01 0000 120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40862,2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1 12 01040 01 0000 120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25003,4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недрами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6484,9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1 12 02010 01 0000 120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1 12 02012 01 0000 120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Регулярные платежи за пользование недрами при пользовании недрами (</w:t>
            </w:r>
            <w:proofErr w:type="spellStart"/>
            <w:r>
              <w:rPr>
                <w:rFonts w:ascii="Calibri" w:hAnsi="Calibri" w:cs="Calibri"/>
              </w:rPr>
              <w:t>ренталс</w:t>
            </w:r>
            <w:proofErr w:type="spellEnd"/>
            <w:r>
              <w:rPr>
                <w:rFonts w:ascii="Calibri" w:hAnsi="Calibri" w:cs="Calibri"/>
              </w:rPr>
              <w:t>) на территории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1 12 02030 01 0000 120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1 12 02050 01 0000 120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1 12 02052 01 0000 120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платежи при пользовании недрами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1 12 02100 00 0000 120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1 12 02102 02 0000 120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1 12 04000 00 0000 120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1 12 04010 00 0000 120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1 12 04013 02 0000 120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4503,3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1 12 04014 02 0000 120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4096,4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1 12 04015 02 0000 120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35828,9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оказания платных услуг (работ)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1 13 01000 00 0000 130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1 13 01500 00 0000 130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1 13 01520 02 0000 130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1 13 01992 02 0000 130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1 13 02000 00 0000 130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28396,9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1 13 02060 00 0000 130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1 13 02062 02 0000 130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1 13 02990 00 0000 130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28093,7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1 13 02992 02 0000 130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28093,7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244233,8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144682,1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1 14 02020 02 0000 410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143686,7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1 14 02023 02 0000 410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143686,7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1 14 02020 02 0000 440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1 14 02022 02 0000 440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</w:t>
            </w:r>
            <w:r>
              <w:rPr>
                <w:rFonts w:ascii="Calibri" w:hAnsi="Calibri" w:cs="Calibri"/>
              </w:rPr>
              <w:lastRenderedPageBreak/>
              <w:t>автономных учреждений)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1 14 06000 00 0000 430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99551,7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1 14 06010 00 0000 430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1 14 06020 00 0000 430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92149,0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1 14 06022 02 0000 430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92149,0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241660,5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1 16 02000 00 0000 140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</w:t>
            </w:r>
            <w:r>
              <w:rPr>
                <w:rFonts w:ascii="Calibri" w:hAnsi="Calibri" w:cs="Calibri"/>
              </w:rPr>
              <w:lastRenderedPageBreak/>
              <w:t>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1 16 02030 02 0000 140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статьей 129.2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1 16 18000 00 0000 140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1 16 18020 02 0000 140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1488,6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1488,6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>
              <w:rPr>
                <w:rFonts w:ascii="Calibri" w:hAnsi="Calibri" w:cs="Calibri"/>
              </w:rPr>
              <w:lastRenderedPageBreak/>
              <w:t>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1 16 23021 02 0000 140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1 16 23022 02 0000 140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1 16 26000 01 0000 140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1 16 30000 01 0000 140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226247,3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1 16 30010 01 0000 140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1 16 30012 01 0000 140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1 16 30020 01 0000 140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226237,5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1 16 32000 00 0000 140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2569,2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1 16 32000 02 0000 140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2569,2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1 16 37000 00 0000 140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1 16 37020 02 0000 140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1 16 90000 00 0000 140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1 16 90020 02 0000 140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4552,2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1 16 90040 04 0000 140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25395,9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1 17 01000 00 0000 180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1 17 01020 02 0000 180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1 17 05000 00 0000 180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25328,9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1 17 05020 02 0000 180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25328,9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15237050,9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15073196,8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8139684,2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2 02 01001 00 0000 151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7037917,6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7037917,6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1101766,6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1101766,6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4124142,9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37782,0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2 02 02009 00 0000 151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166979,7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166979,7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2 02 02019 00 0000 151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</w:t>
            </w:r>
            <w:r>
              <w:rPr>
                <w:rFonts w:ascii="Calibri" w:hAnsi="Calibri" w:cs="Calibri"/>
              </w:rPr>
              <w:lastRenderedPageBreak/>
              <w:t>программ поддержки социально ориентированных некоммерческих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2 02 02019 02 0000 151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ежемесячное денежное вознаграждение за классное руководство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2 02 02037 02 0000 151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88980,8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федеральных целевых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209262,9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209262,9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высокотехнологичной медицинской помощи гражданам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2 02 02054 02 0000 151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22244,2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2 02 02067 02 0000 151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544171,9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2 02 02077 02 0000 151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544171,9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2 02 02085 00 0000 151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2 02 02085 02 0000 151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бюджетам на 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2 02 02095 00 0000 151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2 02 02095 02 0000 151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2 02 02101 02 0000 151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2 02 02103 02 0000 151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2 02 02118 02 0000 151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30463,7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финансовое обеспечение закупок диагностических средств для выявления и мониторинга лечения лиц, инфицированных вирусами иммунодефицита человека и гепатитов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и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6897,1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закупки оборудования и расходных материалов для неонатального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мероприятия по перинатальной (дородовой) диагностике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2 02 02129 02 0000 151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5855,5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2 02 02132 00 0000 151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193494,9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2 02 02132 02 0000 151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193494,9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2 02 02133 00 0000 151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оказание адресной финансовой поддержки спортивным организациям, осуществляющим подготовку </w:t>
            </w:r>
            <w:r>
              <w:rPr>
                <w:rFonts w:ascii="Calibri" w:hAnsi="Calibri" w:cs="Calibri"/>
              </w:rPr>
              <w:lastRenderedPageBreak/>
              <w:t>спортивного резерва для сборных команд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2 02 02133 02 0000 151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на модернизацию региональных систем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2 02 02145 00 0000 151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528869,0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2 02 02145 02 0000 151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528869,0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в связи с предоставлением учителям общеобразовательных учреждений ипотечного кредита (займа)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2 02 02152 02 0000 151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8856,4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71874,0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22707,1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11084,7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2 02 02177 02 0000 151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поддержку экономически значимых региональных программ в области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2 02 02178 02 0000 151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20909,0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87888,7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110129,8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144274,8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39727,5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1 литр реализованного товарного молока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2 02 02186 02 0000 151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99335,9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2 02 02191 02 0000 151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239590,3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поддержку начинающих фермеров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2 02 02196 00 0000 151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развитие семейных животноводческих ферм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2 02 02197 00 0000 151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21902,0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2 02 02198 02 0000 151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426663,3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</w:t>
            </w:r>
            <w:r>
              <w:rPr>
                <w:rFonts w:ascii="Calibri" w:hAnsi="Calibri" w:cs="Calibri"/>
              </w:rPr>
              <w:lastRenderedPageBreak/>
              <w:t>используемых ими земельных участков из земель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2 02 02199 02 0000 151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информационно-навигационное обеспечение автомобильных маршрутов по транспортным коридорам "Север - Юг" и "Восток - Запад"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26139,6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затрат, связанных с оказанием поддержки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100737,7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2 02 02204 00 0000 151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614586,5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2 02 02204 02 0000 151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614586,5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2597369,1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2 02 03001 00 0000 151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893504,5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893504,5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50734,5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государственную регистрацию актов гражданского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50734,5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обеспечение мер социальной поддержки для лиц, награжденных знаком "Почетный </w:t>
            </w:r>
            <w:r>
              <w:rPr>
                <w:rFonts w:ascii="Calibri" w:hAnsi="Calibri" w:cs="Calibri"/>
              </w:rPr>
              <w:lastRenderedPageBreak/>
              <w:t>донор СССР", "Почетный донор России"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2 02 03004 00 0000 151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45572,2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45572,2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организацию, регулирование и охрану водных биологических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организацию, регулирование и охрану водных биологических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охрану и использование охотничьих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2 02 03006 00 0000 151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охрану и использование охотничьих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2 02 03007 00 0000 151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выплаты </w:t>
            </w:r>
            <w:r>
              <w:rPr>
                <w:rFonts w:ascii="Calibri" w:hAnsi="Calibri" w:cs="Calibri"/>
              </w:rPr>
              <w:lastRenderedPageBreak/>
              <w:t>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2 02 03012 00 0000 151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2 02 03018 00 0000 151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123044,6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123044,6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2 02 03019 00 0000 151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8499,2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8499,2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реализацию </w:t>
            </w:r>
            <w:r>
              <w:rPr>
                <w:rFonts w:ascii="Calibri" w:hAnsi="Calibri" w:cs="Calibri"/>
              </w:rPr>
              <w:lastRenderedPageBreak/>
              <w:t>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охрану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02 03031 02 0000 151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rPr>
                <w:rFonts w:ascii="Calibri" w:hAnsi="Calibri" w:cs="Calibri"/>
              </w:rPr>
              <w:t>охотхозяйственных</w:t>
            </w:r>
            <w:proofErr w:type="spellEnd"/>
            <w:r>
              <w:rPr>
                <w:rFonts w:ascii="Calibri" w:hAnsi="Calibri" w:cs="Calibri"/>
              </w:rPr>
              <w:t xml:space="preserve"> соглашений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2 02 03032 02 0000 151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7827,4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7827,4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переданных полномочий Российской Федерации в сфере охраны здоровья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осуществление полномочий </w:t>
            </w:r>
            <w:r>
              <w:rPr>
                <w:rFonts w:ascii="Calibri" w:hAnsi="Calibri" w:cs="Calibri"/>
              </w:rPr>
              <w:lastRenderedPageBreak/>
              <w:t xml:space="preserve">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>
              <w:rPr>
                <w:rFonts w:ascii="Calibri" w:hAnsi="Calibri" w:cs="Calibri"/>
              </w:rPr>
              <w:t>контролю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2 02 03060 00 0000 151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9373,6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субъектов Российской Федерации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>
              <w:rPr>
                <w:rFonts w:ascii="Calibri" w:hAnsi="Calibri" w:cs="Calibri"/>
              </w:rPr>
              <w:t>контролю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9373,6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2 02 03066 02 0000 151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152210,4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30812,1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2 02 03068 00 0000 151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172623,0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</w:t>
            </w:r>
            <w:r>
              <w:rPr>
                <w:rFonts w:ascii="Calibri" w:hAnsi="Calibri" w:cs="Calibri"/>
              </w:rPr>
              <w:lastRenderedPageBreak/>
              <w:t>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2 02 03068 02 0000 151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172623,0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2 02 03069 00 0000 151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807900,7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2 02 03069 02 0000 151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807900,7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2 02 03070 00 0000 151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2 02 03070 02 0000 151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переданных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2 02 03071 02 0000 151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1127,6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211964,5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</w:t>
            </w:r>
            <w:r>
              <w:rPr>
                <w:rFonts w:ascii="Calibri" w:hAnsi="Calibri" w:cs="Calibri"/>
              </w:rPr>
              <w:lastRenderedPageBreak/>
              <w:t>передаваемые бюджетам на содержание депутатов Государственной Думы и их помощников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2 02 04001 00 0000 151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6001,5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6001,5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содержание членов Совета Федерации и их помощников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2 02 04002 00 0000 151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2699,7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осуществление отдельных полномочий в области обеспечения лекарственными препаратами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2 02 04017 00 0000 151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74483,4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2 02 04017 02 0000 151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74483,4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2 02 04020 02 0000 151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2 02 04025 00 0000 151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комплектование книжных фондов библиотек муниципальных </w:t>
            </w:r>
            <w:r>
              <w:rPr>
                <w:rFonts w:ascii="Calibri" w:hAnsi="Calibri" w:cs="Calibri"/>
              </w:rPr>
              <w:lastRenderedPageBreak/>
              <w:t>образований и государственных библиотек городов Москвы и Санкт-Петербурга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2 02 04025 02 0000 151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2 02 04033 00 0000 151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2 02 04033 02 0000 151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2 02 04042 00 0000 151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2 02 04042 02 0000 151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2 02 04043 02 0000 151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на государственную поддержку муниципальных учреждений культуры, </w:t>
            </w:r>
            <w:r>
              <w:rPr>
                <w:rFonts w:ascii="Calibri" w:hAnsi="Calibri" w:cs="Calibri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2 02 04052 00 0000 151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2 02 04052 02 0000 151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2 02 04053 00 0000 151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2 02 04053 02 0000 151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и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2 02 04055 02 0000 151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46677,4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2 02 04064 02 0000 151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21261,5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межбюджетные трансферты, </w:t>
            </w:r>
            <w:r>
              <w:rPr>
                <w:rFonts w:ascii="Calibri" w:hAnsi="Calibri" w:cs="Calibri"/>
              </w:rPr>
              <w:lastRenderedPageBreak/>
              <w:t>передаваемые бюджетам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2 02 04999 00 0000 151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19060,0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19060,0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2 02 09070 00 0000 151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2 02 09071 00 0000 151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2 02 09071 02 0000 151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2 03 00000 00 0000 180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427511,8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2 03 02000 02 0000 180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427511,8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2 03 02030 02 0000 180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66837,8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2 03 02040 02 0000 180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360674,0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2 07 00000 00 0000 180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80856,8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безвозмездные поступления в </w:t>
            </w:r>
            <w:r>
              <w:rPr>
                <w:rFonts w:ascii="Calibri" w:hAnsi="Calibri" w:cs="Calibri"/>
              </w:rPr>
              <w:lastRenderedPageBreak/>
              <w:t>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2 07 02000 02 0000 180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80856,8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безвозмездные поступления в бюджеты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2 07 02030 02 0000 180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80856,8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145918,9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2 18 00000 00 0000 151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136583,5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2 18 02000 02 0000 151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136583,5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2 18 02030 02 0000 151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97248,5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2 18 02040 02 0000 151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15287,0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субъектов Российской Федерации от возврата остатков субсидий, субвенций и иных </w:t>
            </w:r>
            <w:r>
              <w:rPr>
                <w:rFonts w:ascii="Calibri" w:hAnsi="Calibri" w:cs="Calibri"/>
              </w:rPr>
              <w:lastRenderedPageBreak/>
              <w:t>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2 18 02060 02 0000 151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24048,0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2 18 00000 00 0000 180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9335,4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2 18 02000 02 0000 180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9335,4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2 18 02010 02 0000 180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9265,9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2 18 02020 02 0000 180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2 19 00000 00 0000 000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-490433,4</w:t>
            </w:r>
          </w:p>
        </w:tc>
      </w:tr>
      <w:tr w:rsidR="00A64B4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2 19 02000 02 0000 151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-490433,4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64B47" w:rsidSect="00A64B47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2331"/>
      <w:bookmarkEnd w:id="7"/>
      <w:r>
        <w:rPr>
          <w:rFonts w:ascii="Calibri" w:hAnsi="Calibri" w:cs="Calibri"/>
        </w:rPr>
        <w:t>Приложение 3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2336"/>
      <w:bookmarkEnd w:id="8"/>
      <w:r>
        <w:rPr>
          <w:rFonts w:ascii="Calibri" w:hAnsi="Calibri" w:cs="Calibri"/>
          <w:b/>
          <w:bCs/>
        </w:rPr>
        <w:t>РАСХОДЫ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 ПО РАЗДЕЛАМ,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ПОДРАЗДЕЛАМ, ЦЕЛЕВЫМ СТАТЬЯМ И ВИДАМ РАСХОДОВ КЛАССИФИКАЦИИ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РАСХОДОВ БЮДЖЕТОВ В ВЕДОМСТВЕННОЙ СТРУКТУРЕ РАСХОДОВ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 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567"/>
        <w:gridCol w:w="567"/>
        <w:gridCol w:w="1386"/>
        <w:gridCol w:w="720"/>
        <w:gridCol w:w="1897"/>
      </w:tblGrid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36791840,5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по правам ребенка в Чувашской Республике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по правам человека в Чувашской Республике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Fonts w:ascii="Calibri" w:hAnsi="Calibri" w:cs="Calibri"/>
              </w:rPr>
              <w:lastRenderedPageBreak/>
              <w:t>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241645,8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211286,5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Государственной Думы и их помощники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 Федерации и их помощники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rFonts w:ascii="Calibri" w:hAnsi="Calibri" w:cs="Calibri"/>
              </w:rPr>
              <w:lastRenderedPageBreak/>
              <w:t>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81406,2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81406,2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81406,2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70593,6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и разработки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120954,1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119744,6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119744,6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33448,8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Чувашской Республики и муниципальной службы в Чувашской Республике на 2011 - 2013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Чувашской Республики и муниципальной службы в Чувашской Республике на 2011 - 2013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"Развитие государственной гражданской службы Чувашской Республики и муниципальной службы в Чувашской Республике на 2011 - 2013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государственным гражданским служащим Чувашской Республики единовременной субсидии на приобретение жилого помещения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 xml:space="preserve">функций органов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по защите прав предпринимателей в Чувашской Республике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26058,9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26058,9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21573,9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21573,9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21573,9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развитие регионального сегмента Единой информационно-аналитической системы "ФСТ России - РЭК - субъекты регулирования"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избирательная комиссия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15490,5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15490,5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15172,5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172734,7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104856,9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104534,1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104279,2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аппаратов судов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104279,2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63804,2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67651,7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юстиции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67651,7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51209,5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51209,5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42315,2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13630,2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противодействию коррупции в Чувашской </w:t>
            </w:r>
            <w:r>
              <w:rPr>
                <w:rFonts w:ascii="Calibri" w:hAnsi="Calibri" w:cs="Calibri"/>
              </w:rPr>
              <w:lastRenderedPageBreak/>
              <w:t>Республике на 2007 - 2020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 противодействию коррупции в Чувашской Республике на 2007 - 2020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Учебные заведения и курсы по переподготовке кадров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Переподготовка и повышение квалификации кадров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Совет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65127,7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47674,4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3153499,6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3153499,6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289011,5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Закупка товаров, работ, услуг в сфере </w:t>
            </w:r>
            <w:r>
              <w:rPr>
                <w:rFonts w:ascii="Calibri" w:hAnsi="Calibri" w:cs="Calibri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Железнодорожный 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54982,2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железнодорожного транспорта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54982,2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Компенсация части потерь </w:t>
            </w:r>
            <w:proofErr w:type="gramStart"/>
            <w:r>
              <w:rPr>
                <w:rFonts w:ascii="Calibri" w:hAnsi="Calibri" w:cs="Calibri"/>
              </w:rPr>
              <w:t>в доходах организациям железнодорожного транспорта в связи с принятием субъектами Российской Федерации решений об установлении льгот по тарифам</w:t>
            </w:r>
            <w:proofErr w:type="gramEnd"/>
            <w:r>
              <w:rPr>
                <w:rFonts w:ascii="Calibri" w:hAnsi="Calibri" w:cs="Calibri"/>
              </w:rPr>
              <w:t xml:space="preserve">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железнодорожным транспортом общего пользования в пригородном сообщении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172229,0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транспортного комплекса Чувашской Республики до 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172229,0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ГУП Чувашской Республики "</w:t>
            </w:r>
            <w:proofErr w:type="spellStart"/>
            <w:r>
              <w:rPr>
                <w:rFonts w:ascii="Calibri" w:hAnsi="Calibri" w:cs="Calibri"/>
              </w:rPr>
              <w:t>Чувашавтотранс</w:t>
            </w:r>
            <w:proofErr w:type="spellEnd"/>
            <w:r>
              <w:rPr>
                <w:rFonts w:ascii="Calibri" w:hAnsi="Calibri" w:cs="Calibri"/>
              </w:rPr>
              <w:t>" Минтранса Чувашии на обеспечение перевозок пассажиров по социально значимым маршрутам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89684,0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89684,0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Отдельные мероприятия по осуществлению аэропортовой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68115,1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68115,1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оснащение и содержание пункта пропуска через государственную границу Российской Федерации в аэропорту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части затрат на приобретение автотранспортных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регионального авиасообщения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</w:t>
            </w:r>
            <w:r>
              <w:rPr>
                <w:rFonts w:ascii="Calibri" w:hAnsi="Calibri" w:cs="Calibri"/>
              </w:rPr>
              <w:lastRenderedPageBreak/>
              <w:t>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произведенных на территории государств - участников Единого экономического пространства автобусов, работающих на газомоторном топливе, трамваев и троллейбусов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2821530,4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инвестиционных проектов за счет средств Инвестиционного фонда Российской Федерации на основании решений Правительства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автомобильной дороги в обход г. Новочебоксарска к полигону твердых бытовых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33206,7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управление дорожным хозяйством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подъездной автомобильной дороги к заводу по переработке молока в г. Ядрине в </w:t>
            </w:r>
            <w:proofErr w:type="spellStart"/>
            <w:r>
              <w:rPr>
                <w:rFonts w:ascii="Calibri" w:hAnsi="Calibri" w:cs="Calibri"/>
              </w:rPr>
              <w:t>Ядринском</w:t>
            </w:r>
            <w:proofErr w:type="spellEnd"/>
            <w:r>
              <w:rPr>
                <w:rFonts w:ascii="Calibri" w:hAnsi="Calibri" w:cs="Calibri"/>
              </w:rPr>
              <w:t xml:space="preserve"> районе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122622,1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122622,1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122622,1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2452701,6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автомобильных дорог в Чувашской Республике на 2006 - 2010 годы с прогнозом до 2025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2376472,9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возмещение затрат подрядным организациям, связанных с погашением привлеченных кредитных ресурсов на строительство и реконструкцию автомобильных дорог в рамках реализации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Чувашской Республики от 21 августа 2006 года N 68 "О мерах по ускоренному завершению строительства сети автомобильных дорог Чувашской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217146,7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</w:t>
            </w:r>
            <w:r>
              <w:rPr>
                <w:rFonts w:ascii="Calibri" w:hAnsi="Calibri" w:cs="Calibri"/>
              </w:rPr>
              <w:lastRenderedPageBreak/>
              <w:t>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217146,7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846600,9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103872,9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103872,9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местным бюджетам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расходов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297077,7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297077,7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49244,6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49244,6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Строительство и реконструкция автомобильных дорог в городских округах в соответствии с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Чувашской Республики от 10 октября 2007 года N 87 "Об ускоренном развитии улично-дорожной сети городских округов Чувашской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517574,8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517574,8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автодороги Канаш - Тюлькой - </w:t>
            </w:r>
            <w:proofErr w:type="spellStart"/>
            <w:r>
              <w:rPr>
                <w:rFonts w:ascii="Calibri" w:hAnsi="Calibri" w:cs="Calibri"/>
              </w:rPr>
              <w:t>Словаши</w:t>
            </w:r>
            <w:proofErr w:type="spellEnd"/>
            <w:r>
              <w:rPr>
                <w:rFonts w:ascii="Calibri" w:hAnsi="Calibri" w:cs="Calibri"/>
              </w:rPr>
              <w:t xml:space="preserve"> - а/д "Волга" км 35+040 - км 38+170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Цивильском</w:t>
            </w:r>
            <w:proofErr w:type="gramEnd"/>
            <w:r>
              <w:rPr>
                <w:rFonts w:ascii="Calibri" w:hAnsi="Calibri" w:cs="Calibri"/>
              </w:rPr>
              <w:t xml:space="preserve">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автомобильной дороги Порецкое - </w:t>
            </w:r>
            <w:proofErr w:type="spellStart"/>
            <w:r>
              <w:rPr>
                <w:rFonts w:ascii="Calibri" w:hAnsi="Calibri" w:cs="Calibri"/>
              </w:rPr>
              <w:t>Мочкасы</w:t>
            </w:r>
            <w:proofErr w:type="spellEnd"/>
            <w:r>
              <w:rPr>
                <w:rFonts w:ascii="Calibri" w:hAnsi="Calibri" w:cs="Calibri"/>
              </w:rPr>
              <w:t xml:space="preserve"> км 3+100 - км 4+830 в Порецком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36074,3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36074,3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автомобильной дороги в обход с. Янтиково в </w:t>
            </w:r>
            <w:proofErr w:type="spellStart"/>
            <w:r>
              <w:rPr>
                <w:rFonts w:ascii="Calibri" w:hAnsi="Calibri" w:cs="Calibri"/>
              </w:rPr>
              <w:t>Янтиковском</w:t>
            </w:r>
            <w:proofErr w:type="spellEnd"/>
            <w:r>
              <w:rPr>
                <w:rFonts w:ascii="Calibri" w:hAnsi="Calibri" w:cs="Calibri"/>
              </w:rPr>
              <w:t xml:space="preserve">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автомобильной дороги в обход г. Новочебоксарска к полигону твердых бытовых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57925,3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57925,3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наружного освещения и светофора автомобильной дороги "Вятка" до выхода на автодорогу "Волга" на участке </w:t>
            </w: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 xml:space="preserve"> 3+250 - км 3+800 в Чебоксарском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"Повышение безопасности дорожного движения в Чувашской Республике в 2013 - 2020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76228,7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71302,6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66591,8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муниципальным образованиям на обустройство и совершенствование опасных участков улично-дорожной сети городов и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автомобильных дорог в Чувашской Республике на 2006 - 2010 годы с прогнозом до 2025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подрядным организациям на возмещение затрат на уплату процентов по кредитам, полученным в финансовых организациях, в том числе международных, на строительство и реконструкцию автомобильных дорог в рамках реализации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Чувашской Республики от 21 августа 2006 года N 68 "О мерах по ускоренному завершению строительства сети автомобильных дорог Чувашской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3533128,3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561754,8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561754,8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"Жилище"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ОАО "Чебоксарский завод строительных материалов" на возмещение части затрат на уплату процентов по кредитам, привлекаемым в кредитных организациях на реконструкцию и (или) строительство </w:t>
            </w:r>
            <w:proofErr w:type="spellStart"/>
            <w:r>
              <w:rPr>
                <w:rFonts w:ascii="Calibri" w:hAnsi="Calibri" w:cs="Calibri"/>
              </w:rPr>
              <w:t>энергоэффективных</w:t>
            </w:r>
            <w:proofErr w:type="spellEnd"/>
            <w:r>
              <w:rPr>
                <w:rFonts w:ascii="Calibri" w:hAnsi="Calibri" w:cs="Calibri"/>
              </w:rPr>
              <w:t xml:space="preserve"> предприятий строительной индустрии, выпускающих </w:t>
            </w:r>
            <w:proofErr w:type="spellStart"/>
            <w:r>
              <w:rPr>
                <w:rFonts w:ascii="Calibri" w:hAnsi="Calibri" w:cs="Calibri"/>
              </w:rPr>
              <w:t>энергоэффективные</w:t>
            </w:r>
            <w:proofErr w:type="spellEnd"/>
            <w:r>
              <w:rPr>
                <w:rFonts w:ascii="Calibri" w:hAnsi="Calibri" w:cs="Calibri"/>
              </w:rPr>
              <w:t xml:space="preserve"> и энергосберегающие строительные материалы, конструкции 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Учебные заведения и курсы по переподготовке кадров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Переподготовка и повышение квалификации кадров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549199,8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комплексная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государственной поддержки строительства жилья в Чувашской Республике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286592,7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затрат на уплату процентов по кредитам, полученным в российских кредитных организациях на строительство жилья для граждан, состоящих на учете в органах местного самоуправления в качестве нуждающихся в жилых помещениях, и отдельных категорий граждан, определенных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Кабинета Министров Чувашской Республики от 23 октября 2008 года N 322</w:t>
            </w:r>
            <w:proofErr w:type="gramEnd"/>
            <w:r>
              <w:rPr>
                <w:rFonts w:ascii="Calibri" w:hAnsi="Calibri" w:cs="Calibri"/>
              </w:rPr>
              <w:t xml:space="preserve"> "Об утверждении Положения о порядке </w:t>
            </w:r>
            <w:proofErr w:type="gramStart"/>
            <w:r>
              <w:rPr>
                <w:rFonts w:ascii="Calibri" w:hAnsi="Calibri" w:cs="Calibri"/>
              </w:rPr>
              <w:t>предоставления жилых помещений государственного жилищного фонда Чувашской Республики коммерческого использования</w:t>
            </w:r>
            <w:proofErr w:type="gramEnd"/>
            <w:r>
              <w:rPr>
                <w:rFonts w:ascii="Calibri" w:hAnsi="Calibri" w:cs="Calibri"/>
              </w:rPr>
              <w:t xml:space="preserve">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помещений"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расходов, связанных с временным использованием собственных средств, привлечением кредитных ресурсов на строительство жилья для граждан, состоящих на учете в органах местного </w:t>
            </w:r>
            <w:proofErr w:type="gramStart"/>
            <w:r>
              <w:rPr>
                <w:rFonts w:ascii="Calibri" w:hAnsi="Calibri" w:cs="Calibri"/>
              </w:rPr>
              <w:t>самоуправления</w:t>
            </w:r>
            <w:proofErr w:type="gramEnd"/>
            <w:r>
              <w:rPr>
                <w:rFonts w:ascii="Calibri" w:hAnsi="Calibri" w:cs="Calibri"/>
              </w:rPr>
              <w:t xml:space="preserve"> в качестве нуждающихся в жилых помещениях, и отдельных категорий граждан, определенных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Кабинета Министров Чувашской </w:t>
            </w:r>
            <w:r>
              <w:rPr>
                <w:rFonts w:ascii="Calibri" w:hAnsi="Calibri" w:cs="Calibri"/>
              </w:rPr>
              <w:lastRenderedPageBreak/>
              <w:t xml:space="preserve">Республики от 23 октября 2008 года N 322 "Об </w:t>
            </w:r>
            <w:proofErr w:type="gramStart"/>
            <w:r>
              <w:rPr>
                <w:rFonts w:ascii="Calibri" w:hAnsi="Calibri" w:cs="Calibri"/>
              </w:rPr>
              <w:t>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помещений"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207538,0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207538,0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Возмещение части затрат на уплату процентов по кредитам, полученным в российских кредитных организациях застройщиками либо новыми застройщиками, либо организациями, заключившими договоры подряда с застройщиками, на цели завершения строительства проблемного объекта в рамках реализации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25 ноября 2011 года N 67 "О защите прав граждан - участников долевого строительства многоквартирных домов, пострадавших от действий (бездействия) застройщиков на территории Чувашской</w:t>
            </w:r>
            <w:proofErr w:type="gramEnd"/>
            <w:r>
              <w:rPr>
                <w:rFonts w:ascii="Calibri" w:hAnsi="Calibri" w:cs="Calibri"/>
              </w:rPr>
              <w:t xml:space="preserve">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уполномоченным организациям на возмещение затрат на уплату процентов по кредитам, привлекаемым в кредитных организациях на строительство административного здания органов исполнительной власти Чувашской Республики (блок "Б")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Субсидии уполномоченным организациям на возмещение затрат на уплату процентов по кредитам, привлекаемым в российских кредитных организациях на осуществление ремонтно-реставрационных работ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rPr>
                <w:rFonts w:ascii="Calibri" w:hAnsi="Calibri" w:cs="Calibri"/>
              </w:rPr>
              <w:t xml:space="preserve"> Чувашская Республика, г. Чебоксары, площадь Республики, д.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ОАО "Чебоксарский завод строительных материалов" на возмещение части затрат на уплату процентов по кредитам, привлекаемым в кредитных организациях на строительство </w:t>
            </w:r>
            <w:proofErr w:type="spellStart"/>
            <w:r>
              <w:rPr>
                <w:rFonts w:ascii="Calibri" w:hAnsi="Calibri" w:cs="Calibri"/>
              </w:rPr>
              <w:t>энергоэффективных</w:t>
            </w:r>
            <w:proofErr w:type="spellEnd"/>
            <w:r>
              <w:rPr>
                <w:rFonts w:ascii="Calibri" w:hAnsi="Calibri" w:cs="Calibri"/>
              </w:rPr>
              <w:t xml:space="preserve"> предприятий строительной индустрии, выпускающих </w:t>
            </w:r>
            <w:proofErr w:type="spellStart"/>
            <w:r>
              <w:rPr>
                <w:rFonts w:ascii="Calibri" w:hAnsi="Calibri" w:cs="Calibri"/>
              </w:rPr>
              <w:t>энергоэффективные</w:t>
            </w:r>
            <w:proofErr w:type="spellEnd"/>
            <w:r>
              <w:rPr>
                <w:rFonts w:ascii="Calibri" w:hAnsi="Calibri" w:cs="Calibri"/>
              </w:rPr>
              <w:t xml:space="preserve"> и энергосберегающие строительные материалы, конструкции 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расходов, </w:t>
            </w:r>
            <w:r>
              <w:rPr>
                <w:rFonts w:ascii="Calibri" w:hAnsi="Calibri" w:cs="Calibri"/>
              </w:rPr>
              <w:lastRenderedPageBreak/>
              <w:t>связанных с приобретением жилых помещений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поддержка молодых семей в решении жилищной проблемы на 2002 - 2015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92339,5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годах, за счет средств республиканского бюджета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33689,5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33689,5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Возмещение части затрат на уплату процентов по ипотечным кредитам (займам), привлеченным молодыми семьями на приобретение или строительство жилья в соответствии с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Чувашской Республики от 3 октября 2011 года N 87 "О дополнительных мерах по государственной поддержке молодых семей в улучшении жилищных условий", медицинскими работниками учреждений здравоохранения в соответствии с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Главы Чувашской Республики от 13 февраля 2012 года</w:t>
            </w:r>
            <w:proofErr w:type="gramEnd"/>
            <w:r>
              <w:rPr>
                <w:rFonts w:ascii="Calibri" w:hAnsi="Calibri" w:cs="Calibri"/>
              </w:rPr>
              <w:t xml:space="preserve"> N 24 "О мерах по обеспечению медицинскими кадрами учреждений здравоохранения Чувашской Республики на селе", молодыми, в возрасте до 35 лет, учителями государственных образовательных учреждений Чувашской Республики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признанными в установленном </w:t>
            </w:r>
            <w:proofErr w:type="gramStart"/>
            <w:r>
              <w:rPr>
                <w:rFonts w:ascii="Calibri" w:hAnsi="Calibri" w:cs="Calibri"/>
              </w:rPr>
              <w:t>порядке</w:t>
            </w:r>
            <w:proofErr w:type="gramEnd"/>
            <w:r>
              <w:rPr>
                <w:rFonts w:ascii="Calibri" w:hAnsi="Calibri" w:cs="Calibri"/>
              </w:rPr>
              <w:t xml:space="preserve"> нуждающимися в улучшении жилищных </w:t>
            </w:r>
            <w:r>
              <w:rPr>
                <w:rFonts w:ascii="Calibri" w:hAnsi="Calibri" w:cs="Calibri"/>
              </w:rPr>
              <w:lastRenderedPageBreak/>
              <w:t xml:space="preserve">условий, в соответствии с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Главы Чувашской Республики от 21 июня 2012 года N 69 "О мерах государственной поддержки молодых учителей общеобразовательных учреждений в Чувашской Республике в улучшении жилищных условий"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населения Чувашской Республики качественной питьевой водой на 2009 - 2020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61266,4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затрат на уплату процентов по кредитам, привлекаемым на реконструкцию биологических очистных сооружений г. Новочебоксарска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61266,4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61266,4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коммунальных котельных и тепловых сетей на территории Чувашской Республики на 2010 - 2015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Чувашской Республики и муниципальной службы в Чувашской </w:t>
            </w:r>
            <w:r>
              <w:rPr>
                <w:rFonts w:ascii="Calibri" w:hAnsi="Calibri" w:cs="Calibri"/>
              </w:rPr>
              <w:lastRenderedPageBreak/>
              <w:t>Республике на 2011 - 2013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103311,8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уполномоченным организациям на возмещение расходов, связанных с привлечением кредитных ресурсов на строительство административного здания органов исполнительной власти Чувашской Республики (блок "Б")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77261,9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77261,9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уполномоченным организациям на возмещение расходов, связанных с привлечением кредитных ресурсов на осуществление ремонтно-реставрационных работ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rPr>
                <w:rFonts w:ascii="Calibri" w:hAnsi="Calibri" w:cs="Calibri"/>
              </w:rPr>
              <w:t xml:space="preserve"> Чувашская Республика, г. Чебоксары, площадь Республики, д.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1351334,2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853475,3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r>
              <w:rPr>
                <w:rFonts w:ascii="Calibri" w:hAnsi="Calibri" w:cs="Calibri"/>
              </w:rPr>
              <w:lastRenderedPageBreak/>
              <w:t>аварийного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716604,0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429872,0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66955,6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66955,6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362916,4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362916,4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286732,0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адресная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"Капитальный ремонт многоквартирных домов, расположенных на территории Чувашской Республики" на 2013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64898,0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64898,0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Переселение граждан из аварийного жилищного фонда (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) в рамках республиканской адресной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фонда, </w:t>
            </w:r>
            <w:r>
              <w:rPr>
                <w:rFonts w:ascii="Calibri" w:hAnsi="Calibri" w:cs="Calibri"/>
              </w:rPr>
              <w:lastRenderedPageBreak/>
              <w:t>расположенного на территории Чувашской Республики" на 2013 - 2015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221834,0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221834,0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19159,8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19159,8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расходов, связанных с осуществлением функций по использованию государственного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19159,8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19159,8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Капитальный ремонт многоквартирных домов, расположенных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Янтиково </w:t>
            </w:r>
            <w:proofErr w:type="spellStart"/>
            <w:r>
              <w:rPr>
                <w:rFonts w:ascii="Calibri" w:hAnsi="Calibri" w:cs="Calibri"/>
              </w:rPr>
              <w:t>Янтиковского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lastRenderedPageBreak/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пункте 3 части 1 статьи 11</w:t>
              </w:r>
            </w:hyperlink>
            <w:r>
              <w:rPr>
                <w:rFonts w:ascii="Calibri" w:hAnsi="Calibri" w:cs="Calibri"/>
              </w:rP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Чувашской Республики и муниципальной службы в Чувашской Республике на 2011 - 2013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уполномоченным организациям на возмещение расходов, связанных с содержанием административного здания "Дом Правительства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rPr>
                <w:rFonts w:ascii="Calibri" w:hAnsi="Calibri" w:cs="Calibri"/>
              </w:rPr>
              <w:t xml:space="preserve"> Чувашская Республика, г. Чебоксары, пл. Республики, д.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449414,8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"Чистая вода" на 2011 - 2017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"Чистая вода" на 2011 - 2017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42785,5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Электрификация новых улиц (населенных пунктов) в Чувашской Республике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потерь в доходах теплоснабжающим организациям в результате пересмотра тарифов на тепловую энергию в сторону снижения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275976,6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государственной поддержки строительства жилья в Чувашской Республике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</w:t>
            </w:r>
            <w:r>
              <w:rPr>
                <w:rFonts w:ascii="Calibri" w:hAnsi="Calibri" w:cs="Calibri"/>
              </w:rPr>
              <w:lastRenderedPageBreak/>
              <w:t>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населения Чувашской Республики качественной питьевой водой на 2009 - 2020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группового водовода со станцией водоочистки и зонами санитарной охраны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Вурнары </w:t>
            </w:r>
            <w:proofErr w:type="spellStart"/>
            <w:r>
              <w:rPr>
                <w:rFonts w:ascii="Calibri" w:hAnsi="Calibri" w:cs="Calibri"/>
              </w:rPr>
              <w:t>Вурнарского</w:t>
            </w:r>
            <w:proofErr w:type="spellEnd"/>
            <w:r>
              <w:rPr>
                <w:rFonts w:ascii="Calibri" w:hAnsi="Calibri" w:cs="Calibri"/>
              </w:rPr>
              <w:t xml:space="preserve"> района Чувашской Республики. Внеплощадочные сети электроснабжения 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очистных сооружений биологической очистки сточных вод, г. Цивильск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канализационной насосной станции по проезду Заводскому в г. Шумерле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очистных сооружений производительностью 600 куб. м/</w:t>
            </w:r>
            <w:proofErr w:type="spellStart"/>
            <w:r>
              <w:rPr>
                <w:rFonts w:ascii="Calibri" w:hAnsi="Calibri" w:cs="Calibri"/>
              </w:rPr>
              <w:t>сут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Шихазаны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группового водовода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Шемуршинского</w:t>
            </w:r>
            <w:proofErr w:type="spellEnd"/>
            <w:r>
              <w:rPr>
                <w:rFonts w:ascii="Calibri" w:hAnsi="Calibri" w:cs="Calibri"/>
              </w:rPr>
              <w:t xml:space="preserve"> и южной части Комсомольского районов (комплекс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Шемуршинского</w:t>
            </w:r>
            <w:proofErr w:type="spellEnd"/>
            <w:r>
              <w:rPr>
                <w:rFonts w:ascii="Calibri" w:hAnsi="Calibri" w:cs="Calibri"/>
              </w:rPr>
              <w:t xml:space="preserve">, Комсомольского районов Чувашской </w:t>
            </w:r>
            <w:r>
              <w:rPr>
                <w:rFonts w:ascii="Calibri" w:hAnsi="Calibri" w:cs="Calibri"/>
              </w:rPr>
              <w:lastRenderedPageBreak/>
              <w:t>Республики)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Водоснабжение и водоотведение с. Батырево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 района (магистральные сети канализации)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Водоснабжение г. Ядрина, I очередь строительства с выделением I этапа (ул. Красноармейская, Некрасова, Крестьянская, Пискунова, Ленина, </w:t>
            </w:r>
            <w:proofErr w:type="spellStart"/>
            <w:r>
              <w:rPr>
                <w:rFonts w:ascii="Calibri" w:hAnsi="Calibri" w:cs="Calibri"/>
              </w:rPr>
              <w:t>К.Маркса</w:t>
            </w:r>
            <w:proofErr w:type="spellEnd"/>
            <w:r>
              <w:rPr>
                <w:rFonts w:ascii="Calibri" w:hAnsi="Calibri" w:cs="Calibri"/>
              </w:rPr>
              <w:t>, 50 лет Октября, Октябрьская, Садовая, 30 лет Победы, Калинина)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части потерь в доходах в связи с утверждением тарифов на очистку сточных вод ниже экономически обоснованных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в Чувашской Республике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Водоснабжение ул. </w:t>
            </w:r>
            <w:proofErr w:type="gramStart"/>
            <w:r>
              <w:rPr>
                <w:rFonts w:ascii="Calibri" w:hAnsi="Calibri" w:cs="Calibri"/>
              </w:rPr>
              <w:t>Зеленая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Заовражная</w:t>
            </w:r>
            <w:proofErr w:type="spellEnd"/>
            <w:r>
              <w:rPr>
                <w:rFonts w:ascii="Calibri" w:hAnsi="Calibri" w:cs="Calibri"/>
              </w:rPr>
              <w:t xml:space="preserve"> д. </w:t>
            </w:r>
            <w:proofErr w:type="spellStart"/>
            <w:r>
              <w:rPr>
                <w:rFonts w:ascii="Calibri" w:hAnsi="Calibri" w:cs="Calibri"/>
              </w:rPr>
              <w:t>Яранкасы</w:t>
            </w:r>
            <w:proofErr w:type="spellEnd"/>
            <w:r>
              <w:rPr>
                <w:rFonts w:ascii="Calibri" w:hAnsi="Calibri" w:cs="Calibri"/>
              </w:rPr>
              <w:t xml:space="preserve"> Чебоксарского района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Водоснабжение улиц </w:t>
            </w:r>
            <w:proofErr w:type="gramStart"/>
            <w:r>
              <w:rPr>
                <w:rFonts w:ascii="Calibri" w:hAnsi="Calibri" w:cs="Calibri"/>
              </w:rPr>
              <w:t>Цветочная</w:t>
            </w:r>
            <w:proofErr w:type="gramEnd"/>
            <w:r>
              <w:rPr>
                <w:rFonts w:ascii="Calibri" w:hAnsi="Calibri" w:cs="Calibri"/>
              </w:rPr>
              <w:t xml:space="preserve">, Молодежная и Южная в с. Аликово и ул. Пролетарская в д. </w:t>
            </w:r>
            <w:proofErr w:type="spellStart"/>
            <w:r>
              <w:rPr>
                <w:rFonts w:ascii="Calibri" w:hAnsi="Calibri" w:cs="Calibri"/>
              </w:rPr>
              <w:t>Азамат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Аликовского</w:t>
            </w:r>
            <w:proofErr w:type="spellEnd"/>
            <w:r>
              <w:rPr>
                <w:rFonts w:ascii="Calibri" w:hAnsi="Calibri" w:cs="Calibri"/>
              </w:rPr>
              <w:t xml:space="preserve"> района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группового водовода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Ибреси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Ибресинского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Чувашской Республики (водопроводные сети от колодца КП-3 группового водовода и д. </w:t>
            </w:r>
            <w:proofErr w:type="spellStart"/>
            <w:r>
              <w:rPr>
                <w:rFonts w:ascii="Calibri" w:hAnsi="Calibri" w:cs="Calibri"/>
              </w:rPr>
              <w:t>Ширтаны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энергосбережения в Чувашской Республике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энергосбережения в Чувашской Республике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поддержки модернизации моногорода Алатыря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188437,4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сетей водоснабжения для индустриального парка г. Алатыря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и реконструкция сетей канализации и сооружений для индустриального парка г. Алатыря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5228907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172926,3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5228907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172926,3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47864,1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40388,1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40388,1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38349,4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Осуществление отдельных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1534965,3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1213792,8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132458,7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"Жилище"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132458,7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жильем граждан, уволенных </w:t>
            </w:r>
            <w:r>
              <w:rPr>
                <w:rFonts w:ascii="Calibri" w:hAnsi="Calibri" w:cs="Calibri"/>
              </w:rPr>
              <w:lastRenderedPageBreak/>
              <w:t>с военной службы (службы), и приравненных к ним 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семей" федеральной целевой программы "Жилище"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123393,3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123393,3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866009,1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>
              <w:rPr>
                <w:rFonts w:ascii="Calibri" w:hAnsi="Calibri" w:cs="Calibri"/>
              </w:rPr>
              <w:t>, инвалидов и семей, имеющих детей-инвалидов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865761,7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жильем отдельных категорий граждан, установленных Федеральным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814357,1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814357,1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215325,0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государственной поддержки строительства жилья в Чувашской Республике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на строительство (приобретение) жилья руководителям крупных и средних сельскохозяйственных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поддержка молодых семей в решении жилищной проблемы на 2002 - 2015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213325,0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местным бюджетам на обеспечение жильем молодых семей в рамках федеральной целевой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"Жилище"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213325,0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213325,0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321172,5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321172,5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321172,5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жилыми помещениями детей-сирот, детей, оставшихся без попечения родителей, а также детей, </w:t>
            </w:r>
            <w:r>
              <w:rPr>
                <w:rFonts w:ascii="Calibri" w:hAnsi="Calibri" w:cs="Calibri"/>
              </w:rPr>
              <w:lastRenderedPageBreak/>
              <w:t>находящихся под опекой (попечительством), не имеющих закрепленного жилого помещения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321078,2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321078,2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бюджетам бюджетной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Ежегодный грант Главы Чувашской Республики на поощрение муниципальных районов и городских округов Чувашской Республики в рамках реализации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Главы Чувашской Республики от 10 июня 2013 года N 57 "О дополнительных мерах поддержки муниципальных образований Чувашской Республики, признанных победителями конкурса на право проведения на их территории мероприятий в рамках празднования Дня Республики"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жилищная инспекция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13453,1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13453,1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государственной поддержки строительства жилья в Чувашской Республике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Материально-техническое оснащение инспекторов Государственной жилищной инспекции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экономического развития, </w:t>
            </w:r>
            <w:r>
              <w:rPr>
                <w:rFonts w:ascii="Calibri" w:hAnsi="Calibri" w:cs="Calibri"/>
              </w:rPr>
              <w:lastRenderedPageBreak/>
              <w:t>промышленности и торговли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390055,6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56243,7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56243,7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административной реформы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35778,8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региональных программ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 в 2011 - 2013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 в 2011 - 2013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298802,1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298802,1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36275,8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</w:t>
            </w:r>
            <w:r>
              <w:rPr>
                <w:rFonts w:ascii="Calibri" w:hAnsi="Calibri" w:cs="Calibri"/>
              </w:rPr>
              <w:lastRenderedPageBreak/>
              <w:t>образований)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36275,8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25471,3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25471,3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гражданской промышленности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Малый бизнес и предпринимательство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182372,6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182372,6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98652,5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66945,4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78245,3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инновационного развития промышленности Чувашской Республики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комплексной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инновационного развития промышленности Чувашской Республики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"Качество"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комплексной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"Качество"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биоэкономики</w:t>
            </w:r>
            <w:proofErr w:type="spellEnd"/>
            <w:r>
              <w:rPr>
                <w:rFonts w:ascii="Calibri" w:hAnsi="Calibri" w:cs="Calibri"/>
              </w:rPr>
              <w:t xml:space="preserve"> в Чувашской Республике до 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биоэкономики</w:t>
            </w:r>
            <w:proofErr w:type="spellEnd"/>
            <w:r>
              <w:rPr>
                <w:rFonts w:ascii="Calibri" w:hAnsi="Calibri" w:cs="Calibri"/>
              </w:rPr>
              <w:t xml:space="preserve"> в Чувашской Республике до 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субъектов малого и среднего предпринимательства в Чувашской Республике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66164,9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субъектов малого и среднего предпринимательства в Чувашской Республике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52630,2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27903,2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Бизнес-инкубатор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Батырево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инженерной инфраструктуры индустриального парка г. Чебоксары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</w:t>
            </w:r>
            <w:r>
              <w:rPr>
                <w:rFonts w:ascii="Calibri" w:hAnsi="Calibri" w:cs="Calibri"/>
              </w:rPr>
              <w:lastRenderedPageBreak/>
              <w:t>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"Государственное стимулирование развития внешнеэкономической деятельности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"Государственное стимулирование развития внешнеэкономической деятельности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предпринимательства в области народных художественных промыслов, ремесел и производства сувенирной продукции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предпринимательства в области народных художественных промыслов, ремесел и производства сувенирной продукции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потребительского рынка и сферы услуг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потребительского рынка и сферы услуг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привлечения инвестиций в экономику Чувашской Республики на 2011 - 2015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привлечения инвестиций в экономику Чувашской Республики на 2011 - 2015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сбалансированности потребностей экономики в кадрах и рынка образовательных услуг на 2003 - 2005 годы и на период до 2015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сбалансированности потребностей экономики в кадрах и рынка образовательных услуг на 2003 - 2005 годы и на период до 2015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поддержке социально ориентированных коммерческих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 в Чувашской Республике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 в Чувашской Республике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Поощрение </w:t>
            </w:r>
            <w:proofErr w:type="gramStart"/>
            <w:r>
              <w:rPr>
                <w:rFonts w:ascii="Calibri" w:hAnsi="Calibri" w:cs="Calibri"/>
              </w:rPr>
              <w:t>достижения наилучших показателей деятельности органов исполнительной власти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Поощрение </w:t>
            </w:r>
            <w:proofErr w:type="gramStart"/>
            <w:r>
              <w:rPr>
                <w:rFonts w:ascii="Calibri" w:hAnsi="Calibri" w:cs="Calibri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административной реформы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поощрение победителей экономического соревнования между сельскими, городскими поселениями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поощрение победителей по рейтингу инвестиционной активности муниципальных районов, городских округов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Рыболовное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Организация, регулирование и охрана водных биологических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rPr>
                <w:rFonts w:ascii="Calibri" w:hAnsi="Calibri" w:cs="Calibri"/>
              </w:rPr>
              <w:t>охотхозяйственных</w:t>
            </w:r>
            <w:proofErr w:type="spellEnd"/>
            <w:r>
              <w:rPr>
                <w:rFonts w:ascii="Calibri" w:hAnsi="Calibri" w:cs="Calibri"/>
              </w:rPr>
              <w:t xml:space="preserve"> соглашений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и использование объектов животного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и использование охотничьих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 на 2011 - 2015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обеспечение охраны и воспроизводства объектов животного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схемы размещения, использования и охраны охотничьих угодий на территории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334502,6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296365,2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63304,2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63304,2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63304,2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Водохозяйственные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28551,4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Водоохранные</w:t>
            </w:r>
            <w:proofErr w:type="spellEnd"/>
            <w:r>
              <w:rPr>
                <w:rFonts w:ascii="Calibri" w:hAnsi="Calibri" w:cs="Calibri"/>
              </w:rPr>
              <w:t xml:space="preserve"> и водохозяйственные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</w:t>
            </w:r>
            <w:r>
              <w:rPr>
                <w:rFonts w:ascii="Calibri" w:hAnsi="Calibri" w:cs="Calibri"/>
              </w:rPr>
              <w:lastRenderedPageBreak/>
              <w:t>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Чувашской Республики в 2012 - 2020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проектной документации на проведение капитального ремонта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Лесное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Вопросы в области лесных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160278,7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отдельных полномочий в области лесных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160278,7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73987,5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12296,3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46477,5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лесного хозяйства в Чувашской Республике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лесного хозяйства в Чувашской Республике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лесоустройства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Чувашской Республики в 2012 - 2020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защитных сооружений от паводковых вод на реке </w:t>
            </w:r>
            <w:proofErr w:type="spellStart"/>
            <w:r>
              <w:rPr>
                <w:rFonts w:ascii="Calibri" w:hAnsi="Calibri" w:cs="Calibri"/>
              </w:rPr>
              <w:t>Цивиль</w:t>
            </w:r>
            <w:proofErr w:type="spellEnd"/>
            <w:r>
              <w:rPr>
                <w:rFonts w:ascii="Calibri" w:hAnsi="Calibri" w:cs="Calibri"/>
              </w:rPr>
              <w:t xml:space="preserve"> г. Цивильска (II очередь)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"Повышение экологической безопасности в Чувашской Республике на 2010 - 2015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Полигон твердых бытовых отходов (Чувашская Республика, г. Новочебоксарск, ул. Промышленная) (1-й участок складирования)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полигона по обезвреживанию твердых бытовых отходов в </w:t>
            </w:r>
            <w:proofErr w:type="spellStart"/>
            <w:r>
              <w:rPr>
                <w:rFonts w:ascii="Calibri" w:hAnsi="Calibri" w:cs="Calibri"/>
              </w:rPr>
              <w:t>Моргаушском</w:t>
            </w:r>
            <w:proofErr w:type="spellEnd"/>
            <w:r>
              <w:rPr>
                <w:rFonts w:ascii="Calibri" w:hAnsi="Calibri" w:cs="Calibri"/>
              </w:rPr>
              <w:t xml:space="preserve">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населения Чувашской Республики качественной питьевой водой на 2009 - 2020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"Обеспечение населения Чувашской </w:t>
            </w:r>
            <w:r>
              <w:rPr>
                <w:rFonts w:ascii="Calibri" w:hAnsi="Calibri" w:cs="Calibri"/>
              </w:rPr>
              <w:lastRenderedPageBreak/>
              <w:t>Республики качественной питьевой водой на 2009 - 2020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"Повышение экологической безопасности в Чувашской Республике на 2010 - 2015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"Повышение экологической безопасности в Чувашской Республике на 2010 - 2015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5224201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служба занятости населения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439681,0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238416,0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238416,0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146989,3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28555,0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118434,3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91656,8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государственной политики занятости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81893,1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полномочий Российской Федерации в области содействия занятости населения, включая расходы по осуществлению этих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75478,3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ярмарок вакансий и учебных мест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общественных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адаптация безработных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содействия </w:t>
            </w:r>
            <w:proofErr w:type="spellStart"/>
            <w:r>
              <w:rPr>
                <w:rFonts w:ascii="Calibri" w:hAnsi="Calibri" w:cs="Calibri"/>
              </w:rPr>
              <w:t>самозанятости</w:t>
            </w:r>
            <w:proofErr w:type="spellEnd"/>
            <w:r>
              <w:rPr>
                <w:rFonts w:ascii="Calibri" w:hAnsi="Calibri" w:cs="Calibri"/>
              </w:rPr>
              <w:t xml:space="preserve"> безработных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Профессиональное обучение безработных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32921,2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26156,8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ориентация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Переселение граждан в другую местность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профессионального обучения женщин в период отпуска по уходу за ребенком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временного трудоустройства несовершеннолетних от 14 до 18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опережающего профессионального обучения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профессионального обучения граждан, которым назначена трудовая пенсия по старости, желающих вернуться к трудовой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</w:t>
            </w:r>
            <w:r>
              <w:rPr>
                <w:rFonts w:ascii="Calibri" w:hAnsi="Calibri" w:cs="Calibri"/>
              </w:rPr>
              <w:lastRenderedPageBreak/>
              <w:t>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сохранению рабочих мест для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содействию трудоустройству незанятых инвалидов, родителей, воспитывающих детей-инвалидов, многодетных родителей в Чувашской Республике на 2013 - 2015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 содействию трудоустройству незанятых инвалидов, родителей, воспитывающих детей-инвалидов, многодетных родителей в Чувашской Республике на 2013 - 2015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по развитию информационно-коммуникационных технологий в области занятости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Fonts w:ascii="Calibri" w:hAnsi="Calibri" w:cs="Calibri"/>
              </w:rPr>
              <w:lastRenderedPageBreak/>
              <w:t>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государственной политики занятости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полномочий Российской Федерации в области содействия занятости населения, включая расходы по осуществлению этих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безработным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33365,8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и социального развития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12228393,5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затрат на уплату процентов по кредитам, полученным в российских кредитных организациях на строительство хирургического корпуса БУ Чувашской Республики "Республиканский клинический онкологический диспансер" Минздравсоцразвития Чувашии,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Возмещение расходов, связанных с привлечением кредитных ресурсов в российских кредитных организациях на строительство хирургического корпуса БУ Чувашской Республики "Республиканский клинический онкологический диспансер" Минздравсоцразвития Чувашии,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155999,5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46487,2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Средние специальные учебные заведения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41825,4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</w:t>
            </w:r>
            <w:r>
              <w:rPr>
                <w:rFonts w:ascii="Calibri" w:hAnsi="Calibri" w:cs="Calibri"/>
              </w:rPr>
              <w:lastRenderedPageBreak/>
              <w:t>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Институты повышения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25230,6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22095,1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84281,7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84281,7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84281,7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78518,0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Здравоохранение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6465251,7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902309,3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742348,6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Высокотехнологичные виды медицинской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74278,1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74278,1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668070,5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176304,7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52713,1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406387,7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санитарно-эпидемиологического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42570,3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42570,3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здравоохранения, спорта и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и 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53567,3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46670,2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Закупки оборудования и расходных материалов для неонатального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Закупки лекарственных препаратов и медицинского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4857700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4857700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"Дети Чувашии"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БУ Чувашской Республики "Президентский перинатальный центр" Минздравсоцразвития Чувашии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хирургического корпуса БУ Чувашской Республики "Республиканский клинический онкологический диспансер" Минздравсоцразвития Чувашии,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377788,4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234305,6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234305,6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18840,8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160102,2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</w:t>
            </w:r>
            <w:r>
              <w:rPr>
                <w:rFonts w:ascii="Calibri" w:hAnsi="Calibri" w:cs="Calibri"/>
              </w:rPr>
              <w:lastRenderedPageBreak/>
              <w:t>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40681,4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Поликлиники, амбулатории, диагностические центры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88014,7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88014,7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54478,0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23469,1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50368,1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в Чувашской Республике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49908,1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фельдшерско-акушерского пункта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Анютино </w:t>
            </w:r>
            <w:proofErr w:type="spellStart"/>
            <w:r>
              <w:rPr>
                <w:rFonts w:ascii="Calibri" w:hAnsi="Calibri" w:cs="Calibri"/>
              </w:rPr>
              <w:t>Алатырского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государственной (муниципальной) собственности казенным учреждениям вне рамок государственного оборонного </w:t>
            </w:r>
            <w:r>
              <w:rPr>
                <w:rFonts w:ascii="Calibri" w:hAnsi="Calibri" w:cs="Calibri"/>
              </w:rPr>
              <w:lastRenderedPageBreak/>
              <w:t>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Строительство фельдшерско-акушерского пункта в д. </w:t>
            </w:r>
            <w:proofErr w:type="spellStart"/>
            <w:r>
              <w:rPr>
                <w:rFonts w:ascii="Calibri" w:hAnsi="Calibri" w:cs="Calibri"/>
              </w:rPr>
              <w:t>Атнашево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фельдшерско-акушерского пункта в д. </w:t>
            </w:r>
            <w:proofErr w:type="spellStart"/>
            <w:r>
              <w:rPr>
                <w:rFonts w:ascii="Calibri" w:hAnsi="Calibri" w:cs="Calibri"/>
              </w:rPr>
              <w:t>Балабаш-Баишево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фельдшерско-акушерского пункта в д. </w:t>
            </w:r>
            <w:proofErr w:type="spellStart"/>
            <w:r>
              <w:rPr>
                <w:rFonts w:ascii="Calibri" w:hAnsi="Calibri" w:cs="Calibri"/>
              </w:rPr>
              <w:t>Курмыши</w:t>
            </w:r>
            <w:proofErr w:type="spellEnd"/>
            <w:r>
              <w:rPr>
                <w:rFonts w:ascii="Calibri" w:hAnsi="Calibri" w:cs="Calibri"/>
              </w:rPr>
              <w:t xml:space="preserve"> Чебоксарского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модульных фельдшерско-акушерских пунктов в рамках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Главы Чувашской Республики от 2 ноября 2012 года N 124 "О дополнительных мерах по совершенствованию оказания первичной медико-санитарной помощи сельскому населению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41386,4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41386,4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улучшения условий, охраны труда и </w:t>
            </w:r>
            <w:proofErr w:type="gramStart"/>
            <w:r>
              <w:rPr>
                <w:rFonts w:ascii="Calibri" w:hAnsi="Calibri" w:cs="Calibri"/>
              </w:rPr>
              <w:t>здоровья</w:t>
            </w:r>
            <w:proofErr w:type="gramEnd"/>
            <w:r>
              <w:rPr>
                <w:rFonts w:ascii="Calibri" w:hAnsi="Calibri" w:cs="Calibri"/>
              </w:rPr>
              <w:t xml:space="preserve"> работающих в Чувашской Республике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БУ Чувашской Республики "Центральная городская больница" Минздравсоцразвития Чувашии под размещение многопрофильной поликлиники, г. Чебоксары, пр. Ленина, д. </w:t>
            </w: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20322,1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389033,7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50135,3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83079,5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Санатории для больных туберкулезом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34487,6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</w:t>
            </w:r>
            <w:r>
              <w:rPr>
                <w:rFonts w:ascii="Calibri" w:hAnsi="Calibri" w:cs="Calibri"/>
              </w:rPr>
              <w:lastRenderedPageBreak/>
              <w:t>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34487,6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22436,7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Санатории для детей и подростков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48591,9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48591,9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47276,6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Центры, станции и отделения переливания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4586441,7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переданных полномочий </w:t>
            </w:r>
            <w:r>
              <w:rPr>
                <w:rFonts w:ascii="Calibri" w:hAnsi="Calibri" w:cs="Calibri"/>
              </w:rPr>
              <w:lastRenderedPageBreak/>
              <w:t>Российской Федерации в сфере охраны здоровья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0014900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44554,7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44554,7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41900,6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региональных </w:t>
            </w:r>
            <w:proofErr w:type="gramStart"/>
            <w:r>
              <w:rPr>
                <w:rFonts w:ascii="Calibri" w:hAnsi="Calibri" w:cs="Calibri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мероприятий по модернизации государственных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278601,0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proofErr w:type="gramStart"/>
            <w:r>
              <w:rPr>
                <w:rFonts w:ascii="Calibri" w:hAnsi="Calibri" w:cs="Calibri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229489,3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178475,8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51013,5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proofErr w:type="gramStart"/>
            <w:r>
              <w:rPr>
                <w:rFonts w:ascii="Calibri" w:hAnsi="Calibri" w:cs="Calibri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49111,7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49111,7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"Предупреждение и борьба с социально значимыми заболеваниями (2007 - 2012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"Сахарный диабет"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"Туберкулез"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"Онкология"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"Инфекции, передаваемые половым путем"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"Психические расстройства"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163798,4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163798,4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72076,9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62446,1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Уплата налога на имущество организаций </w:t>
            </w:r>
            <w:r>
              <w:rPr>
                <w:rFonts w:ascii="Calibri" w:hAnsi="Calibri" w:cs="Calibri"/>
              </w:rPr>
              <w:lastRenderedPageBreak/>
              <w:t>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здравоохранения, спорта и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родственной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38369,7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3842182,1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29 ноября 2010 </w:t>
            </w:r>
            <w:r>
              <w:rPr>
                <w:rFonts w:ascii="Calibri" w:hAnsi="Calibri" w:cs="Calibri"/>
              </w:rPr>
              <w:lastRenderedPageBreak/>
              <w:t>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3842182,1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2885701,4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2885701,4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территориальной программы обязательного медицинского страхования в рамках одноканального финансирования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902480,7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902480,7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181824,8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"Комплексные меры противодействия злоупотреблению наркотическими средствами и их незаконному обороту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"Комплексные меры противодействия злоупотреблению наркотическими средствами и их незаконному обороту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"Дети Чувашии"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10539,2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"Здоровое поколение" республиканской целевой программы "Дети Чувашии"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биологических очистных сооружений БУ Чувашской Республики "Республиканский детский санаторий "Лесная сказка" Минздравсоцразвития Чувашии, с. </w:t>
            </w:r>
            <w:proofErr w:type="spellStart"/>
            <w:r>
              <w:rPr>
                <w:rFonts w:ascii="Calibri" w:hAnsi="Calibri" w:cs="Calibri"/>
              </w:rPr>
              <w:t>Шомиково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Моргаушского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модернизации здравоохранения Чувашской Республики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модернизации здравоохранения Чувашской Республики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13754,0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69360,2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"Сосудистые заболевания" </w:t>
            </w:r>
            <w:r>
              <w:rPr>
                <w:rFonts w:ascii="Calibri" w:hAnsi="Calibri" w:cs="Calibri"/>
              </w:rPr>
              <w:lastRenderedPageBreak/>
              <w:t>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"Трансфузиология" 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"Кардиохирургия" 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"Нейрохирургия" 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"Гематология" 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"Абдоминальная хирургия" республиканской целевой программы "Оказание высокотехнологичных видов медицинской помощи населению Чувашской Республики на 2011 - 2020 </w:t>
            </w:r>
            <w:r>
              <w:rPr>
                <w:rFonts w:ascii="Calibri" w:hAnsi="Calibri" w:cs="Calibri"/>
              </w:rPr>
              <w:lastRenderedPageBreak/>
              <w:t>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"Гемодиализ" республиканской целевой программы "Оказание высокотехнологичных видов медицинской помощи населению Чувашской Республики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демографического развития Чувашской Республики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демографического развития Чувашской Республики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spellStart"/>
            <w:r>
              <w:rPr>
                <w:rFonts w:ascii="Calibri" w:hAnsi="Calibri" w:cs="Calibri"/>
              </w:rPr>
              <w:t>паталогоанатомического</w:t>
            </w:r>
            <w:proofErr w:type="spellEnd"/>
            <w:r>
              <w:rPr>
                <w:rFonts w:ascii="Calibri" w:hAnsi="Calibri" w:cs="Calibri"/>
              </w:rPr>
              <w:t xml:space="preserve"> корпуса БУ Чувашской Республики "</w:t>
            </w:r>
            <w:proofErr w:type="spellStart"/>
            <w:r>
              <w:rPr>
                <w:rFonts w:ascii="Calibri" w:hAnsi="Calibri" w:cs="Calibri"/>
              </w:rPr>
              <w:t>Ядринская</w:t>
            </w:r>
            <w:proofErr w:type="spellEnd"/>
            <w:r>
              <w:rPr>
                <w:rFonts w:ascii="Calibri" w:hAnsi="Calibri" w:cs="Calibri"/>
              </w:rPr>
              <w:t xml:space="preserve"> центральная районная больница им. </w:t>
            </w:r>
            <w:proofErr w:type="spellStart"/>
            <w:r>
              <w:rPr>
                <w:rFonts w:ascii="Calibri" w:hAnsi="Calibri" w:cs="Calibri"/>
              </w:rPr>
              <w:t>К.В.Волкова</w:t>
            </w:r>
            <w:proofErr w:type="spellEnd"/>
            <w:r>
              <w:rPr>
                <w:rFonts w:ascii="Calibri" w:hAnsi="Calibri" w:cs="Calibri"/>
              </w:rPr>
              <w:t>" Минздравсоцразвития Чувашии в г. Ядрине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27447,1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"Вакцинопрофилактика" республиканской целевой программы "Предупреждение и борьба с социально значимыми заболеваниями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"Артериальная </w:t>
            </w:r>
            <w:r>
              <w:rPr>
                <w:rFonts w:ascii="Calibri" w:hAnsi="Calibri" w:cs="Calibri"/>
              </w:rPr>
              <w:lastRenderedPageBreak/>
              <w:t>гипертония"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"ВИЧ-инфекция"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"Психические расстройства"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"Сахарный диабет"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"Туберкулез"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"Инфекции, передаваемые половым путем" 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"Онкология" </w:t>
            </w:r>
            <w:r>
              <w:rPr>
                <w:rFonts w:ascii="Calibri" w:hAnsi="Calibri" w:cs="Calibri"/>
              </w:rPr>
              <w:lastRenderedPageBreak/>
              <w:t>республиканской целевой программы "Предупреждение и борьба с социально значимыми заболеваниями в Чувашской Республике (2010 - 2020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здорового образа жизни у населения Чувашской Республики (2010 - 2012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"Формирование здорового образа жизни у населения Чувашской Республики (2010 - 2012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6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повышения эффективности бюджетных расходов Чувашской Республики на 2011 и 2012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</w:t>
            </w:r>
            <w:hyperlink r:id="rId162" w:history="1">
              <w:proofErr w:type="gramStart"/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повышения эффективности бюджетных расходов Чувашской Республики</w:t>
            </w:r>
            <w:proofErr w:type="gramEnd"/>
            <w:r>
              <w:rPr>
                <w:rFonts w:ascii="Calibri" w:hAnsi="Calibri" w:cs="Calibri"/>
              </w:rPr>
              <w:t xml:space="preserve"> на 2011 и 2012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внедрению универсальной электронной карты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46090,8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отдельных элементов интегрированной системы управления общественными финансами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внедрению универсальной электронной карты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5603394,2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750589,3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Президента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Дома-интернаты для престарелых и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236918,8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236918,8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230710,4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социального обслуживания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151817,6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2 847,8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294691,0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</w:t>
            </w:r>
            <w:hyperlink r:id="rId1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"Старшее поколение"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</w:t>
            </w:r>
            <w:hyperlink r:id="rId16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"Старшее поколение"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4473002,9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Резервный фонд Правительства Российской Федерации по предупреждению и ликвидации </w:t>
            </w:r>
            <w:r>
              <w:rPr>
                <w:rFonts w:ascii="Calibri" w:hAnsi="Calibri" w:cs="Calibri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4281756,4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174391,5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6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17 июля 1999 года N 178-ФЗ "О государственной социальной помощи"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167353,5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государственной социальной помощи отдельным категориям граждан </w:t>
            </w:r>
            <w:r>
              <w:rPr>
                <w:rFonts w:ascii="Calibri" w:hAnsi="Calibri" w:cs="Calibri"/>
              </w:rPr>
              <w:lastRenderedPageBreak/>
              <w:t>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31275,8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24711,6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136077,7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134077,7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6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5051900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12 января 1996 года N 8-ФЗ "О погребении и похоронном деле"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Выплата социального пособия на погребение и возмещение расходов по гарантированному перечню услуг по </w:t>
            </w:r>
            <w:r>
              <w:rPr>
                <w:rFonts w:ascii="Calibri" w:hAnsi="Calibri" w:cs="Calibri"/>
              </w:rPr>
              <w:lastRenderedPageBreak/>
              <w:t>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20 июля 2012 года N 125-ФЗ "О донорстве крови и ее компонентов"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45550,4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45550,4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5052901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45550,4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1105746,4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1105746,4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241465,2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5054800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241465,2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мер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2455420,9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пособие на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537466,2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537466,2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1821641,4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1821641,4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тружеников тыла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55423,7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55423,7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5055530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54944,1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пособий семьям, имеющим детей в возрасте от 1,5 до 3 лет, не посещающих дошкольные образовательные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выплаты инвалидам боевых действий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пособие лицам из числа детей-сирот и детей, оставшихся без попечения родителей, в возрасте старше 18 лет, обучающимся в общеобразовательных учреждениях и проживающим в семьях бывших попечителей, приемных родителей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179131,4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Отдельные полномочия в области обеспечения лекарственными препаратами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179131,4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179131,4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326667,4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государственной семейной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Ежемесячные денежные выплаты, назначаемые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74941,4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245061,8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245061,8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65831,0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65831,0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Вознаграждение, причитающееся приемному родителю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35298,6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35298,6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семьям опекунов на содержание подопечных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143932,2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143932,2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"Дети Чувашии"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"Дети и семья" республиканской целевой программы "Дети Чувашии" на 2010 - 2020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</w:t>
            </w:r>
            <w:hyperlink r:id="rId1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"Старшее поколение"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отделения временного проживания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Шемурша </w:t>
            </w:r>
            <w:proofErr w:type="spellStart"/>
            <w:r>
              <w:rPr>
                <w:rFonts w:ascii="Calibri" w:hAnsi="Calibri" w:cs="Calibri"/>
              </w:rPr>
              <w:t>Шемуршинского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II очереди БУ Чувашской Республики "</w:t>
            </w:r>
            <w:proofErr w:type="spellStart"/>
            <w:r>
              <w:rPr>
                <w:rFonts w:ascii="Calibri" w:hAnsi="Calibri" w:cs="Calibri"/>
              </w:rPr>
              <w:t>Атратский</w:t>
            </w:r>
            <w:proofErr w:type="spellEnd"/>
            <w:r>
              <w:rPr>
                <w:rFonts w:ascii="Calibri" w:hAnsi="Calibri" w:cs="Calibri"/>
              </w:rPr>
              <w:t xml:space="preserve"> психоневрологический интернат" Минздравсоцразвития Чувашии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Атрать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Алатырского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7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улучшения условий, охраны труда и </w:t>
            </w:r>
            <w:proofErr w:type="gramStart"/>
            <w:r>
              <w:rPr>
                <w:rFonts w:ascii="Calibri" w:hAnsi="Calibri" w:cs="Calibri"/>
              </w:rPr>
              <w:t>здоровья</w:t>
            </w:r>
            <w:proofErr w:type="gramEnd"/>
            <w:r>
              <w:rPr>
                <w:rFonts w:ascii="Calibri" w:hAnsi="Calibri" w:cs="Calibri"/>
              </w:rPr>
              <w:t xml:space="preserve"> работающих в Чувашской Республике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7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улучшения условий, охраны труда и </w:t>
            </w:r>
            <w:proofErr w:type="gramStart"/>
            <w:r>
              <w:rPr>
                <w:rFonts w:ascii="Calibri" w:hAnsi="Calibri" w:cs="Calibri"/>
              </w:rPr>
              <w:t>здоровья</w:t>
            </w:r>
            <w:proofErr w:type="gramEnd"/>
            <w:r>
              <w:rPr>
                <w:rFonts w:ascii="Calibri" w:hAnsi="Calibri" w:cs="Calibri"/>
              </w:rPr>
              <w:t xml:space="preserve"> работающих в Чувашской Республике на 2011 - 2013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715035,1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rPr>
                <w:rFonts w:ascii="Calibri" w:hAnsi="Calibri" w:cs="Calibri"/>
              </w:rPr>
              <w:lastRenderedPageBreak/>
              <w:t>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37901,5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119041,0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75558,0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Средние специальные учебные заведения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73991,9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73991,9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71252,8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и послевузовское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Высшие учебные заведения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39579,1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7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"Культура Чувашии: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художественного образования и поддержка молодых дарований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540444,7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35767,8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муниципальных учреждений культуры, находящихся на территориях сельских поселений, и 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4401601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4401601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28118,6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</w:t>
            </w:r>
            <w:r>
              <w:rPr>
                <w:rFonts w:ascii="Calibri" w:hAnsi="Calibri" w:cs="Calibri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49534,1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74610,1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74610,1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269414,2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269414,2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207523,2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поддержка в сфере культуры, кинематографии и средств </w:t>
            </w:r>
            <w:r>
              <w:rPr>
                <w:rFonts w:ascii="Calibri" w:hAnsi="Calibri" w:cs="Calibri"/>
              </w:rPr>
              <w:lastRenderedPageBreak/>
              <w:t>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68564,7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"Культура Чувашии: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68564,7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культуры и искусства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32623,6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14319,3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Концепции государственной национальной политики Российской Федерации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"Культурное наследие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"Культура Чувашии - детям"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центра досуга по ул. Ленина, д. 16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Большой Сундырь </w:t>
            </w:r>
            <w:proofErr w:type="spellStart"/>
            <w:r>
              <w:rPr>
                <w:rFonts w:ascii="Calibri" w:hAnsi="Calibri" w:cs="Calibri"/>
              </w:rPr>
              <w:t>Моргаушского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объекта "Незавершенное строительство здания под Центральный государственный архив Чувашской Республики" по ул. </w:t>
            </w:r>
            <w:proofErr w:type="spellStart"/>
            <w:r>
              <w:rPr>
                <w:rFonts w:ascii="Calibri" w:hAnsi="Calibri" w:cs="Calibri"/>
              </w:rPr>
              <w:t>Урукова</w:t>
            </w:r>
            <w:proofErr w:type="spellEnd"/>
            <w:r>
              <w:rPr>
                <w:rFonts w:ascii="Calibri" w:hAnsi="Calibri" w:cs="Calibri"/>
              </w:rPr>
              <w:t>, д. 2а,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государственной (муниципальной) собственности бюджетным учреждениям вне рамок государственного оборонного </w:t>
            </w:r>
            <w:r>
              <w:rPr>
                <w:rFonts w:ascii="Calibri" w:hAnsi="Calibri" w:cs="Calibri"/>
              </w:rPr>
              <w:lastRenderedPageBreak/>
              <w:t>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Реставрация объекта культурного наследия (памятника истории и культуры) "Здание Чувашского государственного театра кукол",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spellStart"/>
            <w:r>
              <w:rPr>
                <w:rFonts w:ascii="Calibri" w:hAnsi="Calibri" w:cs="Calibri"/>
              </w:rPr>
              <w:t>пристроя</w:t>
            </w:r>
            <w:proofErr w:type="spellEnd"/>
            <w:r>
              <w:rPr>
                <w:rFonts w:ascii="Calibri" w:hAnsi="Calibri" w:cs="Calibri"/>
              </w:rPr>
              <w:t xml:space="preserve"> с переходом и реконструкция здания БУ Чувашской Республики "Национальная библиотека Чувашской Республики" Минкультуры Чувашии,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бюджетным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здания БОУ СПО Чувашской Республики "Чебоксарское музыкальное училище (техникум) им. Ф.П. Павлова" Минкультуры Чувашии и строительство </w:t>
            </w:r>
            <w:proofErr w:type="spellStart"/>
            <w:r>
              <w:rPr>
                <w:rFonts w:ascii="Calibri" w:hAnsi="Calibri" w:cs="Calibri"/>
              </w:rPr>
              <w:t>пристроя</w:t>
            </w:r>
            <w:proofErr w:type="spellEnd"/>
            <w:r>
              <w:rPr>
                <w:rFonts w:ascii="Calibri" w:hAnsi="Calibri" w:cs="Calibri"/>
              </w:rPr>
              <w:t xml:space="preserve"> для размещения Национальной школы-интерната для одаренных детей им. </w:t>
            </w:r>
            <w:proofErr w:type="spellStart"/>
            <w:r>
              <w:rPr>
                <w:rFonts w:ascii="Calibri" w:hAnsi="Calibri" w:cs="Calibri"/>
              </w:rPr>
              <w:t>Г.С.Лебедева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бюджетным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Дома культуры в д. </w:t>
            </w:r>
            <w:proofErr w:type="spellStart"/>
            <w:r>
              <w:rPr>
                <w:rFonts w:ascii="Calibri" w:hAnsi="Calibri" w:cs="Calibri"/>
              </w:rPr>
              <w:t>Сутчево</w:t>
            </w:r>
            <w:proofErr w:type="spellEnd"/>
            <w:r>
              <w:rPr>
                <w:rFonts w:ascii="Calibri" w:hAnsi="Calibri" w:cs="Calibri"/>
              </w:rPr>
              <w:t xml:space="preserve"> Мариинско-Посадского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зданий муниципального автономного учреждения культуры "Городской детский парк имени космонавта </w:t>
            </w:r>
            <w:proofErr w:type="spellStart"/>
            <w:r>
              <w:rPr>
                <w:rFonts w:ascii="Calibri" w:hAnsi="Calibri" w:cs="Calibri"/>
              </w:rPr>
              <w:t>А.Г.Николаева</w:t>
            </w:r>
            <w:proofErr w:type="spellEnd"/>
            <w:r>
              <w:rPr>
                <w:rFonts w:ascii="Calibri" w:hAnsi="Calibri" w:cs="Calibri"/>
              </w:rPr>
              <w:t>"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18394,5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16965,5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16965,5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8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"Культура Чувашии: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культуры и искусства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архивного дела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профессионального, высшего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8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"Культура Чувашии: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8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культуры и искусства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9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и земельных отношений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98674,4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30784,5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государственным имуществом Чувашской Республики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единой автоматизированной информационной системы управления и распоряжения государственным имуществом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судебных актов Российской Федерации и мировых соглашений по </w:t>
            </w:r>
            <w:r>
              <w:rPr>
                <w:rFonts w:ascii="Calibri" w:hAnsi="Calibri" w:cs="Calibri"/>
              </w:rPr>
              <w:lastRenderedPageBreak/>
              <w:t>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Приобретение земельных участков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социально-экономического и инновационного развития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государственным имуществом Чувашской Республики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комплексная </w:t>
            </w:r>
            <w:hyperlink r:id="rId19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государственной поддержки строительства жилья в Чувашской Республике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Взнос в уставный капитал открытого акционерного общества "Ипотечная корпорация Чувашской Республики"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иным юридическим лицам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49999,9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1077209,0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в Чувашской Республике на 2011 - 2018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9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туризма в Чувашской Республике на 2011 - 2018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236223,9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186558,7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186558,7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186558,7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>
              <w:rPr>
                <w:rFonts w:ascii="Calibri" w:hAnsi="Calibri" w:cs="Calibri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39032,8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Средние специальные учебные заведения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9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19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</w:t>
            </w:r>
            <w:r>
              <w:rPr>
                <w:rFonts w:ascii="Calibri" w:hAnsi="Calibri" w:cs="Calibri"/>
              </w:rPr>
              <w:lastRenderedPageBreak/>
              <w:t>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839596,1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734643,8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88921,0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0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Российской Федерации на 2006 - 2015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86421,0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стадиона МБОУ ДОД "ДЮСШ N 1"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ледового стадиона "Сокол" БОУ ДОД "СДЮСШОР N 4 по хоккею с шайбой"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конноспортивного комплекса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</w:t>
            </w:r>
            <w:r>
              <w:rPr>
                <w:rFonts w:ascii="Calibri" w:hAnsi="Calibri" w:cs="Calibri"/>
              </w:rPr>
              <w:lastRenderedPageBreak/>
              <w:t>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центра развития маунтинбайка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Российской Федерации "Доступная среда"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оборудования для быстровозводимых физкультурно-оздоровительных комплексов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193494,9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 для физкультурно-оздоровительного комплекса по ул. Гагарина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41069,5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оборудования для быстровозводимых физкультурно-оздоровительных комплексов, включая металлоконструкции и металлоизделия, для </w:t>
            </w:r>
            <w:proofErr w:type="spellStart"/>
            <w:r>
              <w:rPr>
                <w:rFonts w:ascii="Calibri" w:hAnsi="Calibri" w:cs="Calibri"/>
              </w:rPr>
              <w:t>межпоселенческого</w:t>
            </w:r>
            <w:proofErr w:type="spellEnd"/>
            <w:r>
              <w:rPr>
                <w:rFonts w:ascii="Calibri" w:hAnsi="Calibri" w:cs="Calibri"/>
              </w:rPr>
              <w:t xml:space="preserve"> центра единобо</w:t>
            </w:r>
            <w:proofErr w:type="gramStart"/>
            <w:r>
              <w:rPr>
                <w:rFonts w:ascii="Calibri" w:hAnsi="Calibri" w:cs="Calibri"/>
              </w:rPr>
              <w:t>рств в д</w:t>
            </w:r>
            <w:proofErr w:type="gram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Караклы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18130,2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металлоизделия, для ледового дворца на стадионе "Олимпийский"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120195,2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оборудования для быстровозводимых физкультурно-оздоровительных комплексов, включая металлоконструкции и металлоизделия, для БОУ ДОД "СДЮСШОР N 1"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452227,9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0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452227,9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0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этап строительства физкультурно-спортивного комплекса с бассейном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Янтиково </w:t>
            </w:r>
            <w:proofErr w:type="spellStart"/>
            <w:r>
              <w:rPr>
                <w:rFonts w:ascii="Calibri" w:hAnsi="Calibri" w:cs="Calibri"/>
              </w:rPr>
              <w:t>Янтиковского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ледового стадиона "Сокол" БОУ ДОД "СДЮСШОР N 4 по хоккею с шайбой"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70105,0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70105,0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легкоатлетического манежа АУ ДОД "СДЮСШОР N 3"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ледового дворца на стадионе "Олимпийский"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центра развития маунтинбайка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конноспортивного комплекса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стадиона-площадки АУ </w:t>
            </w:r>
            <w:r>
              <w:rPr>
                <w:rFonts w:ascii="Calibri" w:hAnsi="Calibri" w:cs="Calibri"/>
              </w:rPr>
              <w:lastRenderedPageBreak/>
              <w:t>ДОД "ДЮСШ - ФОК "</w:t>
            </w:r>
            <w:proofErr w:type="spellStart"/>
            <w:r>
              <w:rPr>
                <w:rFonts w:ascii="Calibri" w:hAnsi="Calibri" w:cs="Calibri"/>
              </w:rPr>
              <w:t>Патвар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Ибреси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Ибресинского</w:t>
            </w:r>
            <w:proofErr w:type="spellEnd"/>
            <w:r>
              <w:rPr>
                <w:rFonts w:ascii="Calibri" w:hAnsi="Calibri" w:cs="Calibri"/>
              </w:rPr>
              <w:t xml:space="preserve"> района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футбольного поля при МБОУ ДОД "Детско-юношеская спортивная школа" в г. Шумерле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21428,5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21428,5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крытого катка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Вурнары </w:t>
            </w:r>
            <w:proofErr w:type="spellStart"/>
            <w:r>
              <w:rPr>
                <w:rFonts w:ascii="Calibri" w:hAnsi="Calibri" w:cs="Calibri"/>
              </w:rPr>
              <w:t>Вурнарского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бассейна БОУ ДОД "СДЮСШОР N 9 по плаванию"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физкультурно-оздоровительного комплекса по ул. Гагарина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зданий АУ Чувашской Республики "Физкультурно-оздоровительный центр "Белые камни"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 в Мариинско-Посадском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государственной (муниципальной) </w:t>
            </w:r>
            <w:r>
              <w:rPr>
                <w:rFonts w:ascii="Calibri" w:hAnsi="Calibri" w:cs="Calibri"/>
              </w:rPr>
              <w:lastRenderedPageBreak/>
              <w:t>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Реконструкция АУ Чувашской Республики ДОД "СДЮСШОР N 3"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зданий и сооружений центра спортивной подготовки сборных команд Чувашской Республики на территории ГУП Чувашской Республики "Стадион "Олимпийский"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БОУ ДОД "СДЮСШОР N 1"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Межпоселенческий</w:t>
            </w:r>
            <w:proofErr w:type="spellEnd"/>
            <w:r>
              <w:rPr>
                <w:rFonts w:ascii="Calibri" w:hAnsi="Calibri" w:cs="Calibri"/>
              </w:rPr>
              <w:t xml:space="preserve"> центр единобо</w:t>
            </w:r>
            <w:proofErr w:type="gramStart"/>
            <w:r>
              <w:rPr>
                <w:rFonts w:ascii="Calibri" w:hAnsi="Calibri" w:cs="Calibri"/>
              </w:rPr>
              <w:t>рств в д</w:t>
            </w:r>
            <w:proofErr w:type="gram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Караклы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стадиона МБОУ ДОД "ДЮСШ N 1"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92200,4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Центры спортивной подготовки (сборные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47926,5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47926,5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22356,5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39284,2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39284,2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0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38584,2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шестого спального корпуса АУ Чувашской Республики "ФОЦ "Росинка" </w:t>
            </w:r>
            <w:proofErr w:type="spellStart"/>
            <w:r>
              <w:rPr>
                <w:rFonts w:ascii="Calibri" w:hAnsi="Calibri" w:cs="Calibri"/>
              </w:rPr>
              <w:t>Минспорта</w:t>
            </w:r>
            <w:proofErr w:type="spellEnd"/>
            <w:r>
              <w:rPr>
                <w:rFonts w:ascii="Calibri" w:hAnsi="Calibri" w:cs="Calibri"/>
              </w:rPr>
              <w:t xml:space="preserve"> Чувашии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осуществление капитальных вложений в объекты капитального строительства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5223748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156360,1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0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Эксплуатация инфраструктуры электронного правительства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Удостоверяющего центра органов исполнительной власти Чувашской Республики в области использования электронной цифровой подписи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отдельных элементов интегрированной системы управления общественными финансами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информационно-технологической и телекоммуникационной инфраструктуры в органах исполнительной власти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Лицензирование программного обеспечения, используемого в Республиканском центре обработки данных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системы кабельных сетей в органах исполнительной власти </w:t>
            </w:r>
            <w:r>
              <w:rPr>
                <w:rFonts w:ascii="Calibri" w:hAnsi="Calibri" w:cs="Calibri"/>
              </w:rPr>
              <w:lastRenderedPageBreak/>
              <w:t>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внедрению системы IP-телефонии в органах исполнительной власти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социально-экономического и инновационного развития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автоматизированной информационной системы "МФЦ"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возмещение части затрат на уплату процентов по кредитам, полученным на приобретение компьютерной техники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107258,2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38168,6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Телерадиокомпании и </w:t>
            </w:r>
            <w:proofErr w:type="spellStart"/>
            <w:r>
              <w:rPr>
                <w:rFonts w:ascii="Calibri" w:hAnsi="Calibri" w:cs="Calibri"/>
              </w:rPr>
              <w:t>телеорганизации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31738,5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31738,5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24948,3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0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средств массовой информации, книгоиздания, полиграфии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69089,6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46033,7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46033,7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45654,7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0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средств массовой информации, книгоиздания, полиграфии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молодежной политики Чувашской </w:t>
            </w:r>
            <w:r>
              <w:rPr>
                <w:rFonts w:ascii="Calibri" w:hAnsi="Calibri" w:cs="Calibri"/>
              </w:rPr>
              <w:lastRenderedPageBreak/>
              <w:t>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9115456,8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39955,7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39955,7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39955,7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39955,7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25299,7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25299,7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"Повышение безопасности дорожного движения в Чувашской Республике в 2013 - 2020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1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"Повышение безопасности дорожного движения в Чувашской Республике в 2013 - 2020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Прикладные научные исследования и разработки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Научно-исследовательские и опытно-конструкторские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8887439,1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1333864,0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1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региональных систем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614586,5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учреждения,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Кугеси Чебоксарского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здания начальной школы МБОУ "СОШ-1" "</w:t>
            </w:r>
            <w:proofErr w:type="spellStart"/>
            <w:r>
              <w:rPr>
                <w:rFonts w:ascii="Calibri" w:hAnsi="Calibri" w:cs="Calibri"/>
              </w:rPr>
              <w:t>Рябинушка</w:t>
            </w:r>
            <w:proofErr w:type="spellEnd"/>
            <w:r>
              <w:rPr>
                <w:rFonts w:ascii="Calibri" w:hAnsi="Calibri" w:cs="Calibri"/>
              </w:rPr>
              <w:t>" под дошкольное образовательное учреждение по ул. Советская, д. 18 в г. Шумерле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spellStart"/>
            <w:r>
              <w:rPr>
                <w:rFonts w:ascii="Calibri" w:hAnsi="Calibri" w:cs="Calibri"/>
              </w:rPr>
              <w:t>пристроя</w:t>
            </w:r>
            <w:proofErr w:type="spellEnd"/>
            <w:r>
              <w:rPr>
                <w:rFonts w:ascii="Calibri" w:hAnsi="Calibri" w:cs="Calibri"/>
              </w:rPr>
              <w:t xml:space="preserve"> к зданию МБОУ "</w:t>
            </w:r>
            <w:proofErr w:type="spellStart"/>
            <w:r>
              <w:rPr>
                <w:rFonts w:ascii="Calibri" w:hAnsi="Calibri" w:cs="Calibri"/>
              </w:rPr>
              <w:t>Токаевская</w:t>
            </w:r>
            <w:proofErr w:type="spellEnd"/>
            <w:r>
              <w:rPr>
                <w:rFonts w:ascii="Calibri" w:hAnsi="Calibri" w:cs="Calibri"/>
              </w:rPr>
              <w:t xml:space="preserve"> СОШ" со спортзалом и дошкольным образовательным учреждением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Токаево</w:t>
            </w:r>
            <w:proofErr w:type="spellEnd"/>
            <w:r>
              <w:rPr>
                <w:rFonts w:ascii="Calibri" w:hAnsi="Calibri" w:cs="Calibri"/>
              </w:rPr>
              <w:t xml:space="preserve"> Комсомольского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</w:t>
            </w:r>
            <w:r>
              <w:rPr>
                <w:rFonts w:ascii="Calibri" w:hAnsi="Calibri" w:cs="Calibri"/>
              </w:rPr>
              <w:lastRenderedPageBreak/>
              <w:t>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Реконструкция здания МБОУ "</w:t>
            </w:r>
            <w:proofErr w:type="spellStart"/>
            <w:r>
              <w:rPr>
                <w:rFonts w:ascii="Calibri" w:hAnsi="Calibri" w:cs="Calibri"/>
              </w:rPr>
              <w:t>Моргаушский</w:t>
            </w:r>
            <w:proofErr w:type="spellEnd"/>
            <w:r>
              <w:rPr>
                <w:rFonts w:ascii="Calibri" w:hAnsi="Calibri" w:cs="Calibri"/>
              </w:rPr>
              <w:t xml:space="preserve"> лицей" под дошкольное образовательное учреждение по ул. 50 лет Октября, д. 34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Моргауши </w:t>
            </w:r>
            <w:proofErr w:type="spellStart"/>
            <w:r>
              <w:rPr>
                <w:rFonts w:ascii="Calibri" w:hAnsi="Calibri" w:cs="Calibri"/>
              </w:rPr>
              <w:t>Моргаушского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Буинск </w:t>
            </w:r>
            <w:proofErr w:type="spellStart"/>
            <w:r>
              <w:rPr>
                <w:rFonts w:ascii="Calibri" w:hAnsi="Calibri" w:cs="Calibri"/>
              </w:rPr>
              <w:t>Ибресинского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учреждения, поз. 9 в микрорайоне N 8 юго-западного района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43705,1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43705,1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Яльчики </w:t>
            </w:r>
            <w:proofErr w:type="spellStart"/>
            <w:r>
              <w:rPr>
                <w:rFonts w:ascii="Calibri" w:hAnsi="Calibri" w:cs="Calibri"/>
              </w:rPr>
              <w:t>Яльчикского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по ул. Гладкова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микрорайоне им. И. </w:t>
            </w:r>
            <w:proofErr w:type="spellStart"/>
            <w:r>
              <w:rPr>
                <w:rFonts w:ascii="Calibri" w:hAnsi="Calibri" w:cs="Calibri"/>
              </w:rPr>
              <w:t>Кабалина</w:t>
            </w:r>
            <w:proofErr w:type="spellEnd"/>
            <w:r>
              <w:rPr>
                <w:rFonts w:ascii="Calibri" w:hAnsi="Calibri" w:cs="Calibri"/>
              </w:rPr>
              <w:t>, с. Комсомольское Комсомольского района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49068,6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49068,6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</w:t>
            </w:r>
            <w:r>
              <w:rPr>
                <w:rFonts w:ascii="Calibri" w:hAnsi="Calibri" w:cs="Calibri"/>
              </w:rPr>
              <w:lastRenderedPageBreak/>
              <w:t xml:space="preserve">микрорайоне "Южный" г. Цивильска </w:t>
            </w:r>
            <w:proofErr w:type="spellStart"/>
            <w:r>
              <w:rPr>
                <w:rFonts w:ascii="Calibri" w:hAnsi="Calibri" w:cs="Calibri"/>
              </w:rPr>
              <w:t>Цивильского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по ул. Воинов-интернационалистов, д. 51 в г. Новочебоксарске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учреждения, поз. 26 в VI микрорайоне центральной части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ДОД "ДЮСШ по видам единоборства имени олимпийского чемпиона В.С. Соколова" под дошкольное образовательное учреждение по </w:t>
            </w:r>
            <w:proofErr w:type="spellStart"/>
            <w:r>
              <w:rPr>
                <w:rFonts w:ascii="Calibri" w:hAnsi="Calibri" w:cs="Calibri"/>
              </w:rPr>
              <w:t>Эгерскому</w:t>
            </w:r>
            <w:proofErr w:type="spellEnd"/>
            <w:r>
              <w:rPr>
                <w:rFonts w:ascii="Calibri" w:hAnsi="Calibri" w:cs="Calibri"/>
              </w:rPr>
              <w:t xml:space="preserve"> бульвару, д. 35, корпус 1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25405,1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объекта "Автономное учреждение дополнительного образования для детей "ЮНИТЭКС" Минобразования Чувашии" под детское дошкольное образовательное учреждение по бульвару Юности, д. 21а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Урмары </w:t>
            </w:r>
            <w:proofErr w:type="spellStart"/>
            <w:r>
              <w:rPr>
                <w:rFonts w:ascii="Calibri" w:hAnsi="Calibri" w:cs="Calibri"/>
              </w:rPr>
              <w:t>Урмарского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Реконструкция здания школы под дошкольное образовательное учреждение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Шихазаны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по ул. Дмитрова в г. Алатыре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Чуварлей </w:t>
            </w:r>
            <w:proofErr w:type="spellStart"/>
            <w:r>
              <w:rPr>
                <w:rFonts w:ascii="Calibri" w:hAnsi="Calibri" w:cs="Calibri"/>
              </w:rPr>
              <w:t>Алатырского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г. Ядрине </w:t>
            </w:r>
            <w:proofErr w:type="spellStart"/>
            <w:r>
              <w:rPr>
                <w:rFonts w:ascii="Calibri" w:hAnsi="Calibri" w:cs="Calibri"/>
              </w:rPr>
              <w:t>Ядринского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Янтиково </w:t>
            </w:r>
            <w:proofErr w:type="spellStart"/>
            <w:r>
              <w:rPr>
                <w:rFonts w:ascii="Calibri" w:hAnsi="Calibri" w:cs="Calibri"/>
              </w:rPr>
              <w:t>Янтиковского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объектов дошкольных образовательных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здания по ул. Лобачевского, д. 32 в г. </w:t>
            </w:r>
            <w:proofErr w:type="spellStart"/>
            <w:r>
              <w:rPr>
                <w:rFonts w:ascii="Calibri" w:hAnsi="Calibri" w:cs="Calibri"/>
              </w:rPr>
              <w:t>Козловке</w:t>
            </w:r>
            <w:proofErr w:type="spellEnd"/>
            <w:r>
              <w:rPr>
                <w:rFonts w:ascii="Calibri" w:hAnsi="Calibri" w:cs="Calibri"/>
              </w:rPr>
              <w:t xml:space="preserve"> под дошкольное образовательное учреждение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Приобретение для муниципальных нужд объекта недвижимости под размещение муниципального дошкольного образовательного учреждения в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429024,5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бюджетам бюджетной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228344,1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 местных бюджетов на дооснащение дошкольных образовательных учреждений, вводимых в эксплуатацию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18218,9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206362,3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206362,3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получения детьми дошкольного образования в негосударственных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расходов местных бюджетов на повышение заработной платы отдельных категорий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200680,4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200680,4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200680,4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269802,1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21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269802,1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1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учреждения,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Кугеси Чебоксарского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14891,0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14891,0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Реконструкция здания по ул. Лобачевского, д. 32 в г. </w:t>
            </w:r>
            <w:proofErr w:type="spellStart"/>
            <w:r>
              <w:rPr>
                <w:rFonts w:ascii="Calibri" w:hAnsi="Calibri" w:cs="Calibri"/>
              </w:rPr>
              <w:t>Козловке</w:t>
            </w:r>
            <w:proofErr w:type="spellEnd"/>
            <w:r>
              <w:rPr>
                <w:rFonts w:ascii="Calibri" w:hAnsi="Calibri" w:cs="Calibri"/>
              </w:rPr>
              <w:t xml:space="preserve"> под дошкольное образовательное учреждение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здания начальной школы МБОУ "СОШ - 1" "</w:t>
            </w:r>
            <w:proofErr w:type="spellStart"/>
            <w:r>
              <w:rPr>
                <w:rFonts w:ascii="Calibri" w:hAnsi="Calibri" w:cs="Calibri"/>
              </w:rPr>
              <w:t>Рябинушка</w:t>
            </w:r>
            <w:proofErr w:type="spellEnd"/>
            <w:r>
              <w:rPr>
                <w:rFonts w:ascii="Calibri" w:hAnsi="Calibri" w:cs="Calibri"/>
              </w:rPr>
              <w:t>" под дошкольное образовательное учреждение по ул. Советская, д. 18 в г. Шумерле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объектов недвижимости под размещение дошкольного образовательного учреждения в г. Канаше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spellStart"/>
            <w:r>
              <w:rPr>
                <w:rFonts w:ascii="Calibri" w:hAnsi="Calibri" w:cs="Calibri"/>
              </w:rPr>
              <w:t>пристроя</w:t>
            </w:r>
            <w:proofErr w:type="spellEnd"/>
            <w:r>
              <w:rPr>
                <w:rFonts w:ascii="Calibri" w:hAnsi="Calibri" w:cs="Calibri"/>
              </w:rPr>
              <w:t xml:space="preserve"> к зданию МБОУ "</w:t>
            </w:r>
            <w:proofErr w:type="spellStart"/>
            <w:r>
              <w:rPr>
                <w:rFonts w:ascii="Calibri" w:hAnsi="Calibri" w:cs="Calibri"/>
              </w:rPr>
              <w:t>Токаевская</w:t>
            </w:r>
            <w:proofErr w:type="spellEnd"/>
            <w:r>
              <w:rPr>
                <w:rFonts w:ascii="Calibri" w:hAnsi="Calibri" w:cs="Calibri"/>
              </w:rPr>
              <w:t xml:space="preserve"> СОШ" со спортзалом и дошкольным образовательным учреждением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Токаево</w:t>
            </w:r>
            <w:proofErr w:type="spellEnd"/>
            <w:r>
              <w:rPr>
                <w:rFonts w:ascii="Calibri" w:hAnsi="Calibri" w:cs="Calibri"/>
              </w:rPr>
              <w:t xml:space="preserve"> Комсомольского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</w:t>
            </w:r>
            <w:r>
              <w:rPr>
                <w:rFonts w:ascii="Calibri" w:hAnsi="Calibri" w:cs="Calibri"/>
              </w:rPr>
              <w:lastRenderedPageBreak/>
              <w:t>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Реконструкция здания МБОУ "</w:t>
            </w:r>
            <w:proofErr w:type="spellStart"/>
            <w:r>
              <w:rPr>
                <w:rFonts w:ascii="Calibri" w:hAnsi="Calibri" w:cs="Calibri"/>
              </w:rPr>
              <w:t>Моргаушский</w:t>
            </w:r>
            <w:proofErr w:type="spellEnd"/>
            <w:r>
              <w:rPr>
                <w:rFonts w:ascii="Calibri" w:hAnsi="Calibri" w:cs="Calibri"/>
              </w:rPr>
              <w:t xml:space="preserve"> лицей" под дошкольное образовательное учреждение по ул. 50 лет Октября, д. 34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Моргауши </w:t>
            </w:r>
            <w:proofErr w:type="spellStart"/>
            <w:r>
              <w:rPr>
                <w:rFonts w:ascii="Calibri" w:hAnsi="Calibri" w:cs="Calibri"/>
              </w:rPr>
              <w:t>Моргаушского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Буинск </w:t>
            </w:r>
            <w:proofErr w:type="spellStart"/>
            <w:r>
              <w:rPr>
                <w:rFonts w:ascii="Calibri" w:hAnsi="Calibri" w:cs="Calibri"/>
              </w:rPr>
              <w:t>Ибресинского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учреждения, поз. 9 в микрорайоне N 8 юго-западного района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Яльчики </w:t>
            </w:r>
            <w:proofErr w:type="spellStart"/>
            <w:r>
              <w:rPr>
                <w:rFonts w:ascii="Calibri" w:hAnsi="Calibri" w:cs="Calibri"/>
              </w:rPr>
              <w:t>Яльчикского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29556,4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29556,4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микрорайоне "Южный" г. Цивильска </w:t>
            </w:r>
            <w:proofErr w:type="spellStart"/>
            <w:r>
              <w:rPr>
                <w:rFonts w:ascii="Calibri" w:hAnsi="Calibri" w:cs="Calibri"/>
              </w:rPr>
              <w:t>Цивильского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в микрорайоне им. </w:t>
            </w:r>
            <w:proofErr w:type="spellStart"/>
            <w:r>
              <w:rPr>
                <w:rFonts w:ascii="Calibri" w:hAnsi="Calibri" w:cs="Calibri"/>
              </w:rPr>
              <w:t>И.Кабалина</w:t>
            </w:r>
            <w:proofErr w:type="spellEnd"/>
            <w:r>
              <w:rPr>
                <w:rFonts w:ascii="Calibri" w:hAnsi="Calibri" w:cs="Calibri"/>
              </w:rPr>
              <w:t>, с. Комсомольское Комсомольского района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</w:t>
            </w:r>
            <w:r>
              <w:rPr>
                <w:rFonts w:ascii="Calibri" w:hAnsi="Calibri" w:cs="Calibri"/>
              </w:rPr>
              <w:lastRenderedPageBreak/>
              <w:t xml:space="preserve">образовательного учреждения в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 xml:space="preserve"> Урмары </w:t>
            </w:r>
            <w:proofErr w:type="spellStart"/>
            <w:r>
              <w:rPr>
                <w:rFonts w:ascii="Calibri" w:hAnsi="Calibri" w:cs="Calibri"/>
              </w:rPr>
              <w:t>Урмарского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по ул. Дмитрова в г. Алатыре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6069473,2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Президента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1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1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Российской Федерации "Доступная среда"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158557,9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158557,9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120787,5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Закупка товаров, работ, услуг в сфере </w:t>
            </w:r>
            <w:r>
              <w:rPr>
                <w:rFonts w:ascii="Calibri" w:hAnsi="Calibri" w:cs="Calibri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1473,2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Школы-интернаты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255986,1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255986,1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163131,7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81883,0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9376,2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Детские дома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29690,3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527242,7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региональных систем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527242,7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336862,6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99149,7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1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rPr>
                <w:rFonts w:ascii="Calibri" w:hAnsi="Calibri" w:cs="Calibri"/>
              </w:rPr>
              <w:lastRenderedPageBreak/>
              <w:t>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9105,8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денежное вознаграждение за классное руководство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87173,7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84922,9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Поощрение лучших учителей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4533278,3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4533278,3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</w:t>
            </w:r>
            <w:proofErr w:type="gramEnd"/>
            <w:r>
              <w:rPr>
                <w:rFonts w:ascii="Calibri" w:hAnsi="Calibri" w:cs="Calibri"/>
              </w:rPr>
              <w:t xml:space="preserve"> содержание зданий и коммунальных расходов, осуществляемых из местных бюджетов)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4533278,3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4533278,3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370685,9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2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213464,6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2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37670,2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>
              <w:rPr>
                <w:rFonts w:ascii="Calibri" w:hAnsi="Calibri" w:cs="Calibri"/>
              </w:rPr>
              <w:t>пристроем</w:t>
            </w:r>
            <w:proofErr w:type="spellEnd"/>
            <w:r>
              <w:rPr>
                <w:rFonts w:ascii="Calibri" w:hAnsi="Calibri" w:cs="Calibri"/>
              </w:rPr>
              <w:t xml:space="preserve"> для дошкольных групп на 40 мест в д. </w:t>
            </w:r>
            <w:proofErr w:type="spellStart"/>
            <w:r>
              <w:rPr>
                <w:rFonts w:ascii="Calibri" w:hAnsi="Calibri" w:cs="Calibri"/>
              </w:rPr>
              <w:t>Яныши</w:t>
            </w:r>
            <w:proofErr w:type="spellEnd"/>
            <w:r>
              <w:rPr>
                <w:rFonts w:ascii="Calibri" w:hAnsi="Calibri" w:cs="Calibri"/>
              </w:rPr>
              <w:t xml:space="preserve"> Чебоксарского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41862,8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41862,8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доступной среды жизнедеятельности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организации питания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69653,7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69653,7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здания МБОУ "</w:t>
            </w:r>
            <w:proofErr w:type="spellStart"/>
            <w:r>
              <w:rPr>
                <w:rFonts w:ascii="Calibri" w:hAnsi="Calibri" w:cs="Calibri"/>
              </w:rPr>
              <w:t>Среднетатмышская</w:t>
            </w:r>
            <w:proofErr w:type="spellEnd"/>
            <w:r>
              <w:rPr>
                <w:rFonts w:ascii="Calibri" w:hAnsi="Calibri" w:cs="Calibri"/>
              </w:rPr>
              <w:t xml:space="preserve"> СОШ" в д. Средние </w:t>
            </w:r>
            <w:proofErr w:type="spellStart"/>
            <w:r>
              <w:rPr>
                <w:rFonts w:ascii="Calibri" w:hAnsi="Calibri" w:cs="Calibri"/>
              </w:rPr>
              <w:t>Татмыши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Канашского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МБОУ "</w:t>
            </w:r>
            <w:proofErr w:type="spellStart"/>
            <w:r>
              <w:rPr>
                <w:rFonts w:ascii="Calibri" w:hAnsi="Calibri" w:cs="Calibri"/>
              </w:rPr>
              <w:t>Токаевская</w:t>
            </w:r>
            <w:proofErr w:type="spellEnd"/>
            <w:r>
              <w:rPr>
                <w:rFonts w:ascii="Calibri" w:hAnsi="Calibri" w:cs="Calibri"/>
              </w:rPr>
              <w:t xml:space="preserve"> СОШ"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Токаево</w:t>
            </w:r>
            <w:proofErr w:type="spellEnd"/>
            <w:r>
              <w:rPr>
                <w:rFonts w:ascii="Calibri" w:hAnsi="Calibri" w:cs="Calibri"/>
              </w:rPr>
              <w:t xml:space="preserve"> Комсомольского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30289,8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2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в Чувашской Республике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157221,3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Андреевской основной общеобразовательной школы по ул. Молодежная в д. Андреевка </w:t>
            </w:r>
            <w:proofErr w:type="spellStart"/>
            <w:r>
              <w:rPr>
                <w:rFonts w:ascii="Calibri" w:hAnsi="Calibri" w:cs="Calibri"/>
              </w:rPr>
              <w:t>Ибресинского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школы на 160 учащихся МБОУ "</w:t>
            </w:r>
            <w:proofErr w:type="spellStart"/>
            <w:r>
              <w:rPr>
                <w:rFonts w:ascii="Calibri" w:hAnsi="Calibri" w:cs="Calibri"/>
              </w:rPr>
              <w:t>Шихабыловская</w:t>
            </w:r>
            <w:proofErr w:type="spellEnd"/>
            <w:r>
              <w:rPr>
                <w:rFonts w:ascii="Calibri" w:hAnsi="Calibri" w:cs="Calibri"/>
              </w:rPr>
              <w:t xml:space="preserve"> ООШ" им. Первого чемпиона Соколова В.С. в д. </w:t>
            </w:r>
            <w:proofErr w:type="spellStart"/>
            <w:r>
              <w:rPr>
                <w:rFonts w:ascii="Calibri" w:hAnsi="Calibri" w:cs="Calibri"/>
              </w:rPr>
              <w:t>Шихабылово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Урмарского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Строительство средней общеобразовательной школы, д. Татарские </w:t>
            </w:r>
            <w:proofErr w:type="spellStart"/>
            <w:r>
              <w:rPr>
                <w:rFonts w:ascii="Calibri" w:hAnsi="Calibri" w:cs="Calibri"/>
              </w:rPr>
              <w:t>Сугуты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Батыревского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115515,3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115515,3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Дистанционное образование детей-инвалидов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260396,1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Профессионально-технические училища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243444,3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243444,3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209885,7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2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928104,0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Средние специальные учебные заведения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355286,6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51572,2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430616,1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43167,5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по направлениям подготовки (специальностям), соответствующим приоритетным направлениям </w:t>
            </w:r>
            <w:r>
              <w:rPr>
                <w:rFonts w:ascii="Calibri" w:hAnsi="Calibri" w:cs="Calibri"/>
              </w:rPr>
              <w:lastRenderedPageBreak/>
              <w:t>модернизации и технологического развития экономики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2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Чувашской Республики от 24 ноября 2004 года N 48 "О социальной поддержке детей в Чувашской Республике"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43453,6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2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2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45888,8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Институты повышения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45888,8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45888,8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</w:t>
            </w:r>
            <w:r>
              <w:rPr>
                <w:rFonts w:ascii="Calibri" w:hAnsi="Calibri" w:cs="Calibri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41888,8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"Молодежь Чувашской Республики: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2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"Молодежь Чувашской Республики: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2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"Допризывная подготовка молодежи Чувашской Республики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3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"Допризывная подготовка молодежи Чувашской Республики на 2012 - 2020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26663,6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и разработки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26663,6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Научно-исследовательские и опытно-конструкторские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23566,1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>
              <w:rPr>
                <w:rFonts w:ascii="Calibri" w:hAnsi="Calibri" w:cs="Calibri"/>
              </w:rPr>
              <w:t>контролю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27845,6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27845,6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26388,4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3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87787,0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71833,6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3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в Чувашской Республике на 2011 - 2020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71362,7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45706,7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Модернизация системы воспитания детей и молодежи в Чувашской Республике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реализации Закона Чувашской Республики "О языках в Чувашской Республике"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3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 реализации Закона Чувашской Республики "О языках в Чувашской Республике"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единой образовательной информационной среды в Чувашской Республике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3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единой образовательной информационной среды в Чувашской Республике на 2011 - 2020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5227401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комплексного развития профессионального образования в Чувашской Республике на 2011 - 2015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4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комплексного развития профессионального образования в Чувашской Республике на 2011 - 2015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комплексного сопровождения детей-сирот и детей, оставшихся без попечения родителей, в том числе в период их </w:t>
            </w:r>
            <w:proofErr w:type="spellStart"/>
            <w:r>
              <w:rPr>
                <w:rFonts w:ascii="Calibri" w:hAnsi="Calibri" w:cs="Calibri"/>
              </w:rPr>
              <w:lastRenderedPageBreak/>
              <w:t>постинтернатной</w:t>
            </w:r>
            <w:proofErr w:type="spellEnd"/>
            <w:r>
              <w:rPr>
                <w:rFonts w:ascii="Calibri" w:hAnsi="Calibri" w:cs="Calibri"/>
              </w:rPr>
              <w:t xml:space="preserve"> адаптации, на 2012 - 2020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4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комплексного сопровождения детей-сирот и детей, оставшихся без попечения родителей, в том числе в период их </w:t>
            </w:r>
            <w:proofErr w:type="spellStart"/>
            <w:r>
              <w:rPr>
                <w:rFonts w:ascii="Calibri" w:hAnsi="Calibri" w:cs="Calibri"/>
              </w:rPr>
              <w:t>постинтернатной</w:t>
            </w:r>
            <w:proofErr w:type="spellEnd"/>
            <w:r>
              <w:rPr>
                <w:rFonts w:ascii="Calibri" w:hAnsi="Calibri" w:cs="Calibri"/>
              </w:rPr>
              <w:t xml:space="preserve"> адаптации, на 2012 - 2020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и разработки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Научно-исследовательские и опытно-конструкторские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187307,8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35620,0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22162,1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129525,7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243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государственных полномочий Чувашской Республики по выплате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121142,4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170501,0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170501,0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80725,6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24405,3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24405,3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Поисковые и аварийно-спасательные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27935,4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27935,4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19516,3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5114,9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Республиканская комплексная целевая программа "Развитие гражданской обороны, снижение рисков и смягчение последствий чрезвычайных ситуаций природного и техногенного характера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21413,3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комплексной целевой программы "Развитие гражданской обороны, снижение рисков и смягчение последствий чрезвычайных ситуаций природного и техногенного характера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21413,3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21366,9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профилактики правонарушений и противодействия преступности в Чувашской Республике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4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профилактики правонарушений и противодействия преступности в Чувашской Республике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89775,4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r>
              <w:rPr>
                <w:rFonts w:ascii="Calibri" w:hAnsi="Calibri" w:cs="Calibri"/>
              </w:rPr>
              <w:lastRenderedPageBreak/>
              <w:t>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84138,4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84138,4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74141,6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7338,4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Республиканская комплексная целевая программа "Развитие гражданской обороны, снижение рисков и смягчение последствий чрезвычайных ситуаций природного и техногенного характера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комплексной целевой программы "Развитие гражданской обороны, снижение рисков и смягчение последствий чрезвычайных ситуаций природного и техногенного характера в Чувашской Республике на 2010 - 2020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энергосбережения в Чувашской Республике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Республиканской целевой </w:t>
            </w:r>
            <w:hyperlink r:id="rId24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энергосбережения в Чувашской Республике на 2010 - 2015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ветеринарная служба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219829,2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219829,2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219829,2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192736,4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2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8386,8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противоэпизоотических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3434,8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материально-техническое обеспечение учреждений ветеринарии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2441033,6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2249684,4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2249684,4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36548,8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36548,8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35151,2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Реализация мероприятий федеральной целевой </w:t>
            </w:r>
            <w:hyperlink r:id="rId25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поддержка сельского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1403603,4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приобретение элитных семян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11084,7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20909,0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корпораций (компаний), </w:t>
            </w:r>
            <w:r>
              <w:rPr>
                <w:rFonts w:ascii="Calibri" w:hAnsi="Calibri" w:cs="Calibri"/>
              </w:rPr>
              <w:lastRenderedPageBreak/>
              <w:t>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20909,0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101651,2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101651,2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144273,9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</w:t>
            </w:r>
            <w:r>
              <w:rPr>
                <w:rFonts w:ascii="Calibri" w:hAnsi="Calibri" w:cs="Calibri"/>
              </w:rPr>
              <w:lastRenderedPageBreak/>
              <w:t>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144273,9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Поддержка племенного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39727,5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1 литр реализованного товарного молока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12763,5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239590,3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239590,3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Возмещение части затрат </w:t>
            </w:r>
            <w:r>
              <w:rPr>
                <w:rFonts w:ascii="Calibri" w:hAnsi="Calibri" w:cs="Calibri"/>
              </w:rPr>
              <w:lastRenderedPageBreak/>
              <w:t>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начинающих фермеров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31114,0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семейных животноводческих ферм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</w:t>
            </w:r>
            <w:r>
              <w:rPr>
                <w:rFonts w:ascii="Calibri" w:hAnsi="Calibri" w:cs="Calibri"/>
              </w:rPr>
              <w:lastRenderedPageBreak/>
              <w:t>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2602900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426663,3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426663,3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100737,7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794722,2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794722,2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Субсидирование процентных ставок по кредитам и займам, привлеченным организациями агропромышленного комплекса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318437,3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318437,3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агрохимических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56201,8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56201,8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Информационное, </w:t>
            </w:r>
            <w:proofErr w:type="spellStart"/>
            <w:r>
              <w:rPr>
                <w:rFonts w:ascii="Calibri" w:hAnsi="Calibri" w:cs="Calibri"/>
              </w:rPr>
              <w:t>инновационно</w:t>
            </w:r>
            <w:proofErr w:type="spellEnd"/>
            <w:r>
              <w:rPr>
                <w:rFonts w:ascii="Calibri" w:hAnsi="Calibri" w:cs="Calibri"/>
              </w:rPr>
              <w:t>-консультационное обеспечение агропромышленного комплекса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12909,2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производство хмеля при условии его реализации в рамках ведомственной целевой программы "Интенсификация производства и переработки хмеля как стратегического направления для развития Чувашской Республики" (2013 - 2016 годы)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конкурсов, выставок и ярмарок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поддержку элитного семеноводства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63978,5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63978,5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закладку и уход за многолетними насаждениями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части затрат сельскохозяйственных товаропроизводителей на уплату страховой премии по заключенным договорам страхования урожая сельскохозяйственной культуры, посадок многолетних насаждений и сельскохозяйственных животных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5835,2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поддержку племенного животноводства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86963,1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</w:t>
            </w:r>
            <w:r>
              <w:rPr>
                <w:rFonts w:ascii="Calibri" w:hAnsi="Calibri" w:cs="Calibri"/>
              </w:rPr>
              <w:lastRenderedPageBreak/>
              <w:t>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86963,1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Компенсация части затрат на приобретение средств химизации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49090,9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Вопросы регулирования продовольственного рынка и государственных семенных фондов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8621,4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сельскохозяйственных товаропроизводителей на внедрение в сельскохозяйственное производство технологий с использованием мелиоративных систем в рамках ведомственной целевой программы "Развитие мелиорации земель сельскохозяйственного назначения в Чувашской Республике на 2011 - 2015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24102,3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начинающим фермерам на возмещение части затрат в форме гранта на создание и развитие крестьянского (фермерского) хозяйства и единовременной помощи на бытовое обустройство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главам крестьянских (фермерских) хозяйств на возмещение части затрат в форме гранта на развитие семейных животноводческих ферм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11900,2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мясного скотоводства в рамках ведомственной целевой программы "Развитие мясного скотоводства в Чувашской Республике на 2012 - 2016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сельскохозяйственных товаропроизводителей на 1 литр (килограмм) реализованного товарного молока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26257,1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затрат, связанных с производством и оборотом алкогольной и спиртосодержащей пищевой продукции, за исключением пива и напитков, изготавливаемых на основе пива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66957,6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Субсидии юридическим лицам (кроме 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66957,6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затрат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Субсидии юридическим лицам (кроме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учреждений, государственных корпораций (компаний), индивидуальным предпринимателям и физическим лицам - производителям товаров, работ, услуг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5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5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5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25 500,0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114770,6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114770,6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25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федеральной целевой </w:t>
            </w:r>
            <w:hyperlink r:id="rId25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</w:t>
            </w:r>
            <w:r>
              <w:rPr>
                <w:rFonts w:ascii="Calibri" w:hAnsi="Calibri" w:cs="Calibri"/>
              </w:rPr>
              <w:lastRenderedPageBreak/>
              <w:t>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92877,0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21893,6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5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5225716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в Чувашской Республике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21852,5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местным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7043,4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"Социальное развитие села в Чувашской Республике до 2013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местным бюджетам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целевых программ муниципальных образований по комплексной компактной застройке и благоустройству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5226827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39478,6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13730,7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10487,3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2465,5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6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"Информационное общество Чувашии (2011 - 2020 годы)"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инновационного контрольно-диагностического метода путем оснащения мобильного рабочего места инспектора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5229518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2106428,8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115092,9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Calibri" w:hAnsi="Calibri" w:cs="Calibri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102862,6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90969,0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4139,7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12230,3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4233,3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(муниципальной) власти (государственных (муниципальных)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других обязательств по выплате агентских комиссий и вознаграждения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3929,9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региональных программ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5202400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6527,6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26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привлечения инвестиций в экономику Чувашской Республики на 2011 - 2015 годы и на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5228703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1469,4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1557004,1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Выравнивание бюджетной обеспеченности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Выравнивание бюджетной обеспеченности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и муниципальных образований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115323,8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668663,7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668617,7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субсидии местным бюджетам для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части расходов консолидированных бюджетов муниципальных районов на уплату налога на имущество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14251,6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586899,1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586899,1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586899,1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Возмещение части расходов местных бюджетов на повышение заработной платы отдельных категорий работников </w:t>
            </w:r>
            <w:r>
              <w:rPr>
                <w:rFonts w:ascii="Calibri" w:hAnsi="Calibri" w:cs="Calibri"/>
              </w:rPr>
              <w:lastRenderedPageBreak/>
              <w:t>бюджетной сферы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67467,0</w:t>
            </w:r>
          </w:p>
        </w:tc>
      </w:tr>
      <w:tr w:rsidR="00A64B4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Возмещение части расходов местных бюджетов на повышение заработной платы отдельных категорий работников учреждений культуры и дополнительного образования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67467,0</w:t>
            </w:r>
          </w:p>
        </w:tc>
      </w:tr>
      <w:tr w:rsidR="00A64B47">
        <w:trPr>
          <w:trHeight w:val="26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67467,0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7846"/>
      <w:bookmarkEnd w:id="9"/>
      <w:r>
        <w:rPr>
          <w:rFonts w:ascii="Calibri" w:hAnsi="Calibri" w:cs="Calibri"/>
        </w:rPr>
        <w:t>Приложение 4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7851"/>
      <w:bookmarkEnd w:id="10"/>
      <w:r>
        <w:rPr>
          <w:rFonts w:ascii="Calibri" w:hAnsi="Calibri" w:cs="Calibri"/>
          <w:b/>
          <w:bCs/>
        </w:rPr>
        <w:t>РАСХОДЫ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РЕСПУБЛИКАНСКОГО БЮДЖЕТА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РАЗДЕЛАМ И ПОДРАЗДЕЛАМ КЛАССИФИКАЦИИ РАСХОДОВ БЮДЖЕТОВ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96"/>
        <w:gridCol w:w="907"/>
        <w:gridCol w:w="907"/>
        <w:gridCol w:w="1928"/>
      </w:tblGrid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 (раздел, подраздел)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ВСЕГО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36791840,5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rPr>
          <w:trHeight w:val="51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841018,6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72028,7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Calibri" w:hAnsi="Calibri" w:cs="Calibri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121684,7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Судебная 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104534,1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115737,6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19625,5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407183,0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24335,9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238152,7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юстиции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67 651,7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80725,6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89775,4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7089437,7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298853,8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2469608,8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103841,4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171416,4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289011,5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2822045,4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934464,2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1454939,9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903475,2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484146,0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66738,7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29111,4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25016,1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4095,3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9432171,4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1333864,0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6281531,9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260396,1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1092629,2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77852,5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и послевузовское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40321,6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97829,1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26663,6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221083,4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540444,7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522050,2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18394,5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6465294,7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902309,3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377788,4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28816,2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439169,0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83079,5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47647,6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4586441,7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7683954,6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Пенсионное обеспечение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30808,3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750589,3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6087848,1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777365,6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37343,3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849831,6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734643,8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102435,9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109058,4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38168,6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70889,8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409995,9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1624093,0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773016,6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125323,8</w:t>
            </w:r>
          </w:p>
        </w:tc>
      </w:tr>
      <w:tr w:rsidR="00A64B47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725752,6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8166"/>
      <w:bookmarkEnd w:id="11"/>
      <w:r>
        <w:rPr>
          <w:rFonts w:ascii="Calibri" w:hAnsi="Calibri" w:cs="Calibri"/>
        </w:rPr>
        <w:t>Приложение 5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8171"/>
      <w:bookmarkEnd w:id="12"/>
      <w:r>
        <w:rPr>
          <w:rFonts w:ascii="Calibri" w:hAnsi="Calibri" w:cs="Calibri"/>
          <w:b/>
          <w:bCs/>
        </w:rPr>
        <w:t>ИСТОЧНИКИ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ФИНАНСИРОВАНИЯ ДЕФИЦИТА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ПО КОДАМ КЛАССИФИКАЦИИ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ИСТОЧНИКОВ ФИНАНСИРОВАНИЯ ДЕФИЦИТА БЮДЖЕТОВ 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64"/>
        <w:gridCol w:w="3288"/>
        <w:gridCol w:w="1871"/>
      </w:tblGrid>
      <w:tr w:rsidR="00A64B4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A64B4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администратора источника финансирования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источника финансирования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bookmarkStart w:id="13" w:name="_GoBack"/>
            <w:bookmarkEnd w:id="13"/>
          </w:p>
        </w:tc>
      </w:tr>
      <w:tr w:rsidR="00A64B47">
        <w:tc>
          <w:tcPr>
            <w:tcW w:w="39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дефицита (профицита) республиканского бюджета Чувашской Республики - всего</w:t>
            </w:r>
          </w:p>
        </w:tc>
        <w:tc>
          <w:tcPr>
            <w:tcW w:w="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1169747,6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 дефицита республиканского бюджета Чувашской Республики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374543,4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и земельных отношений Чувашской Республики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0106 0100 00 0000 000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бюджетов субъектов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0106 0100 02 0000 630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Чувашской Республики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50967,7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50967,7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0106 0501 02 0000 640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50967,7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Чувашской Республики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-91991,2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Государственные (муниципальные) ценные бумаги, номинальная стоимость </w:t>
            </w:r>
            <w:r>
              <w:rPr>
                <w:rFonts w:ascii="Calibri" w:hAnsi="Calibri" w:cs="Calibri"/>
              </w:rPr>
              <w:lastRenderedPageBreak/>
              <w:t>которых указана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504862,8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0101 0000 02 0000 710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1504812,8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0101 0000 02 0000 810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-999950,0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-1200000,0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0102 0000 02 0000 710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0102 0000 02 0000 810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-2900000,0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0103 0000 00 0000 000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86590,3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0103 0100 02 0000 710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949722,0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0103 0100 02 0000 810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-863131,7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бюджетами субъектов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0104 0000 02 0000 710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Погашение бюджетами субъектов Российской Федерации кредитов международных финансовых </w:t>
            </w:r>
            <w:r>
              <w:rPr>
                <w:rFonts w:ascii="Calibri" w:hAnsi="Calibri" w:cs="Calibri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0104 0000 02 0000 810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16555,7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0106 0501 02 0000 640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29514,0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0106 0502 02 0000 540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-16800,0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0106 0502 02 0000 640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3841,7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бюджета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0105 0000 00 0000 000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795204,2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денежных средств Резервного фонда Чувашской Республики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0105 0101 02 0000 510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прочих </w:t>
            </w:r>
            <w:proofErr w:type="gramStart"/>
            <w:r>
              <w:rPr>
                <w:rFonts w:ascii="Calibri" w:hAnsi="Calibri" w:cs="Calibri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0105 0201 02 0000 510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-42567825,0</w:t>
            </w:r>
          </w:p>
        </w:tc>
      </w:tr>
      <w:tr w:rsidR="00A64B47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Уменьшение прочих </w:t>
            </w:r>
            <w:proofErr w:type="gramStart"/>
            <w:r>
              <w:rPr>
                <w:rFonts w:ascii="Calibri" w:hAnsi="Calibri" w:cs="Calibri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0105 0201 02 0000 610</w:t>
            </w: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43363029,2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18315"/>
      <w:bookmarkEnd w:id="14"/>
      <w:r>
        <w:rPr>
          <w:rFonts w:ascii="Calibri" w:hAnsi="Calibri" w:cs="Calibri"/>
        </w:rPr>
        <w:t>Приложение 6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за 2013 год"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" w:name="Par18320"/>
      <w:bookmarkEnd w:id="15"/>
      <w:r>
        <w:rPr>
          <w:rFonts w:ascii="Calibri" w:hAnsi="Calibri" w:cs="Calibri"/>
          <w:b/>
          <w:bCs/>
        </w:rPr>
        <w:t>ИСТОЧНИКИ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ФИНАНСИРОВАНИЯ ДЕФИЦИТА РЕСПУБЛИКАНСКОГО БЮДЖЕТА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ПО КОДАМ ГРУПП, ПОДГРУПП, СТАТЕЙ,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ИСТОЧНИКОВ ФИНАНСИРОВАНИЯ ДЕФИЦИТА БЮДЖЕТОВ,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КЛАССИФИКАЦИИ ОПЕРАЦИЙ СЕКТОРА ГОСУДАРСТВЕННОГО УПРАВЛЕНИЯ,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ОТНОСЯЩИХСЯ К ИСТОЧНИКАМ ФИНАНСИРОВАНИЯ ДЕФИЦИТА БЮДЖЕТОВ,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2013 ГОД</w:t>
      </w: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3231"/>
        <w:gridCol w:w="1928"/>
      </w:tblGrid>
      <w:tr w:rsidR="00A64B4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</w:t>
            </w:r>
          </w:p>
        </w:tc>
      </w:tr>
      <w:tr w:rsidR="00A64B4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64B47">
        <w:tc>
          <w:tcPr>
            <w:tcW w:w="447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дефицита (профицита) республиканского бюджета Чувашской Республики, всего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1169747,6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 дефицита республиканского бюджета Чувашской Республики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374543,4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504862,8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1504812,8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0101 0000 02 0000 710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1504812,8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0101 0000 00 0000 800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-999950,0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0101 0000 02 0000 810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-999950,0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0102 0000 02 0000 710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0102 0000 00 0000 800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0102 0000 02 0000 810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-2900000,0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86590,3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949722,0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бюджетных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0103 0100 02 0000 710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949722,0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0103 0100 00 0000 800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-863131,7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0103 0100 02 0000 810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-863131,7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международных финансовых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0104 0000 02 0000 710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483090,3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0106 0100 00 0000 000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0106 0100 00 0000 630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от продажи акций и иных форм </w:t>
            </w:r>
            <w:r>
              <w:rPr>
                <w:rFonts w:ascii="Calibri" w:hAnsi="Calibri" w:cs="Calibri"/>
              </w:rPr>
              <w:lastRenderedPageBreak/>
              <w:t>участия в капитале, находящихся в собственности бюджетов субъектов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0106 0100 02 0000 630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415566,9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67523,4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-16800,0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0106 0500 00 0000 600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84323,4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0106 0501 00 0000 600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0106 0501 02 0000 640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80481,7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-16800,0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0106 0502 02 0000 540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-16800,0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0106 0502 02 0000 640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3841,7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бюджета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0105 0000 00 0000 000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795204,2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0105 0000 00 0000 500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-42567825,0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финансовых резервов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0105 0100 00 0000 500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0105 0101 00 0000 500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остатков денежных средств Резервного фонда Чувашской Республики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0105 0101 02 0000 510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-42567825,0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0105 0201 00 0000 510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-42567825,0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прочих </w:t>
            </w:r>
            <w:proofErr w:type="gramStart"/>
            <w:r>
              <w:rPr>
                <w:rFonts w:ascii="Calibri" w:hAnsi="Calibri" w:cs="Calibri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0105 0201 02 0000 510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-42567825,0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0105 0000 00 0000 600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43363029,2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0105 0200 00 0000 600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43363029,2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0105 0201 00 0000 610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43363029,2</w:t>
            </w:r>
          </w:p>
        </w:tc>
      </w:tr>
      <w:tr w:rsidR="00A64B47">
        <w:tc>
          <w:tcPr>
            <w:tcW w:w="44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Уменьшение прочих </w:t>
            </w:r>
            <w:proofErr w:type="gramStart"/>
            <w:r>
              <w:rPr>
                <w:rFonts w:ascii="Calibri" w:hAnsi="Calibri" w:cs="Calibri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0105 0201 02 0000 610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64B47" w:rsidRDefault="00A6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43363029,2</w:t>
            </w:r>
          </w:p>
        </w:tc>
      </w:tr>
    </w:tbl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4B47" w:rsidRDefault="00A64B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4E47" w:rsidRDefault="008D4E47"/>
    <w:sectPr w:rsidR="008D4E47" w:rsidSect="00A64B47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47"/>
    <w:rsid w:val="008D4E47"/>
    <w:rsid w:val="00A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64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2134CFD39A497072FCBF5419CDD8454F3FBF76902B190276045737EA181F9D16D26CF428BD978CE0F7BFFY2b8L" TargetMode="External"/><Relationship Id="rId21" Type="http://schemas.openxmlformats.org/officeDocument/2006/relationships/hyperlink" Target="consultantplus://offline/ref=72134CFD39A497072FCBEB4C8AB1DA50FAF6AB6201B493783D1A2823F688F3862A699600CFD57DC7Y0bEL" TargetMode="External"/><Relationship Id="rId42" Type="http://schemas.openxmlformats.org/officeDocument/2006/relationships/hyperlink" Target="consultantplus://offline/ref=72134CFD39A497072FCBF5419CDD8454F3FBF76901B5982E6145737EA181F9D16D26CF428BD978CE0F7BFFY2bBL" TargetMode="External"/><Relationship Id="rId63" Type="http://schemas.openxmlformats.org/officeDocument/2006/relationships/hyperlink" Target="consultantplus://offline/ref=72134CFD39A497072FCBF5419CDD8454F3FBF76902B199296745737EA181F9D16D26CF428BD978CE0F7BFCY2bDL" TargetMode="External"/><Relationship Id="rId84" Type="http://schemas.openxmlformats.org/officeDocument/2006/relationships/hyperlink" Target="consultantplus://offline/ref=72134CFD39A497072FCBF5419CDD8454F3FBF76902B19A2E6845737EA181F9D16D26CF428BD978CE0F7BFDY2b8L" TargetMode="External"/><Relationship Id="rId138" Type="http://schemas.openxmlformats.org/officeDocument/2006/relationships/hyperlink" Target="consultantplus://offline/ref=72134CFD39A497072FCBF5419CDD8454F3FBF76901B59D2D6145737EA181F9D16D26CF428BD978CC0F78FAY2b8L" TargetMode="External"/><Relationship Id="rId159" Type="http://schemas.openxmlformats.org/officeDocument/2006/relationships/hyperlink" Target="consultantplus://offline/ref=72134CFD39A497072FCBF5419CDD8454F3FBF76903BC9D2F6445737EA181F9D16D26CF428BD978CE0F7BFFY2b5L" TargetMode="External"/><Relationship Id="rId170" Type="http://schemas.openxmlformats.org/officeDocument/2006/relationships/hyperlink" Target="consultantplus://offline/ref=72134CFD39A497072FCBEB4C8AB1DA50FAF5AD6C01B793783D1A2823F6Y8b8L" TargetMode="External"/><Relationship Id="rId191" Type="http://schemas.openxmlformats.org/officeDocument/2006/relationships/hyperlink" Target="consultantplus://offline/ref=72134CFD39A497072FCBF5419CDD8454F3FBF76901B09C2B6545737EA181F9D16D26CF428BD978CE0F7BFFY2b5L" TargetMode="External"/><Relationship Id="rId205" Type="http://schemas.openxmlformats.org/officeDocument/2006/relationships/hyperlink" Target="consultantplus://offline/ref=72134CFD39A497072FCBF5419CDD8454F3FBF76901B09C2B6545737EA181F9D16D26CF428BD978CE0F7BFFY2b5L" TargetMode="External"/><Relationship Id="rId226" Type="http://schemas.openxmlformats.org/officeDocument/2006/relationships/hyperlink" Target="consultantplus://offline/ref=72134CFD39A497072FCBF5419CDD8454F3FBF76902B09C286945737EA181F9D16D26CF428BD978CE0F7BFFY2bBL" TargetMode="External"/><Relationship Id="rId247" Type="http://schemas.openxmlformats.org/officeDocument/2006/relationships/hyperlink" Target="consultantplus://offline/ref=72134CFD39A497072FCBF5419CDD8454F3FBF76902B39A286645737EA181F9D16D26CF428BD978CE0F7BFFY2b8L" TargetMode="External"/><Relationship Id="rId107" Type="http://schemas.openxmlformats.org/officeDocument/2006/relationships/hyperlink" Target="consultantplus://offline/ref=72134CFD39A497072FCBF5419CDD8454F3FBF76901B79C2B6245737EA181F9D16D26CF428BD978CE0F7BFFY2bBL" TargetMode="External"/><Relationship Id="rId11" Type="http://schemas.openxmlformats.org/officeDocument/2006/relationships/hyperlink" Target="consultantplus://offline/ref=7E04DD235DE7318B49EF83551815E4AE2672E9D1E430675369B9BAAA58DB4AB7B5C3FDE43FA6XFbDL" TargetMode="External"/><Relationship Id="rId32" Type="http://schemas.openxmlformats.org/officeDocument/2006/relationships/hyperlink" Target="consultantplus://offline/ref=72134CFD39A497072FCBF5419CDD8454F3FBF76902BD9C2E6745737EA181F9D16D26CF428BD978CE0F7BFFY2bAL" TargetMode="External"/><Relationship Id="rId53" Type="http://schemas.openxmlformats.org/officeDocument/2006/relationships/hyperlink" Target="consultantplus://offline/ref=72134CFD39A497072FCBF5419CDD8454F3FBF76901B091296445737EA181F9D1Y6bDL" TargetMode="External"/><Relationship Id="rId74" Type="http://schemas.openxmlformats.org/officeDocument/2006/relationships/hyperlink" Target="consultantplus://offline/ref=72134CFD39A497072FCBEB4C8AB1DA50FAF5AF630EB693783D1A2823F6Y8b8L" TargetMode="External"/><Relationship Id="rId128" Type="http://schemas.openxmlformats.org/officeDocument/2006/relationships/hyperlink" Target="consultantplus://offline/ref=72134CFD39A497072FCBEB4C8AB1DA50FAF4A96C03BD93783D1A2823F688F3862A699600CFD478CAY0bBL" TargetMode="External"/><Relationship Id="rId149" Type="http://schemas.openxmlformats.org/officeDocument/2006/relationships/hyperlink" Target="consultantplus://offline/ref=72134CFD39A497072FCBF5419CDD8454F3FBF76902B69C2D6945737EA181F9D16D26CF428BD978CE0F7BFFY2bFL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72134CFD39A497072FCBF5419CDD8454F3FBF76901B79A276845737EA181F9D16D26CF428BD978CE0F7BFCY2bDL" TargetMode="External"/><Relationship Id="rId160" Type="http://schemas.openxmlformats.org/officeDocument/2006/relationships/hyperlink" Target="consultantplus://offline/ref=72134CFD39A497072FCBF5419CDD8454F3FBF76903BC9D2F6445737EA181F9D16D26CF428BD978CE0F7BFFY2b5L" TargetMode="External"/><Relationship Id="rId181" Type="http://schemas.openxmlformats.org/officeDocument/2006/relationships/hyperlink" Target="consultantplus://offline/ref=72134CFD39A497072FCBF5419CDD8454F3FBF76901B499296345737EA181F9D16D26CF428BD978CE0F7AFEY2bAL" TargetMode="External"/><Relationship Id="rId216" Type="http://schemas.openxmlformats.org/officeDocument/2006/relationships/hyperlink" Target="consultantplus://offline/ref=72134CFD39A497072FCBEB4C8AB1DA50FAF6A86101B193783D1A2823F688F3862A699600CFD479CFY0bFL" TargetMode="External"/><Relationship Id="rId237" Type="http://schemas.openxmlformats.org/officeDocument/2006/relationships/hyperlink" Target="consultantplus://offline/ref=72134CFD39A497072FCBF5419CDD8454F3FBF76902B09C286945737EA181F9D16D26CF428BD978CE0F7DFBY2b9L" TargetMode="External"/><Relationship Id="rId258" Type="http://schemas.openxmlformats.org/officeDocument/2006/relationships/hyperlink" Target="consultantplus://offline/ref=72134CFD39A497072FCBF5419CDD8454F3FBF76901B29E296145737EA181F9D16D26CF428BD978CE0F7BFCY2b5L" TargetMode="External"/><Relationship Id="rId22" Type="http://schemas.openxmlformats.org/officeDocument/2006/relationships/hyperlink" Target="consultantplus://offline/ref=72134CFD39A497072FCBEB4C8AB1DA50FAF6AB6201B493783D1A2823F688F3862A699604CADCY7bBL" TargetMode="External"/><Relationship Id="rId43" Type="http://schemas.openxmlformats.org/officeDocument/2006/relationships/hyperlink" Target="consultantplus://offline/ref=72134CFD39A497072FCBF5419CDD8454F3FBF76902B1912F6745737EA181F9D16D26CF428BD978CE0F7BFFY2b5L" TargetMode="External"/><Relationship Id="rId64" Type="http://schemas.openxmlformats.org/officeDocument/2006/relationships/hyperlink" Target="consultantplus://offline/ref=72134CFD39A497072FCBF5419CDD8454F3FBF76902BC902B6345737EA181F9D16D26CF428BD978CE0F7BFCY2bEL" TargetMode="External"/><Relationship Id="rId118" Type="http://schemas.openxmlformats.org/officeDocument/2006/relationships/hyperlink" Target="consultantplus://offline/ref=72134CFD39A497072FCBF5419CDD8454F3FBF76901B09D2B6845737EA181F9D16D26CF428BD978CE0F7AFEY2bBL" TargetMode="External"/><Relationship Id="rId139" Type="http://schemas.openxmlformats.org/officeDocument/2006/relationships/hyperlink" Target="consultantplus://offline/ref=72134CFD39A497072FCBF5419CDD8454F3FBF76901B59D2D6145737EA181F9D16D26CF428BD978CC0F78FAY2b8L" TargetMode="External"/><Relationship Id="rId85" Type="http://schemas.openxmlformats.org/officeDocument/2006/relationships/hyperlink" Target="consultantplus://offline/ref=72134CFD39A497072FCBF5419CDD8454F3FBF76903B29D286945737EA181F9D16D26CF428BD978CE0F7BFFY2b4L" TargetMode="External"/><Relationship Id="rId150" Type="http://schemas.openxmlformats.org/officeDocument/2006/relationships/hyperlink" Target="consultantplus://offline/ref=72134CFD39A497072FCBF5419CDD8454F3FBF76901B09D2B6845737EA181F9D16D26CF428BD978CE0F7AFEY2bBL" TargetMode="External"/><Relationship Id="rId171" Type="http://schemas.openxmlformats.org/officeDocument/2006/relationships/hyperlink" Target="consultantplus://offline/ref=72134CFD39A497072FCBF5419CDD8454F3FBF76902B69F2D6045737EA181F9D16D26CF428BD978CE0F7BFFY2bAL" TargetMode="External"/><Relationship Id="rId192" Type="http://schemas.openxmlformats.org/officeDocument/2006/relationships/hyperlink" Target="consultantplus://offline/ref=72134CFD39A497072FCBF5419CDD8454F3FBF76901B79B2E6245737EA181F9D16D26CF428BD978CE0F78FEY2bDL" TargetMode="External"/><Relationship Id="rId206" Type="http://schemas.openxmlformats.org/officeDocument/2006/relationships/hyperlink" Target="consultantplus://offline/ref=72134CFD39A497072FCBF5419CDD8454F3FBF76902B190276045737EA181F9D16D26CF428BD978CE0F7BFFY2b8L" TargetMode="External"/><Relationship Id="rId227" Type="http://schemas.openxmlformats.org/officeDocument/2006/relationships/hyperlink" Target="consultantplus://offline/ref=72134CFD39A497072FCBF5419CDD8454F3FBF76901B6982E6145737EA181F9D16D26CF428BD978CE0F7BFFY2b5L" TargetMode="External"/><Relationship Id="rId248" Type="http://schemas.openxmlformats.org/officeDocument/2006/relationships/hyperlink" Target="consultantplus://offline/ref=72134CFD39A497072FCBF5419CDD8454F3FBF76901B29E296145737EA181F9D16D26CF428BD978CE0F7BFCY2b5L" TargetMode="External"/><Relationship Id="rId12" Type="http://schemas.openxmlformats.org/officeDocument/2006/relationships/hyperlink" Target="consultantplus://offline/ref=7E04DD235DE7318B49EF83551815E4AE2672EAD5E731675369B9BAAA58DB4AB7B5C3FDE83AXAb7L" TargetMode="External"/><Relationship Id="rId33" Type="http://schemas.openxmlformats.org/officeDocument/2006/relationships/hyperlink" Target="consultantplus://offline/ref=72134CFD39A497072FCBF5419CDD8454F3FBF76902BD9C2E6745737EA181F9D16D26CF428BD978CE0F7BFFY2bAL" TargetMode="External"/><Relationship Id="rId108" Type="http://schemas.openxmlformats.org/officeDocument/2006/relationships/hyperlink" Target="consultantplus://offline/ref=72134CFD39A497072FCBF5419CDD8454F3FBF76901B79C2B6245737EA181F9D16D26CF428BD978CE0F7BFFY2bBL" TargetMode="External"/><Relationship Id="rId129" Type="http://schemas.openxmlformats.org/officeDocument/2006/relationships/hyperlink" Target="consultantplus://offline/ref=72134CFD39A497072FCBEB4C8AB1DA50FAF4A96C03BD93783D1A2823F688F3862A699600CFD478C7Y0b6L" TargetMode="External"/><Relationship Id="rId54" Type="http://schemas.openxmlformats.org/officeDocument/2006/relationships/hyperlink" Target="consultantplus://offline/ref=72134CFD39A497072FCBF5419CDD8454F3FBF76902BC902B6345737EA181F9D16D26CF428BD978CE0F7BFCY2bEL" TargetMode="External"/><Relationship Id="rId75" Type="http://schemas.openxmlformats.org/officeDocument/2006/relationships/hyperlink" Target="consultantplus://offline/ref=72134CFD39A497072FCBF5419CDD8454F3FBF76902B199296745737EA181F9D16D26CF428BD978CE0F7BFCY2bDL" TargetMode="External"/><Relationship Id="rId96" Type="http://schemas.openxmlformats.org/officeDocument/2006/relationships/hyperlink" Target="consultantplus://offline/ref=72134CFD39A497072FCBF5419CDD8454F3FBF76901B79A276845737EA181F9D16D26CF428BD978CE0F7BFCY2bDL" TargetMode="External"/><Relationship Id="rId140" Type="http://schemas.openxmlformats.org/officeDocument/2006/relationships/hyperlink" Target="consultantplus://offline/ref=72134CFD39A497072FCBF5419CDD8454F3FBF76903BD9B2F6245737EA181F9D16D26CF428BD978CE0F7BFFY2b5L" TargetMode="External"/><Relationship Id="rId161" Type="http://schemas.openxmlformats.org/officeDocument/2006/relationships/hyperlink" Target="consultantplus://offline/ref=72134CFD39A497072FCBF5419CDD8454F3FBF76902B79D2B6545737EA181F9D16D26CF428BD978CE0F7BFFY2b9L" TargetMode="External"/><Relationship Id="rId182" Type="http://schemas.openxmlformats.org/officeDocument/2006/relationships/hyperlink" Target="consultantplus://offline/ref=72134CFD39A497072FCBF5419CDD8454F3FBF76901B499296345737EA181F9D16D26CF428BD978CE0F7FF7Y2bEL" TargetMode="External"/><Relationship Id="rId217" Type="http://schemas.openxmlformats.org/officeDocument/2006/relationships/hyperlink" Target="consultantplus://offline/ref=72134CFD39A497072FCBEB4C8AB1DA50FAF6A86101B193783D1A2823F688F3862A699600CFD479CFY0b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4DD235DE7318B49EF83551815E4AE2672E9D1E430675369B9BAAA58DB4AB7B5C3FDE23AAFXFb6L" TargetMode="External"/><Relationship Id="rId212" Type="http://schemas.openxmlformats.org/officeDocument/2006/relationships/hyperlink" Target="consultantplus://offline/ref=72134CFD39A497072FCBEB4C8AB1DA50FAF6A86101B193783D1A2823F688F3862A699600CFD479CFY0bFL" TargetMode="External"/><Relationship Id="rId233" Type="http://schemas.openxmlformats.org/officeDocument/2006/relationships/hyperlink" Target="consultantplus://offline/ref=72134CFD39A497072FCBF5419CDD8454F3FBF76902B09C286945737EA181F9D16D26CF428BD978CE0F7BFFY2bBL" TargetMode="External"/><Relationship Id="rId238" Type="http://schemas.openxmlformats.org/officeDocument/2006/relationships/hyperlink" Target="consultantplus://offline/ref=72134CFD39A497072FCBF5419CDD8454F3FBF76902B09C286945737EA181F9D16D26CF428BD978CE0F7DFBY2b9L" TargetMode="External"/><Relationship Id="rId254" Type="http://schemas.openxmlformats.org/officeDocument/2006/relationships/hyperlink" Target="consultantplus://offline/ref=72134CFD39A497072FCBEB4C8AB1DA50FAF4A0600EB293783D1A2823F688F3862A6996Y0b7L" TargetMode="External"/><Relationship Id="rId259" Type="http://schemas.openxmlformats.org/officeDocument/2006/relationships/hyperlink" Target="consultantplus://offline/ref=72134CFD39A497072FCBF5419CDD8454F3FBF76902B29F2E6845737EA181F9D16D26CF428BD978CE0B79FEY2bEL" TargetMode="External"/><Relationship Id="rId23" Type="http://schemas.openxmlformats.org/officeDocument/2006/relationships/hyperlink" Target="consultantplus://offline/ref=72134CFD39A497072FCBEB4C8AB1DA50FAF6A86602B593783D1A2823F688F3862A699608CFYDbDL" TargetMode="External"/><Relationship Id="rId28" Type="http://schemas.openxmlformats.org/officeDocument/2006/relationships/hyperlink" Target="consultantplus://offline/ref=72134CFD39A497072FCBEB4C8AB1DA50FAF5AD6C0FB593783D1A2823F6Y8b8L" TargetMode="External"/><Relationship Id="rId49" Type="http://schemas.openxmlformats.org/officeDocument/2006/relationships/hyperlink" Target="consultantplus://offline/ref=72134CFD39A497072FCBF5419CDD8454F3FBF76901BC9D2C6145737EA181F9D1Y6bDL" TargetMode="External"/><Relationship Id="rId114" Type="http://schemas.openxmlformats.org/officeDocument/2006/relationships/hyperlink" Target="consultantplus://offline/ref=72134CFD39A497072FCBF5419CDD8454F3FBF76901B79C266845737EA181F9D16D26CF428BD978CE0F7BFFY2b9L" TargetMode="External"/><Relationship Id="rId119" Type="http://schemas.openxmlformats.org/officeDocument/2006/relationships/hyperlink" Target="consultantplus://offline/ref=72134CFD39A497072FCBF5419CDD8454F3FBF76901B2982B6445737EA181F9D1Y6bDL" TargetMode="External"/><Relationship Id="rId44" Type="http://schemas.openxmlformats.org/officeDocument/2006/relationships/hyperlink" Target="consultantplus://offline/ref=72134CFD39A497072FCBF5419CDD8454F3FBF76906BD912B6745737EA181F9D1Y6bDL" TargetMode="External"/><Relationship Id="rId60" Type="http://schemas.openxmlformats.org/officeDocument/2006/relationships/hyperlink" Target="consultantplus://offline/ref=72134CFD39A497072FCBF5419CDD8454F3FBF76902BD9C2E6745737EA181F9D16D26CF428BD978CE0F7BFFY2bAL" TargetMode="External"/><Relationship Id="rId65" Type="http://schemas.openxmlformats.org/officeDocument/2006/relationships/hyperlink" Target="consultantplus://offline/ref=72134CFD39A497072FCBF5419CDD8454F3FBF76902B29F2E6845737EA181F9D16D26CF428BD978CE0B79FEY2bEL" TargetMode="External"/><Relationship Id="rId81" Type="http://schemas.openxmlformats.org/officeDocument/2006/relationships/hyperlink" Target="consultantplus://offline/ref=72134CFD39A497072FCBF5419CDD8454F3FBF76901B59D286645737EA181F9D16D26CF428BD978CE0F7BFCY2bEL" TargetMode="External"/><Relationship Id="rId86" Type="http://schemas.openxmlformats.org/officeDocument/2006/relationships/hyperlink" Target="consultantplus://offline/ref=72134CFD39A497072FCBF5419CDD8454F3FBF76903B29D286945737EA181F9D16D26CF428BD978CE0F7BFFY2b4L" TargetMode="External"/><Relationship Id="rId130" Type="http://schemas.openxmlformats.org/officeDocument/2006/relationships/hyperlink" Target="consultantplus://offline/ref=72134CFD39A497072FCBEB4C8AB1DA50FAF4A96C03BD93783D1A2823F688F3862A699600CFD47ACDY0bEL" TargetMode="External"/><Relationship Id="rId135" Type="http://schemas.openxmlformats.org/officeDocument/2006/relationships/hyperlink" Target="consultantplus://offline/ref=72134CFD39A497072FCBF5419CDD8454F3FBF76903BC90296445737EA181F9D16D26CF428BD978CE0F7BFCY2bDL" TargetMode="External"/><Relationship Id="rId151" Type="http://schemas.openxmlformats.org/officeDocument/2006/relationships/hyperlink" Target="consultantplus://offline/ref=72134CFD39A497072FCBF5419CDD8454F3FBF76901B09D2B6845737EA181F9D16D26CF428BD978CE0E72F9Y2b4L" TargetMode="External"/><Relationship Id="rId156" Type="http://schemas.openxmlformats.org/officeDocument/2006/relationships/hyperlink" Target="consultantplus://offline/ref=72134CFD39A497072FCBF5419CDD8454F3FBF76901B09D2B6845737EA181F9D16D26CF428BD978CE0F72FBY2b5L" TargetMode="External"/><Relationship Id="rId177" Type="http://schemas.openxmlformats.org/officeDocument/2006/relationships/hyperlink" Target="consultantplus://offline/ref=72134CFD39A497072FCBF5419CDD8454F3FBF76901B2982B6445737EA181F9D1Y6bDL" TargetMode="External"/><Relationship Id="rId198" Type="http://schemas.openxmlformats.org/officeDocument/2006/relationships/hyperlink" Target="consultantplus://offline/ref=72134CFD39A497072FCBF5419CDD8454F3FBF76901B09C2B6545737EA181F9D16D26CF428BD978CE0F7BFFY2b5L" TargetMode="External"/><Relationship Id="rId172" Type="http://schemas.openxmlformats.org/officeDocument/2006/relationships/hyperlink" Target="consultantplus://offline/ref=72134CFD39A497072FCBF5419CDD8454F3FBF76902B69F2D6045737EA181F9D16D26CF428BD978CE0F79F6Y2bAL" TargetMode="External"/><Relationship Id="rId193" Type="http://schemas.openxmlformats.org/officeDocument/2006/relationships/hyperlink" Target="consultantplus://offline/ref=72134CFD39A497072FCBF5419CDD8454F3FBF76902B190276045737EA181F9D16D26CF428BD978CE0F7BFFY2b8L" TargetMode="External"/><Relationship Id="rId202" Type="http://schemas.openxmlformats.org/officeDocument/2006/relationships/hyperlink" Target="consultantplus://offline/ref=72134CFD39A497072FCBF5419CDD8454F3FBF76901B09C2B6545737EA181F9D16D26CF428BD978CE0F7BFFY2b5L" TargetMode="External"/><Relationship Id="rId207" Type="http://schemas.openxmlformats.org/officeDocument/2006/relationships/hyperlink" Target="consultantplus://offline/ref=72134CFD39A497072FCBF5419CDD8454F3FBF76902B190276045737EA181F9D16D26CF428BD978CE0F7BFFY2b8L" TargetMode="External"/><Relationship Id="rId223" Type="http://schemas.openxmlformats.org/officeDocument/2006/relationships/hyperlink" Target="consultantplus://offline/ref=72134CFD39A497072FCBF5419CDD8454F3FBF76901B2982B6445737EA181F9D1Y6bDL" TargetMode="External"/><Relationship Id="rId228" Type="http://schemas.openxmlformats.org/officeDocument/2006/relationships/hyperlink" Target="consultantplus://offline/ref=72134CFD39A497072FCBF5419CDD8454F3FBF76901B6982E6145737EA181F9D16D26CF428BD978CE0F7BFFY2b5L" TargetMode="External"/><Relationship Id="rId244" Type="http://schemas.openxmlformats.org/officeDocument/2006/relationships/hyperlink" Target="consultantplus://offline/ref=72134CFD39A497072FCBF5419CDD8454F3FBF76902B299276145737EA181F9D16D26CF428BD978CE0F7BFFY2bAL" TargetMode="External"/><Relationship Id="rId249" Type="http://schemas.openxmlformats.org/officeDocument/2006/relationships/hyperlink" Target="consultantplus://offline/ref=72134CFD39A497072FCBEB4C8AB1DA50FAF4A0600EB293783D1A2823F688F3862A6996Y0b7L" TargetMode="External"/><Relationship Id="rId13" Type="http://schemas.openxmlformats.org/officeDocument/2006/relationships/hyperlink" Target="consultantplus://offline/ref=7E04DD235DE7318B49EF83551815E4AE2671EFDFEA31675369B9BAAA58XDbBL" TargetMode="External"/><Relationship Id="rId18" Type="http://schemas.openxmlformats.org/officeDocument/2006/relationships/hyperlink" Target="consultantplus://offline/ref=72134CFD39A497072FCBEB4C8AB1DA50FAF6AB6201B493783D1A2823F688F3862A699604CADCY7bBL" TargetMode="External"/><Relationship Id="rId39" Type="http://schemas.openxmlformats.org/officeDocument/2006/relationships/hyperlink" Target="consultantplus://offline/ref=72134CFD39A497072FCBF5419CDD8454F3FBF76902B1912F6745737EA181F9D16D26CF428BD978CE0F7BFFY2b5L" TargetMode="External"/><Relationship Id="rId109" Type="http://schemas.openxmlformats.org/officeDocument/2006/relationships/hyperlink" Target="consultantplus://offline/ref=72134CFD39A497072FCBF5419CDD8454F3FBF76901B79C276345737EA181F9D16D26CF428BD978CE0F7BFFY2bEL" TargetMode="External"/><Relationship Id="rId260" Type="http://schemas.openxmlformats.org/officeDocument/2006/relationships/hyperlink" Target="consultantplus://offline/ref=72134CFD39A497072FCBF5419CDD8454F3FBF76902B29F2E6845737EA181F9D16D26CF428BD978CE0B79FEY2bEL" TargetMode="External"/><Relationship Id="rId34" Type="http://schemas.openxmlformats.org/officeDocument/2006/relationships/hyperlink" Target="consultantplus://offline/ref=72134CFD39A497072FCBF5419CDD8454F3FBF76902BD9C2E6745737EA181F9D16D26CF428BD978CE0F7BFFY2bAL" TargetMode="External"/><Relationship Id="rId50" Type="http://schemas.openxmlformats.org/officeDocument/2006/relationships/hyperlink" Target="consultantplus://offline/ref=72134CFD39A497072FCBF5419CDD8454F3FBF76902BC9D276545737EA181F9D16D26CF428BD978CE0F7DF6Y2b8L" TargetMode="External"/><Relationship Id="rId55" Type="http://schemas.openxmlformats.org/officeDocument/2006/relationships/hyperlink" Target="consultantplus://offline/ref=72134CFD39A497072FCBF5419CDD8454F3FBF76903B69E266545737EA181F9D16D26CF428BD978CE0F7BFFY2bEL" TargetMode="External"/><Relationship Id="rId76" Type="http://schemas.openxmlformats.org/officeDocument/2006/relationships/hyperlink" Target="consultantplus://offline/ref=72134CFD39A497072FCBF5419CDD8454F3FBF76902BC9D276545737EA181F9D16D26CF428BD978CE0F7DF6Y2b8L" TargetMode="External"/><Relationship Id="rId97" Type="http://schemas.openxmlformats.org/officeDocument/2006/relationships/hyperlink" Target="consultantplus://offline/ref=72134CFD39A497072FCBF5419CDD8454F3FBF76903BD9E2D6045737EA181F9D16D26CF428BD978CE0F7BFFY2bFL" TargetMode="External"/><Relationship Id="rId104" Type="http://schemas.openxmlformats.org/officeDocument/2006/relationships/hyperlink" Target="consultantplus://offline/ref=72134CFD39A497072FCBEB4C8AB1DA50FAF5AC6205B393783D1A2823F688F3862A699600CFD479CEY0b6L" TargetMode="External"/><Relationship Id="rId120" Type="http://schemas.openxmlformats.org/officeDocument/2006/relationships/hyperlink" Target="consultantplus://offline/ref=72134CFD39A497072FCBF5419CDD8454F3FBF76902B69F2D6045737EA181F9D16D26CF428BD978CE0F7BFFY2bAL" TargetMode="External"/><Relationship Id="rId125" Type="http://schemas.openxmlformats.org/officeDocument/2006/relationships/hyperlink" Target="consultantplus://offline/ref=72134CFD39A497072FCBF5419CDD8454F3FBF76902B7992C6145737EA181F9D1Y6bDL" TargetMode="External"/><Relationship Id="rId141" Type="http://schemas.openxmlformats.org/officeDocument/2006/relationships/hyperlink" Target="consultantplus://offline/ref=72134CFD39A497072FCBF5419CDD8454F3FBF76903BD9B2F6245737EA181F9D16D26CF428BD978CE0F79FBY2bAL" TargetMode="External"/><Relationship Id="rId146" Type="http://schemas.openxmlformats.org/officeDocument/2006/relationships/hyperlink" Target="consultantplus://offline/ref=72134CFD39A497072FCBF5419CDD8454F3FBF76903BD9B2F6245737EA181F9D16D26CF428BD978CE0F7CFFY2bEL" TargetMode="External"/><Relationship Id="rId167" Type="http://schemas.openxmlformats.org/officeDocument/2006/relationships/hyperlink" Target="consultantplus://offline/ref=72134CFD39A497072FCBEB4C8AB1DA50FAF6A96504B393783D1A2823F6Y8b8L" TargetMode="External"/><Relationship Id="rId188" Type="http://schemas.openxmlformats.org/officeDocument/2006/relationships/hyperlink" Target="consultantplus://offline/ref=72134CFD39A497072FCBF5419CDD8454F3FBF76901B499296345737EA181F9D16D26CF428BD978CE0F7BFCY2b9L" TargetMode="External"/><Relationship Id="rId7" Type="http://schemas.openxmlformats.org/officeDocument/2006/relationships/hyperlink" Target="consultantplus://offline/ref=7E04DD235DE7318B49EF83551815E4AE2672E9D1E430675369B9BAAA58DB4AB7B5C3FDE43FA6XFbDL" TargetMode="External"/><Relationship Id="rId71" Type="http://schemas.openxmlformats.org/officeDocument/2006/relationships/hyperlink" Target="consultantplus://offline/ref=72134CFD39A497072FCBEB4C8AB1DA50FAF5AD6C0FB593783D1A2823F6Y8b8L" TargetMode="External"/><Relationship Id="rId92" Type="http://schemas.openxmlformats.org/officeDocument/2006/relationships/hyperlink" Target="consultantplus://offline/ref=72134CFD39A497072FCBF5419CDD8454F3FBF76901B7902F6945737EA181F9D16D26CF428BD978CE0F7FFFY2b4L" TargetMode="External"/><Relationship Id="rId162" Type="http://schemas.openxmlformats.org/officeDocument/2006/relationships/hyperlink" Target="consultantplus://offline/ref=72134CFD39A497072FCBF5419CDD8454F3FBF76902B79D2B6545737EA181F9D16D26CF428BD978CE0F7BFFY2b9L" TargetMode="External"/><Relationship Id="rId183" Type="http://schemas.openxmlformats.org/officeDocument/2006/relationships/hyperlink" Target="consultantplus://offline/ref=72134CFD39A497072FCBF5419CDD8454F3FBF76901B499296345737EA181F9D16D26CF428BD978CE0E7EFEY2b5L" TargetMode="External"/><Relationship Id="rId213" Type="http://schemas.openxmlformats.org/officeDocument/2006/relationships/hyperlink" Target="consultantplus://offline/ref=72134CFD39A497072FCBEB4C8AB1DA50FAF6A86101B193783D1A2823F688F3862A699600CFD479CFY0bFL" TargetMode="External"/><Relationship Id="rId218" Type="http://schemas.openxmlformats.org/officeDocument/2006/relationships/hyperlink" Target="consultantplus://offline/ref=72134CFD39A497072FCBEB4C8AB1DA50FAF3A1660EB393783D1A2823F688F3862A699600CFD479CEY0b7L" TargetMode="External"/><Relationship Id="rId234" Type="http://schemas.openxmlformats.org/officeDocument/2006/relationships/hyperlink" Target="consultantplus://offline/ref=72134CFD39A497072FCBF5419CDD8454F3FBF76902B09C286945737EA181F9D16D26CF428BD978CE0F7BFFY2bBL" TargetMode="External"/><Relationship Id="rId239" Type="http://schemas.openxmlformats.org/officeDocument/2006/relationships/hyperlink" Target="consultantplus://offline/ref=72134CFD39A497072FCBF5419CDD8454F3FBF76902B39D276945737EA181F9D16D26CF428BD978CE0F7BFCY2b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2134CFD39A497072FCBEB4C8AB1DA50FAF5AF630EB693783D1A2823F6Y8b8L" TargetMode="External"/><Relationship Id="rId250" Type="http://schemas.openxmlformats.org/officeDocument/2006/relationships/hyperlink" Target="consultantplus://offline/ref=72134CFD39A497072FCBEB4C8AB1DA50FAF4A0600EB293783D1A2823F688F3862A6996Y0b7L" TargetMode="External"/><Relationship Id="rId255" Type="http://schemas.openxmlformats.org/officeDocument/2006/relationships/hyperlink" Target="consultantplus://offline/ref=72134CFD39A497072FCBEB4C8AB1DA50FAF4A0600EB293783D1A2823F688F3862A6996Y0b7L" TargetMode="External"/><Relationship Id="rId24" Type="http://schemas.openxmlformats.org/officeDocument/2006/relationships/hyperlink" Target="consultantplus://offline/ref=72134CFD39A497072FCBEB4C8AB1DA50FAF5AD6C0FB593783D1A2823F6Y8b8L" TargetMode="External"/><Relationship Id="rId40" Type="http://schemas.openxmlformats.org/officeDocument/2006/relationships/hyperlink" Target="consultantplus://offline/ref=72134CFD39A497072FCBF5419CDD8454F3FBF76906BD912B6745737EA181F9D1Y6bDL" TargetMode="External"/><Relationship Id="rId45" Type="http://schemas.openxmlformats.org/officeDocument/2006/relationships/hyperlink" Target="consultantplus://offline/ref=72134CFD39A497072FCBEB4C8AB1DA50FAF6AB6606B793783D1A2823F688F3862A699600CFD479CEY0b6L" TargetMode="External"/><Relationship Id="rId66" Type="http://schemas.openxmlformats.org/officeDocument/2006/relationships/hyperlink" Target="consultantplus://offline/ref=72134CFD39A497072FCBF5419CDD8454F3FBF76902B39A286645737EA181F9D16D26CF428BD978CE0F7BFFY2b8L" TargetMode="External"/><Relationship Id="rId87" Type="http://schemas.openxmlformats.org/officeDocument/2006/relationships/hyperlink" Target="consultantplus://offline/ref=72134CFD39A497072FCBF5419CDD8454F3FBF76902B39C2A6445737EA181F9D16D26CF428BD978CE0F7BFFY2b8L" TargetMode="External"/><Relationship Id="rId110" Type="http://schemas.openxmlformats.org/officeDocument/2006/relationships/hyperlink" Target="consultantplus://offline/ref=72134CFD39A497072FCBF5419CDD8454F3FBF76901B79C266845737EA181F9D16D26CF428BD978CE0F7BFFY2b9L" TargetMode="External"/><Relationship Id="rId115" Type="http://schemas.openxmlformats.org/officeDocument/2006/relationships/hyperlink" Target="consultantplus://offline/ref=72134CFD39A497072FCBF5419CDD8454F3FBF76902B19A2F6545737EA181F9D16D26CF428BD978CE0F7BFFY2bBL" TargetMode="External"/><Relationship Id="rId131" Type="http://schemas.openxmlformats.org/officeDocument/2006/relationships/hyperlink" Target="consultantplus://offline/ref=72134CFD39A497072FCBEB4C8AB1DA50FAF4A96C03BD93783D1A2823F688F3862A699600CFD47AC7Y0b8L" TargetMode="External"/><Relationship Id="rId136" Type="http://schemas.openxmlformats.org/officeDocument/2006/relationships/hyperlink" Target="consultantplus://offline/ref=72134CFD39A497072FCBF5419CDD8454F3FBF76902B69F2D6045737EA181F9D16D26CF428BD978CE0F7BFFY2bAL" TargetMode="External"/><Relationship Id="rId157" Type="http://schemas.openxmlformats.org/officeDocument/2006/relationships/hyperlink" Target="consultantplus://offline/ref=72134CFD39A497072FCBF5419CDD8454F3FBF76901B09D2B6845737EA181F9D16D26CF428BD978CE0E7FFFY2b5L" TargetMode="External"/><Relationship Id="rId178" Type="http://schemas.openxmlformats.org/officeDocument/2006/relationships/hyperlink" Target="consultantplus://offline/ref=72134CFD39A497072FCBF5419CDD8454F3FBF76901B499296345737EA181F9D16D26CF428BD978CE0F7BFCY2b9L" TargetMode="External"/><Relationship Id="rId61" Type="http://schemas.openxmlformats.org/officeDocument/2006/relationships/hyperlink" Target="consultantplus://offline/ref=72134CFD39A497072FCBEB4C8AB1DA50FAF4AF650EB193783D1A2823F688F3862A699600CFD479CEY0b7L" TargetMode="External"/><Relationship Id="rId82" Type="http://schemas.openxmlformats.org/officeDocument/2006/relationships/hyperlink" Target="consultantplus://offline/ref=72134CFD39A497072FCBF5419CDD8454F3FBF76901B59D286645737EA181F9D16D26CF428BD978CE0F7BFCY2bEL" TargetMode="External"/><Relationship Id="rId152" Type="http://schemas.openxmlformats.org/officeDocument/2006/relationships/hyperlink" Target="consultantplus://offline/ref=72134CFD39A497072FCBF5419CDD8454F3FBF76901B09D2B6845737EA181F9D16D26CF428BD978CE0E73FDY2bBL" TargetMode="External"/><Relationship Id="rId173" Type="http://schemas.openxmlformats.org/officeDocument/2006/relationships/hyperlink" Target="consultantplus://offline/ref=72134CFD39A497072FCBF5419CDD8454F3FBF76901B299276045737EA181F9D16D26CF428BD978CE0F7BFFY2b8L" TargetMode="External"/><Relationship Id="rId194" Type="http://schemas.openxmlformats.org/officeDocument/2006/relationships/hyperlink" Target="consultantplus://offline/ref=72134CFD39A497072FCBF5419CDD8454F3FBF76901B79B2E6245737EA181F9D16D26CF428BD978CE0F78FEY2bDL" TargetMode="External"/><Relationship Id="rId199" Type="http://schemas.openxmlformats.org/officeDocument/2006/relationships/hyperlink" Target="consultantplus://offline/ref=72134CFD39A497072FCBF5419CDD8454F3FBF76901B09C2B6545737EA181F9D16D26CF428BD978CE0F7BFFY2b5L" TargetMode="External"/><Relationship Id="rId203" Type="http://schemas.openxmlformats.org/officeDocument/2006/relationships/hyperlink" Target="consultantplus://offline/ref=72134CFD39A497072FCBF5419CDD8454F3FBF76901B09C2B6545737EA181F9D16D26CF428BD978CE0F7BFFY2b5L" TargetMode="External"/><Relationship Id="rId208" Type="http://schemas.openxmlformats.org/officeDocument/2006/relationships/hyperlink" Target="consultantplus://offline/ref=72134CFD39A497072FCBF5419CDD8454F3FBF76902B190276045737EA181F9D16D26CF428BD978CE0F7BFFY2b8L" TargetMode="External"/><Relationship Id="rId229" Type="http://schemas.openxmlformats.org/officeDocument/2006/relationships/hyperlink" Target="consultantplus://offline/ref=72134CFD39A497072FCBF5419CDD8454F3FBF76902B4982A6545737EA181F9D16D26CF428BD978CE0F7BFFY2b8L" TargetMode="External"/><Relationship Id="rId19" Type="http://schemas.openxmlformats.org/officeDocument/2006/relationships/hyperlink" Target="consultantplus://offline/ref=72134CFD39A497072FCBEB4C8AB1DA50FAF6AB6201B493783D1A2823F688F3862A699600CFD57DC7Y0bEL" TargetMode="External"/><Relationship Id="rId224" Type="http://schemas.openxmlformats.org/officeDocument/2006/relationships/hyperlink" Target="consultantplus://offline/ref=72134CFD39A497072FCBF5419CDD8454F3FBF76901B2982B6445737EA181F9D1Y6bDL" TargetMode="External"/><Relationship Id="rId240" Type="http://schemas.openxmlformats.org/officeDocument/2006/relationships/hyperlink" Target="consultantplus://offline/ref=72134CFD39A497072FCBF5419CDD8454F3FBF76902B39D276945737EA181F9D16D26CF428BD978CE0F7BFCY2bDL" TargetMode="External"/><Relationship Id="rId245" Type="http://schemas.openxmlformats.org/officeDocument/2006/relationships/hyperlink" Target="consultantplus://offline/ref=72134CFD39A497072FCBF5419CDD8454F3FBF76902B299276145737EA181F9D16D26CF428BD978CE0F7BFFY2bAL" TargetMode="External"/><Relationship Id="rId261" Type="http://schemas.openxmlformats.org/officeDocument/2006/relationships/hyperlink" Target="consultantplus://offline/ref=72134CFD39A497072FCBF5419CDD8454F3FBF76902B190276045737EA181F9D16D26CF428BD978CE0F7BFFY2b8L" TargetMode="External"/><Relationship Id="rId14" Type="http://schemas.openxmlformats.org/officeDocument/2006/relationships/hyperlink" Target="consultantplus://offline/ref=7E04DD235DE7318B49EF83551815E4AE2E71E2D0E13B3A5961E0B6A8X5bFL" TargetMode="External"/><Relationship Id="rId30" Type="http://schemas.openxmlformats.org/officeDocument/2006/relationships/hyperlink" Target="consultantplus://offline/ref=72134CFD39A497072FCBEB4C8AB1DA50FAF5AD6C0FB593783D1A2823F6Y8b8L" TargetMode="External"/><Relationship Id="rId35" Type="http://schemas.openxmlformats.org/officeDocument/2006/relationships/hyperlink" Target="consultantplus://offline/ref=72134CFD39A497072FCBF5419CDD8454F3FBF76902B190276045737EA181F9D16D26CF428BD978CE0F7BFFY2b8L" TargetMode="External"/><Relationship Id="rId56" Type="http://schemas.openxmlformats.org/officeDocument/2006/relationships/hyperlink" Target="consultantplus://offline/ref=72134CFD39A497072FCBF5419CDD8454F3FBF76902BD9C2E6745737EA181F9D16D26CF428BD978CE0F7BFFY2bAL" TargetMode="External"/><Relationship Id="rId77" Type="http://schemas.openxmlformats.org/officeDocument/2006/relationships/hyperlink" Target="consultantplus://offline/ref=72134CFD39A497072FCBEB4C8AB1DA50FAF6AB6606B793783D1A2823F688F3862A699600CFD479CEY0b6L" TargetMode="External"/><Relationship Id="rId100" Type="http://schemas.openxmlformats.org/officeDocument/2006/relationships/hyperlink" Target="consultantplus://offline/ref=72134CFD39A497072FCBF5419CDD8454F3FBF76902B398276945737EA181F9D16D26CF428BD978CE0F7EF8Y2b9L" TargetMode="External"/><Relationship Id="rId105" Type="http://schemas.openxmlformats.org/officeDocument/2006/relationships/hyperlink" Target="consultantplus://offline/ref=72134CFD39A497072FCBEB4C8AB1DA50FAF5AC6205B393783D1A2823F688F3862A699600CFD479CEY0b6L" TargetMode="External"/><Relationship Id="rId126" Type="http://schemas.openxmlformats.org/officeDocument/2006/relationships/hyperlink" Target="consultantplus://offline/ref=72134CFD39A497072FCBF5419CDD8454F3FBF76902B1912F6445737EA181F9D16D26CF428BD978CE0F7BFFY2bFL" TargetMode="External"/><Relationship Id="rId147" Type="http://schemas.openxmlformats.org/officeDocument/2006/relationships/hyperlink" Target="consultantplus://offline/ref=72134CFD39A497072FCBF5419CDD8454F3FBF76903BD9B2F6245737EA181F9D16D26CF428BD978CE0F73FEY2bCL" TargetMode="External"/><Relationship Id="rId168" Type="http://schemas.openxmlformats.org/officeDocument/2006/relationships/hyperlink" Target="consultantplus://offline/ref=72134CFD39A497072FCBEB4C8AB1DA50FAF4A16C00B093783D1A2823F6Y8b8L" TargetMode="External"/><Relationship Id="rId8" Type="http://schemas.openxmlformats.org/officeDocument/2006/relationships/hyperlink" Target="consultantplus://offline/ref=7E04DD235DE7318B49EF83551815E4AE2672E9D1E430675369B9BAAA58DB4AB7B5C3FDE03AAFFBD4X2b0L" TargetMode="External"/><Relationship Id="rId51" Type="http://schemas.openxmlformats.org/officeDocument/2006/relationships/hyperlink" Target="consultantplus://offline/ref=72134CFD39A497072FCBF5419CDD8454F3FBF76901B1912D6245737EA181F9D1Y6bDL" TargetMode="External"/><Relationship Id="rId72" Type="http://schemas.openxmlformats.org/officeDocument/2006/relationships/hyperlink" Target="consultantplus://offline/ref=72134CFD39A497072FCBEB4C8AB1DA50F2F5A06304BFCE7235432421YFb1L" TargetMode="External"/><Relationship Id="rId93" Type="http://schemas.openxmlformats.org/officeDocument/2006/relationships/hyperlink" Target="consultantplus://offline/ref=72134CFD39A497072FCBF5419CDD8454F3FBF76902B09B2C6645737EA181F9D16D26CF428BD978CE0F7BFCY2bCL" TargetMode="External"/><Relationship Id="rId98" Type="http://schemas.openxmlformats.org/officeDocument/2006/relationships/hyperlink" Target="consultantplus://offline/ref=72134CFD39A497072FCBF5419CDD8454F3FBF76903BD9E2D6045737EA181F9D16D26CF428BD978CE0F7BFFY2bFL" TargetMode="External"/><Relationship Id="rId121" Type="http://schemas.openxmlformats.org/officeDocument/2006/relationships/hyperlink" Target="consultantplus://offline/ref=72134CFD39A497072FCBF5419CDD8454F3FBF76901B09D2B6845737EA181F9D16D26CF428BD978CE0F7AFEY2bBL" TargetMode="External"/><Relationship Id="rId142" Type="http://schemas.openxmlformats.org/officeDocument/2006/relationships/hyperlink" Target="consultantplus://offline/ref=72134CFD39A497072FCBF5419CDD8454F3FBF76903BD9B2F6245737EA181F9D16D26CF428BD978CE0F78FAY2bAL" TargetMode="External"/><Relationship Id="rId163" Type="http://schemas.openxmlformats.org/officeDocument/2006/relationships/hyperlink" Target="consultantplus://offline/ref=72134CFD39A497072FCBF5419CDD8454F3FBF76902B190276045737EA181F9D16D26CF428BD978CE0F7BFFY2b8L" TargetMode="External"/><Relationship Id="rId184" Type="http://schemas.openxmlformats.org/officeDocument/2006/relationships/hyperlink" Target="consultantplus://offline/ref=72134CFD39A497072FCBF5419CDD8454F3FBF76901B499296345737EA181F9D16D26CF428BD978CE0D7EFCY2b9L" TargetMode="External"/><Relationship Id="rId189" Type="http://schemas.openxmlformats.org/officeDocument/2006/relationships/hyperlink" Target="consultantplus://offline/ref=72134CFD39A497072FCBF5419CDD8454F3FBF76901B499296345737EA181F9D16D26CF428BD978CE0F7AFEY2bAL" TargetMode="External"/><Relationship Id="rId219" Type="http://schemas.openxmlformats.org/officeDocument/2006/relationships/hyperlink" Target="consultantplus://offline/ref=72134CFD39A497072FCBF5419CDD8454F3FBF76901B2982B6445737EA181F9D1Y6bD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2134CFD39A497072FCBF5419CDD8454F3FBF76902B09C286945737EA181F9D16D26CF428BD978CE0F7BFFY2bBL" TargetMode="External"/><Relationship Id="rId230" Type="http://schemas.openxmlformats.org/officeDocument/2006/relationships/hyperlink" Target="consultantplus://offline/ref=72134CFD39A497072FCBF5419CDD8454F3FBF76902B4982A6545737EA181F9D16D26CF428BD978CE0F7BFFY2b8L" TargetMode="External"/><Relationship Id="rId235" Type="http://schemas.openxmlformats.org/officeDocument/2006/relationships/hyperlink" Target="consultantplus://offline/ref=72134CFD39A497072FCBF5419CDD8454F3FBF76902B69B2E6345737EA181F9D16D26CF428BD978CE0F7BFFY2bBL" TargetMode="External"/><Relationship Id="rId251" Type="http://schemas.openxmlformats.org/officeDocument/2006/relationships/hyperlink" Target="consultantplus://offline/ref=72134CFD39A497072FCBF5419CDD8454F3FBF76901B29E296145737EA181F9D16D26CF428BD978CE0F7BFCY2b5L" TargetMode="External"/><Relationship Id="rId256" Type="http://schemas.openxmlformats.org/officeDocument/2006/relationships/hyperlink" Target="consultantplus://offline/ref=72134CFD39A497072FCBEB4C8AB1DA50FAF4A0600EB293783D1A2823F688F3862A6996Y0b7L" TargetMode="External"/><Relationship Id="rId25" Type="http://schemas.openxmlformats.org/officeDocument/2006/relationships/hyperlink" Target="consultantplus://offline/ref=72134CFD39A497072FCBEB4C8AB1DA50F2F5A06304BFCE7235432421YFb1L" TargetMode="External"/><Relationship Id="rId46" Type="http://schemas.openxmlformats.org/officeDocument/2006/relationships/hyperlink" Target="consultantplus://offline/ref=72134CFD39A497072FCBF5419CDD8454F3FBF76902B199296745737EA181F9D16D26CF428BD978CE0F7BFCY2bDL" TargetMode="External"/><Relationship Id="rId67" Type="http://schemas.openxmlformats.org/officeDocument/2006/relationships/hyperlink" Target="consultantplus://offline/ref=72134CFD39A497072FCBF5419CDD8454F3FBF76902B39A286645737EA181F9D16D26CF428BD978CE0F7BFFY2b8L" TargetMode="External"/><Relationship Id="rId116" Type="http://schemas.openxmlformats.org/officeDocument/2006/relationships/hyperlink" Target="consultantplus://offline/ref=72134CFD39A497072FCBF5419CDD8454F3FBF76902B19A2F6545737EA181F9D16D26CF428BD978CE0F7BFFY2bBL" TargetMode="External"/><Relationship Id="rId137" Type="http://schemas.openxmlformats.org/officeDocument/2006/relationships/hyperlink" Target="consultantplus://offline/ref=72134CFD39A497072FCBF5419CDD8454F3FBF76902B69F2D6045737EA181F9D16D26CF428BD978CE0F7AF9Y2bEL" TargetMode="External"/><Relationship Id="rId158" Type="http://schemas.openxmlformats.org/officeDocument/2006/relationships/hyperlink" Target="consultantplus://offline/ref=72134CFD39A497072FCBF5419CDD8454F3FBF76901B09D2B6845737EA181F9D16D26CF428BD978CE0E79FBY2bBL" TargetMode="External"/><Relationship Id="rId20" Type="http://schemas.openxmlformats.org/officeDocument/2006/relationships/hyperlink" Target="consultantplus://offline/ref=72134CFD39A497072FCBEB4C8AB1DA50FAF6AB6201B493783D1A2823F688F3862A699602CFD5Y7b0L" TargetMode="External"/><Relationship Id="rId41" Type="http://schemas.openxmlformats.org/officeDocument/2006/relationships/hyperlink" Target="consultantplus://offline/ref=72134CFD39A497072FCBF5419CDD8454F3FBF76905B09B2D6745737EA181F9D1Y6bDL" TargetMode="External"/><Relationship Id="rId62" Type="http://schemas.openxmlformats.org/officeDocument/2006/relationships/hyperlink" Target="consultantplus://offline/ref=72134CFD39A497072FCBEB4C8AB1DA50FAF4AF650EB193783D1A2823F688F3862A699600CFD479CEY0b7L" TargetMode="External"/><Relationship Id="rId83" Type="http://schemas.openxmlformats.org/officeDocument/2006/relationships/hyperlink" Target="consultantplus://offline/ref=72134CFD39A497072FCBF5419CDD8454F3FBF76902B19A2E6845737EA181F9D16D26CF428BD978CE0F7BFDY2b8L" TargetMode="External"/><Relationship Id="rId88" Type="http://schemas.openxmlformats.org/officeDocument/2006/relationships/hyperlink" Target="consultantplus://offline/ref=72134CFD39A497072FCBF5419CDD8454F3FBF76902B39C2A6445737EA181F9D16D26CF428BD978CE0F7BFFY2b8L" TargetMode="External"/><Relationship Id="rId111" Type="http://schemas.openxmlformats.org/officeDocument/2006/relationships/hyperlink" Target="consultantplus://offline/ref=72134CFD39A497072FCBF5419CDD8454F3FBF76902BC902B6345737EA181F9D16D26CF428BD978CE0F7BFCY2bEL" TargetMode="External"/><Relationship Id="rId132" Type="http://schemas.openxmlformats.org/officeDocument/2006/relationships/hyperlink" Target="consultantplus://offline/ref=72134CFD39A497072FCBEB4C8AB1DA50FAF4A96C03BD93783D1A2823F688F3862A699600CFD47CCCY0bFL" TargetMode="External"/><Relationship Id="rId153" Type="http://schemas.openxmlformats.org/officeDocument/2006/relationships/hyperlink" Target="consultantplus://offline/ref=72134CFD39A497072FCBF5419CDD8454F3FBF76901B09D2B6845737EA181F9D16D26CF428BD978CE0E7AFFY2b8L" TargetMode="External"/><Relationship Id="rId174" Type="http://schemas.openxmlformats.org/officeDocument/2006/relationships/hyperlink" Target="consultantplus://offline/ref=72134CFD39A497072FCBF5419CDD8454F3FBF76902B1912F6445737EA181F9D16D26CF428BD978CE0F7BFFY2bFL" TargetMode="External"/><Relationship Id="rId179" Type="http://schemas.openxmlformats.org/officeDocument/2006/relationships/hyperlink" Target="consultantplus://offline/ref=72134CFD39A497072FCBF5419CDD8454F3FBF76901B499296345737EA181F9D16D26CF428BD978CE0F78F7Y2bEL" TargetMode="External"/><Relationship Id="rId195" Type="http://schemas.openxmlformats.org/officeDocument/2006/relationships/hyperlink" Target="consultantplus://offline/ref=72134CFD39A497072FCBF5419CDD8454F3FBF76902B199296745737EA181F9D16D26CF428BD978CE0F7BFCY2bDL" TargetMode="External"/><Relationship Id="rId209" Type="http://schemas.openxmlformats.org/officeDocument/2006/relationships/hyperlink" Target="consultantplus://offline/ref=72134CFD39A497072FCBF5419CDD8454F3FBF76902B190276045737EA181F9D16D26CF428BD978CE0F7BFFY2b8L" TargetMode="External"/><Relationship Id="rId190" Type="http://schemas.openxmlformats.org/officeDocument/2006/relationships/hyperlink" Target="consultantplus://offline/ref=72134CFD39A497072FCBF5419CDD8454F3FBF76901B09C2B6545737EA181F9D16D26CF428BD978CE0F7BFFY2b5L" TargetMode="External"/><Relationship Id="rId204" Type="http://schemas.openxmlformats.org/officeDocument/2006/relationships/hyperlink" Target="consultantplus://offline/ref=72134CFD39A497072FCBF5419CDD8454F3FBF76901B09C2B6545737EA181F9D16D26CF428BD978CE0F7BFFY2b5L" TargetMode="External"/><Relationship Id="rId220" Type="http://schemas.openxmlformats.org/officeDocument/2006/relationships/hyperlink" Target="consultantplus://offline/ref=72134CFD39A497072FCBF5419CDD8454F3FBF76902B09C286945737EA181F9D16D26CF428BD978CE0F7BFFY2bBL" TargetMode="External"/><Relationship Id="rId225" Type="http://schemas.openxmlformats.org/officeDocument/2006/relationships/hyperlink" Target="consultantplus://offline/ref=72134CFD39A497072FCBF5419CDD8454F3FBF76902B09C286945737EA181F9D16D26CF428BD978CE0F7BFFY2bBL" TargetMode="External"/><Relationship Id="rId241" Type="http://schemas.openxmlformats.org/officeDocument/2006/relationships/hyperlink" Target="consultantplus://offline/ref=72134CFD39A497072FCBF5419CDD8454F3FBF76902B59F286245737EA181F9D16D26CF428BD978CE0F7BFFY2b9L" TargetMode="External"/><Relationship Id="rId246" Type="http://schemas.openxmlformats.org/officeDocument/2006/relationships/hyperlink" Target="consultantplus://offline/ref=72134CFD39A497072FCBF5419CDD8454F3FBF76902B39A286645737EA181F9D16D26CF428BD978CE0F7BFFY2b8L" TargetMode="External"/><Relationship Id="rId15" Type="http://schemas.openxmlformats.org/officeDocument/2006/relationships/hyperlink" Target="consultantplus://offline/ref=7E04DD235DE7318B49EF83551815E4AE2671EFDFEA31675369B9BAAA58XDbBL" TargetMode="External"/><Relationship Id="rId36" Type="http://schemas.openxmlformats.org/officeDocument/2006/relationships/hyperlink" Target="consultantplus://offline/ref=72134CFD39A497072FCBF5419CDD8454F3FBF76901B49E2E6445737EA181F9D16D26CF428BD978CE0F7FFFY2b4L" TargetMode="External"/><Relationship Id="rId57" Type="http://schemas.openxmlformats.org/officeDocument/2006/relationships/hyperlink" Target="consultantplus://offline/ref=72134CFD39A497072FCBF5419CDD8454F3FBF76901B29B286945737EA181F9D16D26CF428BD978CE0F7BFFY2b9L" TargetMode="External"/><Relationship Id="rId106" Type="http://schemas.openxmlformats.org/officeDocument/2006/relationships/hyperlink" Target="consultantplus://offline/ref=72134CFD39A497072FCBF5419CDD8454F3FBF76901B79C276345737EA181F9D16D26CF428BD978CE0F7BFFY2bEL" TargetMode="External"/><Relationship Id="rId127" Type="http://schemas.openxmlformats.org/officeDocument/2006/relationships/hyperlink" Target="consultantplus://offline/ref=72134CFD39A497072FCBEB4C8AB1DA50FAF4A96C03BD93783D1A2823F688F3862A699600CFD67ACFY0bAL" TargetMode="External"/><Relationship Id="rId262" Type="http://schemas.openxmlformats.org/officeDocument/2006/relationships/hyperlink" Target="consultantplus://offline/ref=72134CFD39A497072FCBF5419CDD8454F3FBF76903BD9E2D6045737EA181F9D16D26CF428BD978CE0F7BFFY2bFL" TargetMode="External"/><Relationship Id="rId10" Type="http://schemas.openxmlformats.org/officeDocument/2006/relationships/hyperlink" Target="consultantplus://offline/ref=7E04DD235DE7318B49EF83551815E4AE2672E9D1E430675369B9BAAA58DB4AB7B5C3FDE03AAFFBD4X2b0L" TargetMode="External"/><Relationship Id="rId31" Type="http://schemas.openxmlformats.org/officeDocument/2006/relationships/hyperlink" Target="consultantplus://offline/ref=72134CFD39A497072FCBEB4C8AB1DA50FAF5AF630EB693783D1A2823F6Y8b8L" TargetMode="External"/><Relationship Id="rId52" Type="http://schemas.openxmlformats.org/officeDocument/2006/relationships/hyperlink" Target="consultantplus://offline/ref=72134CFD39A497072FCBF5419CDD8454F3FBF76902B398276445737EA181F9D1Y6bDL" TargetMode="External"/><Relationship Id="rId73" Type="http://schemas.openxmlformats.org/officeDocument/2006/relationships/hyperlink" Target="consultantplus://offline/ref=72134CFD39A497072FCBEB4C8AB1DA50FAF5AD6C0FB593783D1A2823F6Y8b8L" TargetMode="External"/><Relationship Id="rId78" Type="http://schemas.openxmlformats.org/officeDocument/2006/relationships/hyperlink" Target="consultantplus://offline/ref=72134CFD39A497072FCBF5419CDD8454F3FBF76902B3902E6245737EA181F9D1Y6bDL" TargetMode="External"/><Relationship Id="rId94" Type="http://schemas.openxmlformats.org/officeDocument/2006/relationships/hyperlink" Target="consultantplus://offline/ref=72134CFD39A497072FCBF5419CDD8454F3FBF76902B09B2C6645737EA181F9D16D26CF428BD978CE0F7BFCY2bCL" TargetMode="External"/><Relationship Id="rId99" Type="http://schemas.openxmlformats.org/officeDocument/2006/relationships/hyperlink" Target="consultantplus://offline/ref=72134CFD39A497072FCBF5419CDD8454F3FBF76902B398276945737EA181F9D16D26CF428BD978CE0F7EF8Y2b9L" TargetMode="External"/><Relationship Id="rId101" Type="http://schemas.openxmlformats.org/officeDocument/2006/relationships/hyperlink" Target="consultantplus://offline/ref=72134CFD39A497072FCBF5419CDD8454F3FBF76901B4992F6645737EA181F9D16D26CF428BD978CE0F7BFCY2bDL" TargetMode="External"/><Relationship Id="rId122" Type="http://schemas.openxmlformats.org/officeDocument/2006/relationships/hyperlink" Target="consultantplus://offline/ref=72134CFD39A497072FCBEB4C8AB1DA50FAF4A0600EB293783D1A2823F688F3862A6996Y0b7L" TargetMode="External"/><Relationship Id="rId143" Type="http://schemas.openxmlformats.org/officeDocument/2006/relationships/hyperlink" Target="consultantplus://offline/ref=72134CFD39A497072FCBF5419CDD8454F3FBF76903BD9B2F6245737EA181F9D16D26CF428BD978CE0F7FFAY2bEL" TargetMode="External"/><Relationship Id="rId148" Type="http://schemas.openxmlformats.org/officeDocument/2006/relationships/hyperlink" Target="consultantplus://offline/ref=72134CFD39A497072FCBF5419CDD8454F3FBF76902B69C2D6945737EA181F9D16D26CF428BD978CE0F7BFFY2bFL" TargetMode="External"/><Relationship Id="rId164" Type="http://schemas.openxmlformats.org/officeDocument/2006/relationships/hyperlink" Target="consultantplus://offline/ref=72134CFD39A497072FCBF5419CDD8454F3FBF76901B299276045737EA181F9D16D26CF428BD978CE0F7BFFY2b8L" TargetMode="External"/><Relationship Id="rId169" Type="http://schemas.openxmlformats.org/officeDocument/2006/relationships/hyperlink" Target="consultantplus://offline/ref=72134CFD39A497072FCBEB4C8AB1DA50FAF3AA670EB193783D1A2823F6Y8b8L" TargetMode="External"/><Relationship Id="rId185" Type="http://schemas.openxmlformats.org/officeDocument/2006/relationships/hyperlink" Target="consultantplus://offline/ref=72134CFD39A497072FCBF5419CDD8454F3FBF76901B499296345737EA181F9D16D26CF428BD978CE0F7BFCY2b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4DD235DE7318B49EF83551815E4AE2672E9D1E430675369B9BAAA58DB4AB7B5C3FDE23AAFXFb6L" TargetMode="External"/><Relationship Id="rId180" Type="http://schemas.openxmlformats.org/officeDocument/2006/relationships/hyperlink" Target="consultantplus://offline/ref=72134CFD39A497072FCBF5419CDD8454F3FBF76901B499296345737EA181F9D16D26CF428BD978CE0F7BFCY2b9L" TargetMode="External"/><Relationship Id="rId210" Type="http://schemas.openxmlformats.org/officeDocument/2006/relationships/hyperlink" Target="consultantplus://offline/ref=72134CFD39A497072FCBF5419CDD8454F3FBF76901B5982E6145737EA181F9D16D26CF428BD978CE0F7BFFY2bBL" TargetMode="External"/><Relationship Id="rId215" Type="http://schemas.openxmlformats.org/officeDocument/2006/relationships/hyperlink" Target="consultantplus://offline/ref=72134CFD39A497072FCBF5419CDD8454F3FBF76902B09C286945737EA181F9D16D26CF428BD978CE0F7BFFY2bBL" TargetMode="External"/><Relationship Id="rId236" Type="http://schemas.openxmlformats.org/officeDocument/2006/relationships/hyperlink" Target="consultantplus://offline/ref=72134CFD39A497072FCBF5419CDD8454F3FBF76902B69B2E6345737EA181F9D16D26CF428BD978CE0F7BFFY2bBL" TargetMode="External"/><Relationship Id="rId257" Type="http://schemas.openxmlformats.org/officeDocument/2006/relationships/hyperlink" Target="consultantplus://offline/ref=72134CFD39A497072FCBEB4C8AB1DA50FAF4A0600EB293783D1A2823F688F3862A6996Y0b7L" TargetMode="External"/><Relationship Id="rId26" Type="http://schemas.openxmlformats.org/officeDocument/2006/relationships/hyperlink" Target="consultantplus://offline/ref=72134CFD39A497072FCBEB4C8AB1DA50FAF5AD6C0FB593783D1A2823F6Y8b8L" TargetMode="External"/><Relationship Id="rId231" Type="http://schemas.openxmlformats.org/officeDocument/2006/relationships/hyperlink" Target="consultantplus://offline/ref=72134CFD39A497072FCBEB4C8AB1DA50FAF6A86101B193783D1A2823F688F3862A699600CFD479CFY0bFL" TargetMode="External"/><Relationship Id="rId252" Type="http://schemas.openxmlformats.org/officeDocument/2006/relationships/hyperlink" Target="consultantplus://offline/ref=72134CFD39A497072FCBEB4C8AB1DA50FAF4A0600EB293783D1A2823F688F3862A6996Y0b7L" TargetMode="External"/><Relationship Id="rId47" Type="http://schemas.openxmlformats.org/officeDocument/2006/relationships/hyperlink" Target="consultantplus://offline/ref=72134CFD39A497072FCBF5419CDD8454F3FBF76900B498266545737EA181F9D1Y6bDL" TargetMode="External"/><Relationship Id="rId68" Type="http://schemas.openxmlformats.org/officeDocument/2006/relationships/hyperlink" Target="consultantplus://offline/ref=72134CFD39A497072FCBF5419CDD8454F3FBF76902B19E2E6845737EA181F9D16D26CF428BD978CE0F7BFFY2bFL" TargetMode="External"/><Relationship Id="rId89" Type="http://schemas.openxmlformats.org/officeDocument/2006/relationships/hyperlink" Target="consultantplus://offline/ref=72134CFD39A497072FCBF5419CDD8454F3FBF76902B39E2C6045737EA181F9D16D26CF428BD978CE0F7FFBY2b5L" TargetMode="External"/><Relationship Id="rId112" Type="http://schemas.openxmlformats.org/officeDocument/2006/relationships/hyperlink" Target="consultantplus://offline/ref=72134CFD39A497072FCBF5419CDD8454F3FBF76902BC902B6345737EA181F9D16D26CF428BD978CE0F7BFCY2bEL" TargetMode="External"/><Relationship Id="rId133" Type="http://schemas.openxmlformats.org/officeDocument/2006/relationships/hyperlink" Target="consultantplus://offline/ref=72134CFD39A497072FCBEB4C8AB1DA50FAF6A96504B693783D1A2823F6Y8b8L" TargetMode="External"/><Relationship Id="rId154" Type="http://schemas.openxmlformats.org/officeDocument/2006/relationships/hyperlink" Target="consultantplus://offline/ref=72134CFD39A497072FCBF5419CDD8454F3FBF76901B09D2B6845737EA181F9D16D26CF428BD978CE0E7DF6Y2bAL" TargetMode="External"/><Relationship Id="rId175" Type="http://schemas.openxmlformats.org/officeDocument/2006/relationships/hyperlink" Target="consultantplus://offline/ref=72134CFD39A497072FCBF5419CDD8454F3FBF76902B1912F6445737EA181F9D16D26CF428BD978CE0F7BFFY2bFL" TargetMode="External"/><Relationship Id="rId196" Type="http://schemas.openxmlformats.org/officeDocument/2006/relationships/hyperlink" Target="consultantplus://offline/ref=72134CFD39A497072FCBF5419CDD8454F3FBF76901B099296345737EA181F9D16D26CF428BD978CE0F78FAY2bFL" TargetMode="External"/><Relationship Id="rId200" Type="http://schemas.openxmlformats.org/officeDocument/2006/relationships/hyperlink" Target="consultantplus://offline/ref=72134CFD39A497072FCBEB4C8AB1DA50FAF5AD6C0FBD93783D1A2823F688F3862A699600CFD479CFY0bDL" TargetMode="External"/><Relationship Id="rId16" Type="http://schemas.openxmlformats.org/officeDocument/2006/relationships/hyperlink" Target="consultantplus://offline/ref=7E04DD235DE7318B49EF83551815E4AE2671EDD0EB32675369B9BAAA58XDbBL" TargetMode="External"/><Relationship Id="rId221" Type="http://schemas.openxmlformats.org/officeDocument/2006/relationships/hyperlink" Target="consultantplus://offline/ref=72134CFD39A497072FCBF5419CDD8454F3FBF76902B09C286945737EA181F9D16D26CF428BD978CE0F7BFFY2bBL" TargetMode="External"/><Relationship Id="rId242" Type="http://schemas.openxmlformats.org/officeDocument/2006/relationships/hyperlink" Target="consultantplus://offline/ref=72134CFD39A497072FCBF5419CDD8454F3FBF76902B59F286245737EA181F9D16D26CF428BD978CE0F7BFFY2b9L" TargetMode="External"/><Relationship Id="rId263" Type="http://schemas.openxmlformats.org/officeDocument/2006/relationships/fontTable" Target="fontTable.xml"/><Relationship Id="rId37" Type="http://schemas.openxmlformats.org/officeDocument/2006/relationships/hyperlink" Target="consultantplus://offline/ref=72134CFD39A497072FCBF5419CDD8454F3FBF76901B49E2E6445737EA181F9D16D26CF428BD978CE0F7FFFY2b4L" TargetMode="External"/><Relationship Id="rId58" Type="http://schemas.openxmlformats.org/officeDocument/2006/relationships/hyperlink" Target="consultantplus://offline/ref=72134CFD39A497072FCBF5419CDD8454F3FBF76902BC9A276545737EA181F9D16D26CF428BD978CE0F7BFFY2bCL" TargetMode="External"/><Relationship Id="rId79" Type="http://schemas.openxmlformats.org/officeDocument/2006/relationships/hyperlink" Target="consultantplus://offline/ref=72134CFD39A497072FCBF5419CDD8454F3FBF76902B199296745737EA181F9D16D26CF428BD978CE0F7BFCY2bDL" TargetMode="External"/><Relationship Id="rId102" Type="http://schemas.openxmlformats.org/officeDocument/2006/relationships/hyperlink" Target="consultantplus://offline/ref=72134CFD39A497072FCBF5419CDD8454F3FBF76901B4992F6645737EA181F9D16D26CF428BD978CE0F7BFCY2bDL" TargetMode="External"/><Relationship Id="rId123" Type="http://schemas.openxmlformats.org/officeDocument/2006/relationships/hyperlink" Target="consultantplus://offline/ref=72134CFD39A497072FCBEB4C8AB1DA50FAF4A0600EB293783D1A2823F688F3862A6996Y0b7L" TargetMode="External"/><Relationship Id="rId144" Type="http://schemas.openxmlformats.org/officeDocument/2006/relationships/hyperlink" Target="consultantplus://offline/ref=72134CFD39A497072FCBF5419CDD8454F3FBF76903BD9B2F6245737EA181F9D16D26CF428BD978CE0F7EFDY2b9L" TargetMode="External"/><Relationship Id="rId90" Type="http://schemas.openxmlformats.org/officeDocument/2006/relationships/hyperlink" Target="consultantplus://offline/ref=72134CFD39A497072FCBF5419CDD8454F3FBF76902B39E2C6045737EA181F9D16D26CF428BD978CE0F7FFBY2b5L" TargetMode="External"/><Relationship Id="rId165" Type="http://schemas.openxmlformats.org/officeDocument/2006/relationships/hyperlink" Target="consultantplus://offline/ref=72134CFD39A497072FCBF5419CDD8454F3FBF76901B299276045737EA181F9D16D26CF428BD978CE0F7BFFY2b8L" TargetMode="External"/><Relationship Id="rId186" Type="http://schemas.openxmlformats.org/officeDocument/2006/relationships/hyperlink" Target="consultantplus://offline/ref=72134CFD39A497072FCBF5419CDD8454F3FBF76901B499296345737EA181F9D16D26CF428BD978CE0F7AFEY2bAL" TargetMode="External"/><Relationship Id="rId211" Type="http://schemas.openxmlformats.org/officeDocument/2006/relationships/hyperlink" Target="consultantplus://offline/ref=72134CFD39A497072FCBF5419CDD8454F3FBF76901B5982E6145737EA181F9D16D26CF428BD978CE0F7BFFY2bBL" TargetMode="External"/><Relationship Id="rId232" Type="http://schemas.openxmlformats.org/officeDocument/2006/relationships/hyperlink" Target="consultantplus://offline/ref=72134CFD39A497072FCBEB4C8AB1DA50FAF6A86101B193783D1A2823F688F3862A699600CFD479CFY0bFL" TargetMode="External"/><Relationship Id="rId253" Type="http://schemas.openxmlformats.org/officeDocument/2006/relationships/hyperlink" Target="consultantplus://offline/ref=72134CFD39A497072FCBEB4C8AB1DA50FAF4A0600EB293783D1A2823F688F3862A6996Y0b7L" TargetMode="External"/><Relationship Id="rId27" Type="http://schemas.openxmlformats.org/officeDocument/2006/relationships/hyperlink" Target="consultantplus://offline/ref=72134CFD39A497072FCBEB4C8AB1DA50F2F5A06304BFCE7235432421YFb1L" TargetMode="External"/><Relationship Id="rId48" Type="http://schemas.openxmlformats.org/officeDocument/2006/relationships/hyperlink" Target="consultantplus://offline/ref=72134CFD39A497072FCBF5419CDD8454F3FBF76900B498266545737EA181F9D1Y6bDL" TargetMode="External"/><Relationship Id="rId69" Type="http://schemas.openxmlformats.org/officeDocument/2006/relationships/hyperlink" Target="consultantplus://offline/ref=72134CFD39A497072FCBEB4C8AB1DA50FAF6AB6606B793783D1A2823F688F3862A699600CFD479CEY0b6L" TargetMode="External"/><Relationship Id="rId113" Type="http://schemas.openxmlformats.org/officeDocument/2006/relationships/hyperlink" Target="consultantplus://offline/ref=72134CFD39A497072FCBF5419CDD8454F3FBF76901B79C266845737EA181F9D16D26CF428BD978CE0F7BFFY2b9L" TargetMode="External"/><Relationship Id="rId134" Type="http://schemas.openxmlformats.org/officeDocument/2006/relationships/hyperlink" Target="consultantplus://offline/ref=72134CFD39A497072FCBF5419CDD8454F3FBF76903BC90296445737EA181F9D16D26CF428BD978CE0F7BFCY2bDL" TargetMode="External"/><Relationship Id="rId80" Type="http://schemas.openxmlformats.org/officeDocument/2006/relationships/hyperlink" Target="consultantplus://offline/ref=72134CFD39A497072FCBF5419CDD8454F3FBF76902B190276045737EA181F9D16D26CF428BD978CE0F7BFFY2b8L" TargetMode="External"/><Relationship Id="rId155" Type="http://schemas.openxmlformats.org/officeDocument/2006/relationships/hyperlink" Target="consultantplus://offline/ref=72134CFD39A497072FCBF5419CDD8454F3FBF76901B09D2B6845737EA181F9D16D26CF428BD978CE0F7CF7Y2b5L" TargetMode="External"/><Relationship Id="rId176" Type="http://schemas.openxmlformats.org/officeDocument/2006/relationships/hyperlink" Target="consultantplus://offline/ref=72134CFD39A497072FCBF5419CDD8454F3FBF76901B2982B6445737EA181F9D1Y6bDL" TargetMode="External"/><Relationship Id="rId197" Type="http://schemas.openxmlformats.org/officeDocument/2006/relationships/hyperlink" Target="consultantplus://offline/ref=72134CFD39A497072FCBF5419CDD8454F3FBF76901B099296345737EA181F9D16D26CF428BD978CE0F78FAY2bFL" TargetMode="External"/><Relationship Id="rId201" Type="http://schemas.openxmlformats.org/officeDocument/2006/relationships/hyperlink" Target="consultantplus://offline/ref=72134CFD39A497072FCBEB4C8AB1DA50FAF3A1660EB393783D1A2823F688F3862A699600CFD479CEY0b7L" TargetMode="External"/><Relationship Id="rId222" Type="http://schemas.openxmlformats.org/officeDocument/2006/relationships/hyperlink" Target="consultantplus://offline/ref=72134CFD39A497072FCBF5419CDD8454F3FBF76902B29F2E6845737EA181F9D16D26CF428BD978CE0B79FEY2bEL" TargetMode="External"/><Relationship Id="rId243" Type="http://schemas.openxmlformats.org/officeDocument/2006/relationships/hyperlink" Target="consultantplus://offline/ref=72134CFD39A497072FCBEB4C8AB1DA50FAF4AE6702BC93783D1A2823F6Y8b8L" TargetMode="External"/><Relationship Id="rId264" Type="http://schemas.openxmlformats.org/officeDocument/2006/relationships/theme" Target="theme/theme1.xml"/><Relationship Id="rId17" Type="http://schemas.openxmlformats.org/officeDocument/2006/relationships/hyperlink" Target="consultantplus://offline/ref=72134CFD39A497072FCBEB4C8AB1DA50FAF6AB6201B493783D1A2823F688F3862A699602CFD5Y7b0L" TargetMode="External"/><Relationship Id="rId38" Type="http://schemas.openxmlformats.org/officeDocument/2006/relationships/hyperlink" Target="consultantplus://offline/ref=72134CFD39A497072FCBF5419CDD8454F3FBF76903BC9B286645737EA181F9D16D26CF428BD978CE0F7BFFY2bEL" TargetMode="External"/><Relationship Id="rId59" Type="http://schemas.openxmlformats.org/officeDocument/2006/relationships/hyperlink" Target="consultantplus://offline/ref=72134CFD39A497072FCBF5419CDD8454F3FBF76902B39F2A6545737EA181F9D16D26CF428BD978CE0F78F8Y2bCL" TargetMode="External"/><Relationship Id="rId103" Type="http://schemas.openxmlformats.org/officeDocument/2006/relationships/hyperlink" Target="consultantplus://offline/ref=72134CFD39A497072FCBF5419CDD8454F3FBF76901B79F2D6245737EA181F9D16D26CF428BD978CE0F7BFFY2b8L" TargetMode="External"/><Relationship Id="rId124" Type="http://schemas.openxmlformats.org/officeDocument/2006/relationships/hyperlink" Target="consultantplus://offline/ref=72134CFD39A497072FCBF5419CDD8454F3FBF76902B29F2E6845737EA181F9D16D26CF428BD978CE0B79FEY2bEL" TargetMode="External"/><Relationship Id="rId70" Type="http://schemas.openxmlformats.org/officeDocument/2006/relationships/hyperlink" Target="consultantplus://offline/ref=72134CFD39A497072FCBEB4C8AB1DA50FAF6AB6606B793783D1A2823F688F3862A699600CFD578CCY0bCL" TargetMode="External"/><Relationship Id="rId91" Type="http://schemas.openxmlformats.org/officeDocument/2006/relationships/hyperlink" Target="consultantplus://offline/ref=72134CFD39A497072FCBF5419CDD8454F3FBF76901B7902F6945737EA181F9D16D26CF428BD978CE0F7FFFY2b4L" TargetMode="External"/><Relationship Id="rId145" Type="http://schemas.openxmlformats.org/officeDocument/2006/relationships/hyperlink" Target="consultantplus://offline/ref=72134CFD39A497072FCBF5419CDD8454F3FBF76903BD9B2F6245737EA181F9D16D26CF428BD978CE0F7DFCY2bBL" TargetMode="External"/><Relationship Id="rId166" Type="http://schemas.openxmlformats.org/officeDocument/2006/relationships/hyperlink" Target="consultantplus://offline/ref=72134CFD39A497072FCBEB4C8AB1DA50FAF5AF630EB693783D1A2823F6Y8b8L" TargetMode="External"/><Relationship Id="rId187" Type="http://schemas.openxmlformats.org/officeDocument/2006/relationships/hyperlink" Target="consultantplus://offline/ref=72134CFD39A497072FCBF5419CDD8454F3FBF76901B499296345737EA181F9D16D26CF428BD978CE0F7CF7Y2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248</Pages>
  <Words>64193</Words>
  <Characters>365905</Characters>
  <Application>Microsoft Office Word</Application>
  <DocSecurity>0</DocSecurity>
  <Lines>3049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2015-02-02T11:27:00Z</dcterms:created>
  <dcterms:modified xsi:type="dcterms:W3CDTF">2015-02-02T11:30:00Z</dcterms:modified>
</cp:coreProperties>
</file>