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3F" w:rsidRDefault="00D3163F">
      <w:pPr>
        <w:pStyle w:val="ConsPlusNormal"/>
        <w:jc w:val="right"/>
        <w:outlineLvl w:val="0"/>
      </w:pPr>
      <w:r>
        <w:t>Приложение 7.1</w:t>
      </w:r>
    </w:p>
    <w:p w:rsidR="00D3163F" w:rsidRDefault="00D3163F">
      <w:pPr>
        <w:pStyle w:val="ConsPlusNormal"/>
        <w:jc w:val="right"/>
      </w:pPr>
      <w:r>
        <w:t>к Закону Чувашской Республики</w:t>
      </w:r>
    </w:p>
    <w:p w:rsidR="00D3163F" w:rsidRDefault="00D3163F">
      <w:pPr>
        <w:pStyle w:val="ConsPlusNormal"/>
        <w:jc w:val="right"/>
      </w:pPr>
      <w:r>
        <w:t>"О республиканском бюджете</w:t>
      </w:r>
    </w:p>
    <w:p w:rsidR="00D3163F" w:rsidRDefault="00D3163F">
      <w:pPr>
        <w:pStyle w:val="ConsPlusNormal"/>
        <w:jc w:val="right"/>
      </w:pPr>
      <w:r>
        <w:t>Чувашской Республики на 2020 год</w:t>
      </w:r>
    </w:p>
    <w:p w:rsidR="00D3163F" w:rsidRDefault="00D3163F">
      <w:pPr>
        <w:pStyle w:val="ConsPlusNormal"/>
        <w:jc w:val="right"/>
      </w:pPr>
      <w:r>
        <w:t>и на плановый период 2021 и 2022 годов"</w:t>
      </w:r>
    </w:p>
    <w:p w:rsidR="00D3163F" w:rsidRDefault="00D3163F">
      <w:pPr>
        <w:pStyle w:val="ConsPlusNormal"/>
        <w:jc w:val="both"/>
      </w:pPr>
    </w:p>
    <w:p w:rsidR="00D3163F" w:rsidRDefault="00D3163F">
      <w:pPr>
        <w:pStyle w:val="ConsPlusTitle"/>
        <w:jc w:val="center"/>
      </w:pPr>
      <w:bookmarkStart w:id="0" w:name="P23526"/>
      <w:bookmarkEnd w:id="0"/>
      <w:r>
        <w:t>ИЗМЕНЕНИЕ</w:t>
      </w:r>
    </w:p>
    <w:p w:rsidR="00D3163F" w:rsidRDefault="00D3163F">
      <w:pPr>
        <w:pStyle w:val="ConsPlusTitle"/>
        <w:jc w:val="center"/>
      </w:pPr>
      <w:r>
        <w:t>РАСПРЕДЕЛЕНИЯ БЮДЖЕТНЫХ АССИГНОВАНИЙ ПО РАЗДЕЛАМ,</w:t>
      </w:r>
    </w:p>
    <w:p w:rsidR="00D3163F" w:rsidRDefault="00D3163F">
      <w:pPr>
        <w:pStyle w:val="ConsPlusTitle"/>
        <w:jc w:val="center"/>
      </w:pPr>
      <w:r>
        <w:t>ПОДРАЗДЕЛАМ, ЦЕЛЕВЫМ СТАТЬЯМ (ГОСУДАРСТВЕННЫМ ПРОГРАММАМ</w:t>
      </w:r>
    </w:p>
    <w:p w:rsidR="00D3163F" w:rsidRDefault="00D3163F">
      <w:pPr>
        <w:pStyle w:val="ConsPlusTitle"/>
        <w:jc w:val="center"/>
      </w:pPr>
      <w:r>
        <w:t>ЧУВАШСКОЙ РЕСПУБЛИКИ И НЕПРОГРАММНЫМ НАПРАВЛЕНИЯМ</w:t>
      </w:r>
    </w:p>
    <w:p w:rsidR="00D3163F" w:rsidRDefault="00D3163F">
      <w:pPr>
        <w:pStyle w:val="ConsPlusTitle"/>
        <w:jc w:val="center"/>
      </w:pPr>
      <w:r>
        <w:t>ДЕЯТЕЛЬНОСТИ), ГРУППАМ (ГРУППАМ И ПОДГРУППАМ) ВИДОВ</w:t>
      </w:r>
    </w:p>
    <w:p w:rsidR="00D3163F" w:rsidRDefault="00D3163F">
      <w:pPr>
        <w:pStyle w:val="ConsPlusTitle"/>
        <w:jc w:val="center"/>
      </w:pPr>
      <w:r>
        <w:t>РАСХОДОВ КЛАССИФИКАЦИИ РАСХОДОВ РЕСПУБЛИКАНСКОГО БЮДЖЕТА</w:t>
      </w:r>
    </w:p>
    <w:p w:rsidR="00D3163F" w:rsidRDefault="00D3163F">
      <w:pPr>
        <w:pStyle w:val="ConsPlusTitle"/>
        <w:jc w:val="center"/>
      </w:pPr>
      <w:r>
        <w:t>ЧУВАШСКОЙ РЕСПУБЛИКИ НА 2020 ГОД, ПРЕДУСМОТРЕННОГО</w:t>
      </w:r>
    </w:p>
    <w:p w:rsidR="00D3163F" w:rsidRDefault="000D4811">
      <w:pPr>
        <w:pStyle w:val="ConsPlusTitle"/>
        <w:jc w:val="center"/>
      </w:pPr>
      <w:hyperlink w:anchor="P3448" w:history="1">
        <w:r w:rsidR="00D3163F">
          <w:rPr>
            <w:color w:val="0000FF"/>
          </w:rPr>
          <w:t>ПРИЛОЖЕНИЕМ 7</w:t>
        </w:r>
      </w:hyperlink>
      <w:r w:rsidR="00D3163F">
        <w:t xml:space="preserve"> К ЗАКОНУ ЧУВАШСКОЙ РЕСПУБЛИКИ</w:t>
      </w:r>
    </w:p>
    <w:p w:rsidR="00D3163F" w:rsidRDefault="00D3163F">
      <w:pPr>
        <w:pStyle w:val="ConsPlusTitle"/>
        <w:jc w:val="center"/>
      </w:pPr>
      <w:r>
        <w:t>"О РЕСПУБЛИКАНСКОМ БЮДЖЕТЕ ЧУВАШСКОЙ РЕСПУБЛИКИ</w:t>
      </w:r>
    </w:p>
    <w:p w:rsidR="00D3163F" w:rsidRDefault="00D3163F">
      <w:pPr>
        <w:pStyle w:val="ConsPlusTitle"/>
        <w:jc w:val="center"/>
      </w:pPr>
      <w:r>
        <w:t>НА 2020 ГОД И НА ПЛАНОВЫЙ ПЕРИОД 2021 И 2022 ГОДОВ"</w:t>
      </w:r>
    </w:p>
    <w:p w:rsidR="00D3163F" w:rsidRDefault="00D316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163F">
        <w:trPr>
          <w:jc w:val="center"/>
        </w:trPr>
        <w:tc>
          <w:tcPr>
            <w:tcW w:w="9294" w:type="dxa"/>
            <w:tcBorders>
              <w:top w:val="nil"/>
              <w:left w:val="single" w:sz="24" w:space="0" w:color="CED3F1"/>
              <w:bottom w:val="nil"/>
              <w:right w:val="single" w:sz="24" w:space="0" w:color="F4F3F8"/>
            </w:tcBorders>
            <w:shd w:val="clear" w:color="auto" w:fill="F4F3F8"/>
          </w:tcPr>
          <w:p w:rsidR="00D3163F" w:rsidRDefault="00D3163F">
            <w:pPr>
              <w:pStyle w:val="ConsPlusNormal"/>
              <w:jc w:val="center"/>
            </w:pPr>
            <w:r>
              <w:rPr>
                <w:color w:val="392C69"/>
              </w:rPr>
              <w:t>Список изменяющих документов</w:t>
            </w:r>
          </w:p>
          <w:p w:rsidR="00D3163F" w:rsidRDefault="00D3163F">
            <w:pPr>
              <w:pStyle w:val="ConsPlusNormal"/>
              <w:jc w:val="center"/>
            </w:pPr>
            <w:r>
              <w:rPr>
                <w:color w:val="392C69"/>
              </w:rPr>
              <w:t xml:space="preserve">(введено </w:t>
            </w:r>
            <w:hyperlink r:id="rId5" w:history="1">
              <w:r>
                <w:rPr>
                  <w:color w:val="0000FF"/>
                </w:rPr>
                <w:t>Законом</w:t>
              </w:r>
            </w:hyperlink>
            <w:r>
              <w:rPr>
                <w:color w:val="392C69"/>
              </w:rPr>
              <w:t xml:space="preserve"> ЧР от 12.03.2020 N 15)</w:t>
            </w:r>
          </w:p>
        </w:tc>
      </w:tr>
    </w:tbl>
    <w:p w:rsidR="00D3163F" w:rsidRDefault="00D3163F">
      <w:pPr>
        <w:pStyle w:val="ConsPlusNormal"/>
        <w:jc w:val="both"/>
      </w:pPr>
    </w:p>
    <w:p w:rsidR="00D3163F" w:rsidRDefault="00D3163F">
      <w:pPr>
        <w:pStyle w:val="ConsPlusNormal"/>
        <w:jc w:val="right"/>
      </w:pPr>
      <w:r>
        <w:t>(тыс. рублей)</w:t>
      </w:r>
    </w:p>
    <w:p w:rsidR="00D3163F" w:rsidRDefault="00D3163F">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67"/>
        <w:gridCol w:w="567"/>
        <w:gridCol w:w="1644"/>
        <w:gridCol w:w="680"/>
        <w:gridCol w:w="1531"/>
      </w:tblGrid>
      <w:tr w:rsidR="00D3163F">
        <w:tc>
          <w:tcPr>
            <w:tcW w:w="3969" w:type="dxa"/>
            <w:tcBorders>
              <w:top w:val="single" w:sz="4" w:space="0" w:color="auto"/>
              <w:bottom w:val="single" w:sz="4" w:space="0" w:color="auto"/>
            </w:tcBorders>
          </w:tcPr>
          <w:p w:rsidR="00D3163F" w:rsidRDefault="00D3163F">
            <w:pPr>
              <w:pStyle w:val="ConsPlusNormal"/>
              <w:jc w:val="center"/>
            </w:pPr>
            <w:r>
              <w:t>Наименование</w:t>
            </w:r>
          </w:p>
        </w:tc>
        <w:tc>
          <w:tcPr>
            <w:tcW w:w="567" w:type="dxa"/>
            <w:tcBorders>
              <w:top w:val="single" w:sz="4" w:space="0" w:color="auto"/>
              <w:bottom w:val="single" w:sz="4" w:space="0" w:color="auto"/>
            </w:tcBorders>
          </w:tcPr>
          <w:p w:rsidR="00D3163F" w:rsidRDefault="00D3163F">
            <w:pPr>
              <w:pStyle w:val="ConsPlusNormal"/>
              <w:jc w:val="center"/>
            </w:pPr>
            <w:r>
              <w:t>Раздел</w:t>
            </w:r>
          </w:p>
        </w:tc>
        <w:tc>
          <w:tcPr>
            <w:tcW w:w="567" w:type="dxa"/>
            <w:tcBorders>
              <w:top w:val="single" w:sz="4" w:space="0" w:color="auto"/>
              <w:bottom w:val="single" w:sz="4" w:space="0" w:color="auto"/>
            </w:tcBorders>
          </w:tcPr>
          <w:p w:rsidR="00D3163F" w:rsidRDefault="00D3163F">
            <w:pPr>
              <w:pStyle w:val="ConsPlusNormal"/>
              <w:jc w:val="center"/>
            </w:pPr>
            <w:r>
              <w:t>Подраздел</w:t>
            </w:r>
          </w:p>
        </w:tc>
        <w:tc>
          <w:tcPr>
            <w:tcW w:w="1644" w:type="dxa"/>
            <w:tcBorders>
              <w:top w:val="single" w:sz="4" w:space="0" w:color="auto"/>
              <w:bottom w:val="single" w:sz="4" w:space="0" w:color="auto"/>
            </w:tcBorders>
          </w:tcPr>
          <w:p w:rsidR="00D3163F" w:rsidRDefault="00D3163F">
            <w:pPr>
              <w:pStyle w:val="ConsPlusNormal"/>
              <w:jc w:val="center"/>
            </w:pPr>
            <w:r>
              <w:t>Целевая статья (государственные программы и непрограммные направления деятельности)</w:t>
            </w:r>
          </w:p>
        </w:tc>
        <w:tc>
          <w:tcPr>
            <w:tcW w:w="680" w:type="dxa"/>
            <w:tcBorders>
              <w:top w:val="single" w:sz="4" w:space="0" w:color="auto"/>
              <w:bottom w:val="single" w:sz="4" w:space="0" w:color="auto"/>
            </w:tcBorders>
          </w:tcPr>
          <w:p w:rsidR="00D3163F" w:rsidRDefault="00D3163F">
            <w:pPr>
              <w:pStyle w:val="ConsPlusNormal"/>
              <w:jc w:val="center"/>
            </w:pPr>
            <w:r>
              <w:t>Группа (группа и подгруппа) вида расходов</w:t>
            </w:r>
          </w:p>
        </w:tc>
        <w:tc>
          <w:tcPr>
            <w:tcW w:w="1531" w:type="dxa"/>
            <w:tcBorders>
              <w:top w:val="single" w:sz="4" w:space="0" w:color="auto"/>
              <w:bottom w:val="single" w:sz="4" w:space="0" w:color="auto"/>
            </w:tcBorders>
          </w:tcPr>
          <w:p w:rsidR="00D3163F" w:rsidRDefault="00D3163F">
            <w:pPr>
              <w:pStyle w:val="ConsPlusNormal"/>
              <w:jc w:val="center"/>
            </w:pPr>
            <w:r>
              <w:t>Сумма (увеличение, уменьшение (-)</w:t>
            </w:r>
          </w:p>
        </w:tc>
      </w:tr>
      <w:tr w:rsidR="00D3163F">
        <w:tc>
          <w:tcPr>
            <w:tcW w:w="3969" w:type="dxa"/>
            <w:tcBorders>
              <w:top w:val="single" w:sz="4" w:space="0" w:color="auto"/>
              <w:bottom w:val="single" w:sz="4" w:space="0" w:color="auto"/>
            </w:tcBorders>
            <w:vAlign w:val="center"/>
          </w:tcPr>
          <w:p w:rsidR="00D3163F" w:rsidRDefault="00D3163F">
            <w:pPr>
              <w:pStyle w:val="ConsPlusNormal"/>
              <w:jc w:val="center"/>
            </w:pPr>
            <w:r>
              <w:t>1</w:t>
            </w:r>
          </w:p>
        </w:tc>
        <w:tc>
          <w:tcPr>
            <w:tcW w:w="567" w:type="dxa"/>
            <w:tcBorders>
              <w:top w:val="single" w:sz="4" w:space="0" w:color="auto"/>
              <w:bottom w:val="single" w:sz="4" w:space="0" w:color="auto"/>
            </w:tcBorders>
            <w:vAlign w:val="center"/>
          </w:tcPr>
          <w:p w:rsidR="00D3163F" w:rsidRDefault="00D3163F">
            <w:pPr>
              <w:pStyle w:val="ConsPlusNormal"/>
              <w:jc w:val="center"/>
            </w:pPr>
            <w:r>
              <w:t>2</w:t>
            </w:r>
          </w:p>
        </w:tc>
        <w:tc>
          <w:tcPr>
            <w:tcW w:w="567" w:type="dxa"/>
            <w:tcBorders>
              <w:top w:val="single" w:sz="4" w:space="0" w:color="auto"/>
              <w:bottom w:val="single" w:sz="4" w:space="0" w:color="auto"/>
            </w:tcBorders>
            <w:vAlign w:val="center"/>
          </w:tcPr>
          <w:p w:rsidR="00D3163F" w:rsidRDefault="00D3163F">
            <w:pPr>
              <w:pStyle w:val="ConsPlusNormal"/>
              <w:jc w:val="center"/>
            </w:pPr>
            <w:r>
              <w:t>3</w:t>
            </w:r>
          </w:p>
        </w:tc>
        <w:tc>
          <w:tcPr>
            <w:tcW w:w="1644" w:type="dxa"/>
            <w:tcBorders>
              <w:top w:val="single" w:sz="4" w:space="0" w:color="auto"/>
              <w:bottom w:val="single" w:sz="4" w:space="0" w:color="auto"/>
            </w:tcBorders>
            <w:vAlign w:val="center"/>
          </w:tcPr>
          <w:p w:rsidR="00D3163F" w:rsidRDefault="00D3163F">
            <w:pPr>
              <w:pStyle w:val="ConsPlusNormal"/>
              <w:jc w:val="center"/>
            </w:pPr>
            <w:r>
              <w:t>4</w:t>
            </w:r>
          </w:p>
        </w:tc>
        <w:tc>
          <w:tcPr>
            <w:tcW w:w="680" w:type="dxa"/>
            <w:tcBorders>
              <w:top w:val="single" w:sz="4" w:space="0" w:color="auto"/>
              <w:bottom w:val="single" w:sz="4" w:space="0" w:color="auto"/>
            </w:tcBorders>
            <w:vAlign w:val="center"/>
          </w:tcPr>
          <w:p w:rsidR="00D3163F" w:rsidRDefault="00D3163F">
            <w:pPr>
              <w:pStyle w:val="ConsPlusNormal"/>
              <w:jc w:val="center"/>
            </w:pPr>
            <w:r>
              <w:t>5</w:t>
            </w:r>
          </w:p>
        </w:tc>
        <w:tc>
          <w:tcPr>
            <w:tcW w:w="1531" w:type="dxa"/>
            <w:tcBorders>
              <w:top w:val="single" w:sz="4" w:space="0" w:color="auto"/>
              <w:bottom w:val="single" w:sz="4" w:space="0" w:color="auto"/>
            </w:tcBorders>
            <w:vAlign w:val="center"/>
          </w:tcPr>
          <w:p w:rsidR="00D3163F" w:rsidRDefault="00D3163F">
            <w:pPr>
              <w:pStyle w:val="ConsPlusNormal"/>
              <w:jc w:val="center"/>
            </w:pPr>
            <w:r>
              <w:t>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D3163F" w:rsidRDefault="00D3163F">
            <w:pPr>
              <w:pStyle w:val="ConsPlusNormal"/>
            </w:pPr>
            <w:r>
              <w:t>Всего</w:t>
            </w:r>
          </w:p>
        </w:tc>
        <w:tc>
          <w:tcPr>
            <w:tcW w:w="567" w:type="dxa"/>
            <w:tcBorders>
              <w:top w:val="single" w:sz="4" w:space="0" w:color="auto"/>
              <w:left w:val="nil"/>
              <w:bottom w:val="nil"/>
              <w:right w:val="nil"/>
            </w:tcBorders>
            <w:vAlign w:val="bottom"/>
          </w:tcPr>
          <w:p w:rsidR="00D3163F" w:rsidRDefault="00D3163F">
            <w:pPr>
              <w:pStyle w:val="ConsPlusNormal"/>
            </w:pPr>
          </w:p>
        </w:tc>
        <w:tc>
          <w:tcPr>
            <w:tcW w:w="567" w:type="dxa"/>
            <w:tcBorders>
              <w:top w:val="single" w:sz="4" w:space="0" w:color="auto"/>
              <w:left w:val="nil"/>
              <w:bottom w:val="nil"/>
              <w:right w:val="nil"/>
            </w:tcBorders>
            <w:vAlign w:val="bottom"/>
          </w:tcPr>
          <w:p w:rsidR="00D3163F" w:rsidRDefault="00D3163F">
            <w:pPr>
              <w:pStyle w:val="ConsPlusNormal"/>
            </w:pPr>
          </w:p>
        </w:tc>
        <w:tc>
          <w:tcPr>
            <w:tcW w:w="1644" w:type="dxa"/>
            <w:tcBorders>
              <w:top w:val="single" w:sz="4" w:space="0" w:color="auto"/>
              <w:left w:val="nil"/>
              <w:bottom w:val="nil"/>
              <w:right w:val="nil"/>
            </w:tcBorders>
            <w:vAlign w:val="bottom"/>
          </w:tcPr>
          <w:p w:rsidR="00D3163F" w:rsidRDefault="00D3163F">
            <w:pPr>
              <w:pStyle w:val="ConsPlusNormal"/>
            </w:pPr>
          </w:p>
        </w:tc>
        <w:tc>
          <w:tcPr>
            <w:tcW w:w="680" w:type="dxa"/>
            <w:tcBorders>
              <w:top w:val="single" w:sz="4" w:space="0" w:color="auto"/>
              <w:left w:val="nil"/>
              <w:bottom w:val="nil"/>
              <w:right w:val="nil"/>
            </w:tcBorders>
            <w:vAlign w:val="bottom"/>
          </w:tcPr>
          <w:p w:rsidR="00D3163F" w:rsidRDefault="00D3163F">
            <w:pPr>
              <w:pStyle w:val="ConsPlusNormal"/>
            </w:pPr>
          </w:p>
        </w:tc>
        <w:tc>
          <w:tcPr>
            <w:tcW w:w="1531" w:type="dxa"/>
            <w:tcBorders>
              <w:top w:val="single" w:sz="4" w:space="0" w:color="auto"/>
              <w:left w:val="nil"/>
              <w:bottom w:val="nil"/>
              <w:right w:val="nil"/>
            </w:tcBorders>
            <w:vAlign w:val="bottom"/>
          </w:tcPr>
          <w:p w:rsidR="00D3163F" w:rsidRDefault="00D3163F">
            <w:pPr>
              <w:pStyle w:val="ConsPlusNormal"/>
              <w:jc w:val="center"/>
            </w:pPr>
            <w:r>
              <w:t>7581710,5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Общегосударственные вопросы</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pP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-2386079,9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5697,7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6"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7"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w:t>
            </w:r>
            <w:r w:rsidR="00D3163F">
              <w:lastRenderedPageBreak/>
              <w:t>туризма"</w:t>
            </w:r>
          </w:p>
        </w:tc>
        <w:tc>
          <w:tcPr>
            <w:tcW w:w="567" w:type="dxa"/>
            <w:tcBorders>
              <w:top w:val="nil"/>
              <w:left w:val="nil"/>
              <w:bottom w:val="nil"/>
              <w:right w:val="nil"/>
            </w:tcBorders>
            <w:vAlign w:val="bottom"/>
          </w:tcPr>
          <w:p w:rsidR="00D3163F" w:rsidRDefault="00D3163F">
            <w:pPr>
              <w:pStyle w:val="ConsPlusNormal"/>
              <w:jc w:val="center"/>
            </w:pPr>
            <w:r>
              <w:lastRenderedPageBreak/>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"Развитие архивного дела"</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Ц410400000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516,8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516,8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8"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9" w:history="1">
              <w:r>
                <w:rPr>
                  <w:color w:val="0000FF"/>
                </w:rPr>
                <w:t>программы</w:t>
              </w:r>
            </w:hyperlink>
            <w:r>
              <w:t xml:space="preserve">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осуществление деятельности по опеке и попечительству</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Ц7Э0111990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Ц7Э0111990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Ц7Э0111990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0"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1" w:history="1">
              <w:r>
                <w:rPr>
                  <w:color w:val="0000FF"/>
                </w:rPr>
                <w:t>программы</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3163F" w:rsidRDefault="00D3163F">
            <w:pPr>
              <w:pStyle w:val="ConsPlusNormal"/>
              <w:jc w:val="center"/>
            </w:pPr>
            <w:r>
              <w:lastRenderedPageBreak/>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4385,8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4385,8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Судебная система</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1072,8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2"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1072,8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3"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1072,8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Ч540100000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1072,8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Организационное обеспечение деятельности мировых судей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809,6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696,0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696,0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113,6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531" w:type="dxa"/>
            <w:tcBorders>
              <w:top w:val="nil"/>
              <w:left w:val="nil"/>
              <w:bottom w:val="nil"/>
              <w:right w:val="nil"/>
            </w:tcBorders>
            <w:vAlign w:val="bottom"/>
          </w:tcPr>
          <w:p w:rsidR="00D3163F" w:rsidRDefault="00D3163F">
            <w:pPr>
              <w:pStyle w:val="ConsPlusNormal"/>
              <w:jc w:val="center"/>
            </w:pPr>
            <w:r>
              <w:t>113,6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надлежащих условий для размещения судебных участков мировых судей</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Ч540117880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263,2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Ч540117880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263,2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Ч540117880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263,2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деятельности финансовых, налоговых и таможенных органов и </w:t>
            </w:r>
            <w:r>
              <w:lastRenderedPageBreak/>
              <w:t>органов финансового (финансово-бюджетного) надзора</w:t>
            </w:r>
          </w:p>
        </w:tc>
        <w:tc>
          <w:tcPr>
            <w:tcW w:w="567" w:type="dxa"/>
            <w:tcBorders>
              <w:top w:val="nil"/>
              <w:left w:val="nil"/>
              <w:bottom w:val="nil"/>
              <w:right w:val="nil"/>
            </w:tcBorders>
            <w:vAlign w:val="bottom"/>
          </w:tcPr>
          <w:p w:rsidR="00D3163F" w:rsidRDefault="00D3163F">
            <w:pPr>
              <w:pStyle w:val="ConsPlusNormal"/>
              <w:jc w:val="center"/>
            </w:pPr>
            <w:r>
              <w:lastRenderedPageBreak/>
              <w:t>01</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 xml:space="preserve">Государственная </w:t>
            </w:r>
            <w:hyperlink r:id="rId14"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5"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Ч4Э0000000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Ч4Э0100000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проведения выборов и референдумов</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6"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7" w:history="1">
              <w:r>
                <w:rPr>
                  <w:color w:val="0000FF"/>
                </w:rPr>
                <w:t>программы</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531"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531"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Резервные фонды</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11</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-2451628,6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8"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11</w:t>
            </w:r>
          </w:p>
        </w:tc>
        <w:tc>
          <w:tcPr>
            <w:tcW w:w="1644"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-2451628,6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9"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11</w:t>
            </w:r>
          </w:p>
        </w:tc>
        <w:tc>
          <w:tcPr>
            <w:tcW w:w="1644"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-2451628,6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11</w:t>
            </w:r>
          </w:p>
        </w:tc>
        <w:tc>
          <w:tcPr>
            <w:tcW w:w="1644" w:type="dxa"/>
            <w:tcBorders>
              <w:top w:val="nil"/>
              <w:left w:val="nil"/>
              <w:bottom w:val="nil"/>
              <w:right w:val="nil"/>
            </w:tcBorders>
            <w:vAlign w:val="bottom"/>
          </w:tcPr>
          <w:p w:rsidR="00D3163F" w:rsidRDefault="00D3163F">
            <w:pPr>
              <w:pStyle w:val="ConsPlusNormal"/>
              <w:jc w:val="center"/>
            </w:pPr>
            <w:r>
              <w:t>Ч410100000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-2451628,6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Резервный фонд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11</w:t>
            </w:r>
          </w:p>
        </w:tc>
        <w:tc>
          <w:tcPr>
            <w:tcW w:w="1644" w:type="dxa"/>
            <w:tcBorders>
              <w:top w:val="nil"/>
              <w:left w:val="nil"/>
              <w:bottom w:val="nil"/>
              <w:right w:val="nil"/>
            </w:tcBorders>
            <w:vAlign w:val="bottom"/>
          </w:tcPr>
          <w:p w:rsidR="00D3163F" w:rsidRDefault="00D3163F">
            <w:pPr>
              <w:pStyle w:val="ConsPlusNormal"/>
              <w:jc w:val="center"/>
            </w:pPr>
            <w:r>
              <w:t>Ч410113431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-2451628,6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11</w:t>
            </w:r>
          </w:p>
        </w:tc>
        <w:tc>
          <w:tcPr>
            <w:tcW w:w="1644" w:type="dxa"/>
            <w:tcBorders>
              <w:top w:val="nil"/>
              <w:left w:val="nil"/>
              <w:bottom w:val="nil"/>
              <w:right w:val="nil"/>
            </w:tcBorders>
            <w:vAlign w:val="bottom"/>
          </w:tcPr>
          <w:p w:rsidR="00D3163F" w:rsidRDefault="00D3163F">
            <w:pPr>
              <w:pStyle w:val="ConsPlusNormal"/>
              <w:jc w:val="center"/>
            </w:pPr>
            <w:r>
              <w:t>Ч410113431</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-2451628,6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Резервные средства</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11</w:t>
            </w:r>
          </w:p>
        </w:tc>
        <w:tc>
          <w:tcPr>
            <w:tcW w:w="1644" w:type="dxa"/>
            <w:tcBorders>
              <w:top w:val="nil"/>
              <w:left w:val="nil"/>
              <w:bottom w:val="nil"/>
              <w:right w:val="nil"/>
            </w:tcBorders>
            <w:vAlign w:val="bottom"/>
          </w:tcPr>
          <w:p w:rsidR="00D3163F" w:rsidRDefault="00D3163F">
            <w:pPr>
              <w:pStyle w:val="ConsPlusNormal"/>
              <w:jc w:val="center"/>
            </w:pPr>
            <w:r>
              <w:t>Ч410113431</w:t>
            </w:r>
          </w:p>
        </w:tc>
        <w:tc>
          <w:tcPr>
            <w:tcW w:w="680" w:type="dxa"/>
            <w:tcBorders>
              <w:top w:val="nil"/>
              <w:left w:val="nil"/>
              <w:bottom w:val="nil"/>
              <w:right w:val="nil"/>
            </w:tcBorders>
            <w:vAlign w:val="bottom"/>
          </w:tcPr>
          <w:p w:rsidR="00D3163F" w:rsidRDefault="00D3163F">
            <w:pPr>
              <w:pStyle w:val="ConsPlusNormal"/>
              <w:jc w:val="center"/>
            </w:pPr>
            <w:r>
              <w:t>870</w:t>
            </w:r>
          </w:p>
        </w:tc>
        <w:tc>
          <w:tcPr>
            <w:tcW w:w="1531" w:type="dxa"/>
            <w:tcBorders>
              <w:top w:val="nil"/>
              <w:left w:val="nil"/>
              <w:bottom w:val="nil"/>
              <w:right w:val="nil"/>
            </w:tcBorders>
            <w:vAlign w:val="bottom"/>
          </w:tcPr>
          <w:p w:rsidR="00D3163F" w:rsidRDefault="00D3163F">
            <w:pPr>
              <w:pStyle w:val="ConsPlusNormal"/>
              <w:jc w:val="center"/>
            </w:pPr>
            <w:r>
              <w:t>-2451628,6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58448,2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0" w:history="1">
              <w:r>
                <w:rPr>
                  <w:color w:val="0000FF"/>
                </w:rPr>
                <w:t>программа</w:t>
              </w:r>
            </w:hyperlink>
            <w:r>
              <w:t xml:space="preserve"> Чувашской Республики "Развитие земельных и имущественных отношений"</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А400000000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1353,0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1" w:history="1">
              <w:r w:rsidR="00D3163F">
                <w:rPr>
                  <w:color w:val="0000FF"/>
                </w:rPr>
                <w:t>Подпрограмма</w:t>
              </w:r>
            </w:hyperlink>
            <w:r w:rsidR="00D3163F">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А410000000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-640,3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А410200000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-640,3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А410216120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991,7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А410216120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991,7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А410216120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991,7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А410217590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-1632,0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А410217590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-1632,0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А410217590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-1632,0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2" w:history="1">
              <w:r w:rsidR="00D3163F">
                <w:rPr>
                  <w:color w:val="0000FF"/>
                </w:rPr>
                <w:t>Подпрограмма</w:t>
              </w:r>
            </w:hyperlink>
            <w:r w:rsidR="00D3163F">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А420000000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1993,3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"Эффективное управление государственным имуществом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А420200000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1993,3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А420213620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1993,3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А420213620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1993,3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Исполнение судебных актов</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А420213620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531" w:type="dxa"/>
            <w:tcBorders>
              <w:top w:val="nil"/>
              <w:left w:val="nil"/>
              <w:bottom w:val="nil"/>
              <w:right w:val="nil"/>
            </w:tcBorders>
            <w:vAlign w:val="bottom"/>
          </w:tcPr>
          <w:p w:rsidR="00D3163F" w:rsidRDefault="00D3163F">
            <w:pPr>
              <w:pStyle w:val="ConsPlusNormal"/>
              <w:jc w:val="center"/>
            </w:pPr>
            <w:r>
              <w:t>1993,3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3"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9015,7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4" w:history="1">
              <w:r w:rsidR="00D3163F">
                <w:rPr>
                  <w:color w:val="0000FF"/>
                </w:rPr>
                <w:t>Подпрограмма</w:t>
              </w:r>
            </w:hyperlink>
            <w:r w:rsidR="00D3163F">
              <w:t xml:space="preserve"> "Развитие культуры в </w:t>
            </w:r>
            <w:r w:rsidR="00D3163F">
              <w:lastRenderedPageBreak/>
              <w:t>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lastRenderedPageBreak/>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9015,7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4847,7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архивов</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Ц411114810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4847,7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Ц411114810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4847,7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Ц411114810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4847,7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4168,0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проведение празднования на федеральном уровне памятных дат субъектов Российской Федерации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Ц4114А5090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Ц4114А5090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Ц4114А5090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5" w:history="1">
              <w:r>
                <w:rPr>
                  <w:color w:val="0000FF"/>
                </w:rPr>
                <w:t>программа</w:t>
              </w:r>
            </w:hyperlink>
            <w:r>
              <w:t xml:space="preserve"> Чувашской Республики "Содействие занятости населения"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6" w:history="1">
              <w:r>
                <w:rPr>
                  <w:color w:val="0000FF"/>
                </w:rPr>
                <w:t>программы</w:t>
              </w:r>
            </w:hyperlink>
            <w:r>
              <w:t xml:space="preserve"> Чувашской Республики "Содействие занятости </w:t>
            </w:r>
            <w:r>
              <w:lastRenderedPageBreak/>
              <w:t>населения"</w:t>
            </w:r>
          </w:p>
        </w:tc>
        <w:tc>
          <w:tcPr>
            <w:tcW w:w="567" w:type="dxa"/>
            <w:tcBorders>
              <w:top w:val="nil"/>
              <w:left w:val="nil"/>
              <w:bottom w:val="nil"/>
              <w:right w:val="nil"/>
            </w:tcBorders>
            <w:vAlign w:val="bottom"/>
          </w:tcPr>
          <w:p w:rsidR="00D3163F" w:rsidRDefault="00D3163F">
            <w:pPr>
              <w:pStyle w:val="ConsPlusNormal"/>
              <w:jc w:val="center"/>
            </w:pPr>
            <w:r>
              <w:lastRenderedPageBreak/>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Ц6Э0000000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Ц6Э0100000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КУ "Централизованная бухгалтерия" Минтруда Чувашии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805,0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805,0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7"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8" w:history="1">
              <w:r>
                <w:rPr>
                  <w:color w:val="0000FF"/>
                </w:rPr>
                <w:t>программы</w:t>
              </w:r>
            </w:hyperlink>
            <w:r>
              <w:t xml:space="preserve">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Ц7Э0000000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Ц7Э0100000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43,0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43,0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9" w:history="1">
              <w:r>
                <w:rPr>
                  <w:color w:val="0000FF"/>
                </w:rPr>
                <w:t>программа</w:t>
              </w:r>
            </w:hyperlink>
            <w:r>
              <w:t xml:space="preserve">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30" w:history="1">
              <w:r>
                <w:rPr>
                  <w:color w:val="0000FF"/>
                </w:rPr>
                <w:t>программы</w:t>
              </w:r>
            </w:hyperlink>
            <w:r>
              <w:t xml:space="preserve">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Ч1Э0000000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Ч1Э0100000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49,5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49,5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1"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5742,4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32"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-4329,7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условий для реализации иных функций в сфере государственного управления"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Ч540600000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-4329,7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выполнения прочих функций в сфере государственного управления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Ч540615200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-4329,7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Ч540615200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-4329,7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Ч540615200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-4329,7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33" w:history="1">
              <w:r>
                <w:rPr>
                  <w:color w:val="0000FF"/>
                </w:rPr>
                <w:t>программы</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10072,1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10072,1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957,8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957,8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957,8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(оказание услуг) государственных учреждений</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9114,3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9114,3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lastRenderedPageBreak/>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9114,3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 xml:space="preserve">Государственная </w:t>
            </w:r>
            <w:hyperlink r:id="rId34"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41439,6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35" w:history="1">
              <w:r w:rsidR="00D3163F">
                <w:rPr>
                  <w:color w:val="0000FF"/>
                </w:rPr>
                <w:t>Подпрограмма</w:t>
              </w:r>
            </w:hyperlink>
            <w:r w:rsidR="00D3163F">
              <w:t xml:space="preserve"> "Развитие информационных технологий"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15362,2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электронного правительства"</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13637,2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модернизация и эксплуатация системы электронного документооборота в Чувашской Республике</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Ч610113220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Ч610113220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Ч610113220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Ч610113240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Ч610113240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Ч610113240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13668,3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13668,3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13668,3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Ч610214890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Ч610214890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295,0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Ч610214890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295,0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модернизация и эксплуатация сервисов и подсистем Геоинформационного портала Чувашской Республики, интеграция подсистем и сервисов Геоинформационного портала Чувашской Республики с другими информационными и геоинформационными системами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Ч610319900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Ч610319900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1430,0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Ч610319900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1430,0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36" w:history="1">
              <w:r w:rsidR="00D3163F">
                <w:rPr>
                  <w:color w:val="0000FF"/>
                </w:rPr>
                <w:t>Подпрограмма</w:t>
              </w:r>
            </w:hyperlink>
            <w:r w:rsidR="00D3163F">
              <w:t xml:space="preserve"> "Информационная </w:t>
            </w:r>
            <w:r w:rsidR="00D3163F">
              <w:lastRenderedPageBreak/>
              <w:t>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3163F" w:rsidRDefault="00D3163F">
            <w:pPr>
              <w:pStyle w:val="ConsPlusNormal"/>
              <w:jc w:val="center"/>
            </w:pPr>
            <w:r>
              <w:lastRenderedPageBreak/>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26157,4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26157,4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Республиканского центра обработки данных</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3969,0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3969,0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3969,0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22188,4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22188,4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22188,4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37" w:history="1">
              <w:r w:rsidR="00D3163F">
                <w:rPr>
                  <w:color w:val="0000FF"/>
                </w:rPr>
                <w:t>Подпрограмма</w:t>
              </w:r>
            </w:hyperlink>
            <w:r w:rsidR="00D3163F">
              <w:t xml:space="preserve"> "Информационная безопасность"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Ч630000000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"Информационная безопасность"</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Ч63D400000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01</w:t>
            </w:r>
          </w:p>
        </w:tc>
        <w:tc>
          <w:tcPr>
            <w:tcW w:w="567" w:type="dxa"/>
            <w:tcBorders>
              <w:top w:val="nil"/>
              <w:left w:val="nil"/>
              <w:bottom w:val="nil"/>
              <w:right w:val="nil"/>
            </w:tcBorders>
            <w:vAlign w:val="bottom"/>
          </w:tcPr>
          <w:p w:rsidR="00D3163F" w:rsidRDefault="00D3163F">
            <w:pPr>
              <w:pStyle w:val="ConsPlusNormal"/>
              <w:jc w:val="center"/>
            </w:pPr>
            <w:r>
              <w:t>13</w:t>
            </w:r>
          </w:p>
        </w:tc>
        <w:tc>
          <w:tcPr>
            <w:tcW w:w="1644"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Национальная безопасность и правоохранительная деятельность</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pP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76863,0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Органы юстиции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38"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39"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Ч540200000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0"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-438,8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-438,8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438,8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Субвенции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531" w:type="dxa"/>
            <w:tcBorders>
              <w:top w:val="nil"/>
              <w:left w:val="nil"/>
              <w:bottom w:val="nil"/>
              <w:right w:val="nil"/>
            </w:tcBorders>
            <w:vAlign w:val="bottom"/>
          </w:tcPr>
          <w:p w:rsidR="00D3163F" w:rsidRDefault="00D3163F">
            <w:pPr>
              <w:pStyle w:val="ConsPlusNormal"/>
              <w:jc w:val="center"/>
            </w:pPr>
            <w:r>
              <w:t>438,8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29270,2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41"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42"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4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29259,0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44" w:history="1">
              <w:r w:rsidR="00D3163F">
                <w:rPr>
                  <w:color w:val="0000FF"/>
                </w:rPr>
                <w:t>Подпрограмма</w:t>
              </w:r>
            </w:hyperlink>
            <w:r w:rsidR="00D3163F">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13029,4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Ц810200000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9587,4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КУ "Чувашская республиканская поисково-спасательная служба" МЧС Чувашии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9587,4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3163F" w:rsidRDefault="00D3163F">
            <w:pPr>
              <w:pStyle w:val="ConsPlusNormal"/>
              <w:jc w:val="center"/>
            </w:pPr>
            <w:r>
              <w:lastRenderedPageBreak/>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531" w:type="dxa"/>
            <w:tcBorders>
              <w:top w:val="nil"/>
              <w:left w:val="nil"/>
              <w:bottom w:val="nil"/>
              <w:right w:val="nil"/>
            </w:tcBorders>
            <w:vAlign w:val="bottom"/>
          </w:tcPr>
          <w:p w:rsidR="00D3163F" w:rsidRDefault="00D3163F">
            <w:pPr>
              <w:pStyle w:val="ConsPlusNormal"/>
              <w:jc w:val="center"/>
            </w:pPr>
            <w:r>
              <w:t>5077,8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Расходы на выплаты персоналу казенных учреждений</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531" w:type="dxa"/>
            <w:tcBorders>
              <w:top w:val="nil"/>
              <w:left w:val="nil"/>
              <w:bottom w:val="nil"/>
              <w:right w:val="nil"/>
            </w:tcBorders>
            <w:vAlign w:val="bottom"/>
          </w:tcPr>
          <w:p w:rsidR="00D3163F" w:rsidRDefault="00D3163F">
            <w:pPr>
              <w:pStyle w:val="ConsPlusNormal"/>
              <w:jc w:val="center"/>
            </w:pPr>
            <w:r>
              <w:t>5077,8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4509,6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4509,6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Ц810400000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3442,0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материально-технической базы МЧС Чувашии и подведомственных ему учреждений</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3442,0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3442,0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3442,0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45" w:history="1">
              <w:r w:rsidR="00D3163F">
                <w:rPr>
                  <w:color w:val="0000FF"/>
                </w:rPr>
                <w:t>Подпрограмма</w:t>
              </w:r>
            </w:hyperlink>
            <w:r w:rsidR="00D3163F">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Ц850000000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15812,1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Ц850100000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10812,1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Развитие системы обеспечения вызова экстренных оперативных служб по единому номеру "112" на территории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Ц850112510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10812,1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Ц850112510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10812,1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Ц850112510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10812,1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безопасности населения и муниципальной (коммунальной) инфраструктуры"</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Ц850200000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Разработка технического проекта создания и внедрения опытных участков аппаратно-программного комплекса "Безопасный город" на территории пилотных муниципальных образований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Ц850219720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Ц850219720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Ц850219720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46"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417,5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417,5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КУ "Служба обеспечения мероприятий гражданской защиты" МЧС Чувашии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397,9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397,9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397,9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пожарной безопасности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47592,8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47"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47592,8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48" w:history="1">
              <w:r w:rsidR="00D3163F">
                <w:rPr>
                  <w:color w:val="0000FF"/>
                </w:rPr>
                <w:t>Подпрограмма</w:t>
              </w:r>
            </w:hyperlink>
            <w:r w:rsidR="00D3163F">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Ц810000000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47592,8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Ц810100000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23629,6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КУ "Чувашская республиканская противопожарная служба" МЧС Чувашии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23629,6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531" w:type="dxa"/>
            <w:tcBorders>
              <w:top w:val="nil"/>
              <w:left w:val="nil"/>
              <w:bottom w:val="nil"/>
              <w:right w:val="nil"/>
            </w:tcBorders>
            <w:vAlign w:val="bottom"/>
          </w:tcPr>
          <w:p w:rsidR="00D3163F" w:rsidRDefault="00D3163F">
            <w:pPr>
              <w:pStyle w:val="ConsPlusNormal"/>
              <w:jc w:val="center"/>
            </w:pPr>
            <w:r>
              <w:t>23201,6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531" w:type="dxa"/>
            <w:tcBorders>
              <w:top w:val="nil"/>
              <w:left w:val="nil"/>
              <w:bottom w:val="nil"/>
              <w:right w:val="nil"/>
            </w:tcBorders>
            <w:vAlign w:val="bottom"/>
          </w:tcPr>
          <w:p w:rsidR="00D3163F" w:rsidRDefault="00D3163F">
            <w:pPr>
              <w:pStyle w:val="ConsPlusNormal"/>
              <w:jc w:val="center"/>
            </w:pPr>
            <w:r>
              <w:t>23201,6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428,0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lastRenderedPageBreak/>
              <w:t>03</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428,0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Ц810900000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23963,2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материально-технической базы МЧС Чувашии и подведомственных ему учреждений</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Ц810912480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23963,2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Ц810912480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23963,2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03</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Ц810912480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23963,2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Национальная экономика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pP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977655,1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Общеэкономические вопросы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-1334,4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49"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50"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архивного дела"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216,0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216,0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216,0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216,0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51" w:history="1">
              <w:r>
                <w:rPr>
                  <w:color w:val="0000FF"/>
                </w:rPr>
                <w:t>программа</w:t>
              </w:r>
            </w:hyperlink>
            <w:r>
              <w:t xml:space="preserve"> Чувашской Республики "Содействие занятости населения"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-2109,0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52" w:history="1">
              <w:r w:rsidR="00D3163F">
                <w:rPr>
                  <w:color w:val="0000FF"/>
                </w:rPr>
                <w:t>Подпрограмма</w:t>
              </w:r>
            </w:hyperlink>
            <w:r w:rsidR="00D3163F">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"Поддержка занятости"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Ц61L300000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315,3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Повышение эффективности службы занятости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Ц61L352910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Ц61L352910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9400,0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Ц61L352910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9400,0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Ц61L355690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-9084,7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Ц61L355690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-9084,7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Ц61L355690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-9084,7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19660,5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12078,9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12078,9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4160,5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Стипендии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340</w:t>
            </w:r>
          </w:p>
        </w:tc>
        <w:tc>
          <w:tcPr>
            <w:tcW w:w="1531" w:type="dxa"/>
            <w:tcBorders>
              <w:top w:val="nil"/>
              <w:left w:val="nil"/>
              <w:bottom w:val="nil"/>
              <w:right w:val="nil"/>
            </w:tcBorders>
            <w:vAlign w:val="bottom"/>
          </w:tcPr>
          <w:p w:rsidR="00D3163F" w:rsidRDefault="00D3163F">
            <w:pPr>
              <w:pStyle w:val="ConsPlusNormal"/>
              <w:jc w:val="center"/>
            </w:pPr>
            <w:r>
              <w:t>4160,5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3421,1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3421,1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Переобучение и повышение квалификации женщин в период отпуска по уходу за ребенком в возрасте до трех лет</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-19684,2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-7411,1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-7411,1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-2431,0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Стипендии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340</w:t>
            </w:r>
          </w:p>
        </w:tc>
        <w:tc>
          <w:tcPr>
            <w:tcW w:w="1531" w:type="dxa"/>
            <w:tcBorders>
              <w:top w:val="nil"/>
              <w:left w:val="nil"/>
              <w:bottom w:val="nil"/>
              <w:right w:val="nil"/>
            </w:tcBorders>
            <w:vAlign w:val="bottom"/>
          </w:tcPr>
          <w:p w:rsidR="00D3163F" w:rsidRDefault="00D3163F">
            <w:pPr>
              <w:pStyle w:val="ConsPlusNormal"/>
              <w:jc w:val="center"/>
            </w:pPr>
            <w:r>
              <w:t>-1850,3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531" w:type="dxa"/>
            <w:tcBorders>
              <w:top w:val="nil"/>
              <w:left w:val="nil"/>
              <w:bottom w:val="nil"/>
              <w:right w:val="nil"/>
            </w:tcBorders>
            <w:vAlign w:val="bottom"/>
          </w:tcPr>
          <w:p w:rsidR="00D3163F" w:rsidRDefault="00D3163F">
            <w:pPr>
              <w:pStyle w:val="ConsPlusNormal"/>
              <w:jc w:val="center"/>
            </w:pPr>
            <w:r>
              <w:t>-580,7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-9842,1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-9842,1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"Старшее поколение"</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39026,5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27607,5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27607,5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8418,9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Стипендии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340</w:t>
            </w:r>
          </w:p>
        </w:tc>
        <w:tc>
          <w:tcPr>
            <w:tcW w:w="1531" w:type="dxa"/>
            <w:tcBorders>
              <w:top w:val="nil"/>
              <w:left w:val="nil"/>
              <w:bottom w:val="nil"/>
              <w:right w:val="nil"/>
            </w:tcBorders>
            <w:vAlign w:val="bottom"/>
          </w:tcPr>
          <w:p w:rsidR="00D3163F" w:rsidRDefault="00D3163F">
            <w:pPr>
              <w:pStyle w:val="ConsPlusNormal"/>
              <w:jc w:val="center"/>
            </w:pPr>
            <w:r>
              <w:t>8418,9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2500,1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2500,1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-39157,9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-2084,2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-2084,2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-8418,9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Стипендии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340</w:t>
            </w:r>
          </w:p>
        </w:tc>
        <w:tc>
          <w:tcPr>
            <w:tcW w:w="1531" w:type="dxa"/>
            <w:tcBorders>
              <w:top w:val="nil"/>
              <w:left w:val="nil"/>
              <w:bottom w:val="nil"/>
              <w:right w:val="nil"/>
            </w:tcBorders>
            <w:vAlign w:val="bottom"/>
          </w:tcPr>
          <w:p w:rsidR="00D3163F" w:rsidRDefault="00D3163F">
            <w:pPr>
              <w:pStyle w:val="ConsPlusNormal"/>
              <w:jc w:val="center"/>
            </w:pPr>
            <w:r>
              <w:t>-8418,9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-28654,8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-28654,8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53" w:history="1">
              <w:r>
                <w:rPr>
                  <w:color w:val="0000FF"/>
                </w:rPr>
                <w:t>программы</w:t>
              </w:r>
            </w:hyperlink>
            <w:r>
              <w:t xml:space="preserve"> Чувашской Республики "Содействие занятости населения"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-2269,2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-2269,2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центров занятости населения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-2269,2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531" w:type="dxa"/>
            <w:tcBorders>
              <w:top w:val="nil"/>
              <w:left w:val="nil"/>
              <w:bottom w:val="nil"/>
              <w:right w:val="nil"/>
            </w:tcBorders>
            <w:vAlign w:val="bottom"/>
          </w:tcPr>
          <w:p w:rsidR="00D3163F" w:rsidRDefault="00D3163F">
            <w:pPr>
              <w:pStyle w:val="ConsPlusNormal"/>
              <w:jc w:val="center"/>
            </w:pPr>
            <w:r>
              <w:t>-3247,2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531" w:type="dxa"/>
            <w:tcBorders>
              <w:top w:val="nil"/>
              <w:left w:val="nil"/>
              <w:bottom w:val="nil"/>
              <w:right w:val="nil"/>
            </w:tcBorders>
            <w:vAlign w:val="bottom"/>
          </w:tcPr>
          <w:p w:rsidR="00D3163F" w:rsidRDefault="00D3163F">
            <w:pPr>
              <w:pStyle w:val="ConsPlusNormal"/>
              <w:jc w:val="center"/>
            </w:pPr>
            <w:r>
              <w:t>-3247,2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978,0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978,0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54"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55"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Ч3Э0000000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Ч3Э0100000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5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57"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Ч4Э0000000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Ч4Э0100000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47,0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47,0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58"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59" w:history="1">
              <w:r>
                <w:rPr>
                  <w:color w:val="0000FF"/>
                </w:rPr>
                <w:t>программы</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Ч6Э0000000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Ч6Э0100000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531" w:type="dxa"/>
            <w:tcBorders>
              <w:top w:val="nil"/>
              <w:left w:val="nil"/>
              <w:bottom w:val="nil"/>
              <w:right w:val="nil"/>
            </w:tcBorders>
            <w:vAlign w:val="bottom"/>
          </w:tcPr>
          <w:p w:rsidR="00D3163F" w:rsidRDefault="00D3163F">
            <w:pPr>
              <w:pStyle w:val="ConsPlusNormal"/>
              <w:jc w:val="center"/>
            </w:pPr>
            <w:r>
              <w:t>-17,2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531" w:type="dxa"/>
            <w:tcBorders>
              <w:top w:val="nil"/>
              <w:left w:val="nil"/>
              <w:bottom w:val="nil"/>
              <w:right w:val="nil"/>
            </w:tcBorders>
            <w:vAlign w:val="bottom"/>
          </w:tcPr>
          <w:p w:rsidR="00D3163F" w:rsidRDefault="00D3163F">
            <w:pPr>
              <w:pStyle w:val="ConsPlusNormal"/>
              <w:jc w:val="center"/>
            </w:pPr>
            <w:r>
              <w:t>-17,2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86,6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86,6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60" w:history="1">
              <w:r>
                <w:rPr>
                  <w:color w:val="0000FF"/>
                </w:rPr>
                <w:t>программа</w:t>
              </w:r>
            </w:hyperlink>
            <w:r>
              <w:t xml:space="preserve"> Чувашской Республики "Доступная среда"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61"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Ч810300000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мероприятия по сохранению рабочих мест для инвалидов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Ч810310890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Ч810310890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Ч810310890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Топливно-энергетический комплекс</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140680,0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62" w:history="1">
              <w:r>
                <w:rPr>
                  <w:color w:val="0000FF"/>
                </w:rPr>
                <w:t>программа</w:t>
              </w:r>
            </w:hyperlink>
            <w:r>
              <w:t xml:space="preserve">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Ч200000000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140680,0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63" w:history="1">
              <w:r w:rsidR="00D3163F">
                <w:rPr>
                  <w:color w:val="0000FF"/>
                </w:rPr>
                <w:t>Подпрограмма</w:t>
              </w:r>
            </w:hyperlink>
            <w:r w:rsidR="00D3163F">
              <w:t xml:space="preserve"> "Расширение использования природного газа в качестве моторного топлива" государственной программы Чувашской </w:t>
            </w:r>
            <w:r w:rsidR="00D3163F">
              <w:lastRenderedPageBreak/>
              <w:t>Республики "Развитие транспортной системы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Ч240000000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140680,0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"Перевод техники на использование компримированного природного газа"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Ч240100000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20680,0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Ч240152610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20680,0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Ч240152610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20680,0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Ч240152610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20680,0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сети стационарных автомобильных газонаполнительных компрессорных станций в Чувашской Республике"</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Ч240200000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части затрат на поддержку мероприятий по развитию заправочной инфраструктуры компримированного природного газа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Ч240252610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Ч240252610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120000,0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Ч240252610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120000,0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234096,4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64"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65"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А620000000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А620100000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проектов комплексного обустройства площадок под компактную жилищную застройку на сельских территориях</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А6201R5761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А6201R5761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А6201R5761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66"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67"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6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232036,9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69" w:history="1">
              <w:r w:rsidR="00D3163F">
                <w:rPr>
                  <w:color w:val="0000FF"/>
                </w:rPr>
                <w:t>Подпрограмма</w:t>
              </w:r>
            </w:hyperlink>
            <w:r w:rsidR="00D3163F">
              <w:t xml:space="preserve"> "Техническая и технологическая модернизация, инновационное развитие" государственной программы Чувашской Республики "Развитие сельского </w:t>
            </w:r>
            <w:r w:rsidR="00D3163F">
              <w:lastRenderedPageBreak/>
              <w:t>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Ц950000000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62246,0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"Обновление парка сельскохозяйственной техники"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Ц950100000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62246,0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Ц950160640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62246,0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Ц950160640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62246,0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Ц950160640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62246,0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70" w:history="1">
              <w:r w:rsidR="00D3163F">
                <w:rPr>
                  <w:color w:val="0000FF"/>
                </w:rPr>
                <w:t>Подпрограмма</w:t>
              </w:r>
            </w:hyperlink>
            <w:r w:rsidR="00D3163F">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Ц970000000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10305,6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"Укрепление материально-технической базы бюджетных учреждений ветеринарии"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Ц970300000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10305,6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Оснащение лабораторным оборудованием бюджетных учреждений ветеринарии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Ц970316130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4816,6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Ц970316130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4816,6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Ц970316130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4816,6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Капитальный ремонт учреждений государственной ветеринарной службы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Ц970316140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5489,0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Ц970316140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5489,0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Ц970316140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5489,0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71"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проектов комплексного обустройства площадок под компактную жилищную застройку</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Ц9902R5675</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Ц9902R5675</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Ц9902R5675</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72" w:history="1">
              <w:r w:rsidR="00D3163F">
                <w:rPr>
                  <w:color w:val="0000FF"/>
                </w:rPr>
                <w:t>Подпрограмма</w:t>
              </w:r>
            </w:hyperlink>
            <w:r w:rsidR="00D3163F">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Ц9Б0000000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-51568,8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Ц9Б0100000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-51568,8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мероприятий в области мелиорации земель сельскохозяйственного назначения, не обеспеченных софинансированием из федерального бюджета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Ц9Б0165680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Ц9Б0165680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2700,0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Ц9Б0165680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2700,0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мероприятий в области мелиорации земель сельскохозяйственного назначения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Ц9Б01R5680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-54268,8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Ц9Б01R5680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-54268,8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Ц9Б01R5680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-54268,8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73" w:history="1">
              <w:r w:rsidR="00D3163F">
                <w:rPr>
                  <w:color w:val="0000FF"/>
                </w:rPr>
                <w:t>Подпрограмма</w:t>
              </w:r>
            </w:hyperlink>
            <w:r w:rsidR="00D3163F">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-19321,4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"Поддержание доходности сельскохозяйственных товаропроизводителей"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-24258,8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Ц9И0267480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-24258,8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Ц9И0267480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-24258,8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Ц9И0267480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-24258,8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"Субсидии на стимулирование развития приоритетных подотраслей агропромышленного комплекса и развитие малых форм хозяйствования"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Ц9И0700000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2388,6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Стимулирование развития приоритетных подотраслей агропромышленного комплекса и развитие малых форм хозяйствования </w:t>
            </w:r>
            <w:r>
              <w:lastRenderedPageBreak/>
              <w:t>по направлениям, не обеспечиваемым софинансированием из федерального бюджета</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Ц9И0765020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24180,3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Ц9И0765020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24180,3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Ц9И0765020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24180,3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Стимулирование развития приоритетных подотраслей агропромышленного комплекса и развитие малых форм хозяйствования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Ц9И07R5020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-21791,7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Ц9И07R5020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-21791,7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Ц9И07R5020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-21791,7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"Субсидии на поддержку сельскохозяйственного производства по отдельным подотраслям растениеводства и животноводства"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Ц9И0800000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2548,8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Поддержка сельскохозяйственного производства по отдельным подотраслям растениеводства и животноводства по направлениям, не обеспечиваемым софинансированием из федерального бюджета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Ц9И0865080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24046,9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Ц9И0865080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24046,9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Ц9И0865080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24046,9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Поддержка сельскохозяйственного производства по отдельным подотраслям растениеводства и животноводства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Ц9И08R5080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-21498,1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Ц9И08R5080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-21498,1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Ц9И08R5080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-21498,1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74" w:history="1">
              <w:r w:rsidR="00D3163F">
                <w:rPr>
                  <w:color w:val="0000FF"/>
                </w:rPr>
                <w:t>Подпрограмма</w:t>
              </w:r>
            </w:hyperlink>
            <w:r w:rsidR="00D3163F">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Ц9К0000000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218133,7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"Поддержка инвестиционного кредитования в агропромышленном комплексе"</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Ц9К0100000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254645,7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Ц9К0164330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19838,4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Ц9К0164330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19838,4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Ц9К0164330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19838,4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Ц9К01R4330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234807,3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Ц9К01R4330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234807,3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Ц9К01R4330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234807,3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Ц9К0200000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-36512,0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Ц9К02R5450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-36512,0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Ц9К02R5450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-36512,0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Ц9К02R5450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-36512,0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75" w:history="1">
              <w:r w:rsidR="00D3163F">
                <w:rPr>
                  <w:color w:val="0000FF"/>
                </w:rPr>
                <w:t>Подпрограмма</w:t>
              </w:r>
            </w:hyperlink>
            <w:r w:rsidR="00D3163F">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Ц9Л0000000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11493,9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Ц9Л0200000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11493,9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конкурсов, выставок и ярмарок с участием организаций агропромышленного комплекса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Ц9Л0212660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3293,9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Ц9Л0212660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3293,9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Ц9Л0212660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3293,9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Ц9Л0219580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Ц9Л0219580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Ц9Л0219580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Ц9Л0260210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Ц9Л0260210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5200,0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Ц9Л0260210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5200,0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76" w:history="1">
              <w:r w:rsidR="00D3163F">
                <w:rPr>
                  <w:color w:val="0000FF"/>
                </w:rPr>
                <w:t>Подпрограмма</w:t>
              </w:r>
            </w:hyperlink>
            <w:r w:rsidR="00D3163F">
              <w:t xml:space="preserve"> "Создание системы поддержки фермеров и развитие сельской кооперации"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Ц9Н0000000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"Создание системы поддержки фермеров и развитие сельской кооперации"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Ц9НI700000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системы поддержки фермеров и развитие сельской кооперации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Ц9НI754800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Ц9НI754800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16,2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Ц9НI754800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16,2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77"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2735,2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2735,2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211,2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Прочие выплаты по обязательствам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Ц9Э0113450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Ц9Э0113450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2524,0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Ц9Э0113450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531" w:type="dxa"/>
            <w:tcBorders>
              <w:top w:val="nil"/>
              <w:left w:val="nil"/>
              <w:bottom w:val="nil"/>
              <w:right w:val="nil"/>
            </w:tcBorders>
            <w:vAlign w:val="bottom"/>
          </w:tcPr>
          <w:p w:rsidR="00D3163F" w:rsidRDefault="00D3163F">
            <w:pPr>
              <w:pStyle w:val="ConsPlusNormal"/>
              <w:jc w:val="center"/>
            </w:pPr>
            <w:r>
              <w:t>2524,0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Водное хозяйство</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30701,8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7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30701,8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79" w:history="1">
              <w:r w:rsidR="00D3163F">
                <w:rPr>
                  <w:color w:val="0000FF"/>
                </w:rPr>
                <w:t>Подпрограмма</w:t>
              </w:r>
            </w:hyperlink>
            <w:r w:rsidR="00D3163F">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30701,8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"Строительство защитных сооружений и увеличение пропускной способности водных объектов"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Расчистка русла реки Сура в районе ковшевого водозабора г. Алатырь</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Ч340115470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Ч340115470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27500,0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Ч340115470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27500,0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"Восстановление и экологическая реабилитация водных объектов"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1351,7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Выполнение работ по определению границ зон затопления, подтопления на территории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Ч340215030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983,7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Ч340215030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983,7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Ч340215030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983,7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Экологический мониторинг водных объектов, расположенных на территории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Ч340215580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Ч340215580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Ч340215580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1850,1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Мероприятия в области использования, охраны водных объектов и гидротехнических сооружений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934,0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934,0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934,0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преддекларационного обследования бесхозяйных гидротехнических сооружений, расположенных на территории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Ч340315590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916,0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Ч340315590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916,0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Ч340315590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916,0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Капитальный ремонт гидротехнических сооружений, находящихся в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Ч3403R0160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Ч3403R0160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Ч3403R0160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Лесное хозяйство</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2585,4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80" w:history="1">
              <w:r>
                <w:rPr>
                  <w:color w:val="0000FF"/>
                </w:rPr>
                <w:t>программа</w:t>
              </w:r>
            </w:hyperlink>
            <w:r>
              <w:t xml:space="preserve"> Чувашской Республики "Развитие потенциала природно-сырьевых ресурсов и </w:t>
            </w:r>
            <w:r>
              <w:lastRenderedPageBreak/>
              <w:t>обеспечение экологической безопасности"</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2585,4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81" w:history="1">
              <w:r w:rsidR="00D3163F">
                <w:rPr>
                  <w:color w:val="0000FF"/>
                </w:rPr>
                <w:t>Подпрограмма</w:t>
              </w:r>
            </w:hyperlink>
            <w:r w:rsidR="00D3163F">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2585,4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"Охрана и защита лесов"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3707,5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Ч350151290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3707,5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Ч350151290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3707,5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Ч350151290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3707,5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рационального использования лесов"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Разработка лесохозяйственных регламентов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Ч350215610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Ч350215610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Ч350215610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"Обеспечение реализации </w:t>
            </w:r>
            <w:hyperlink r:id="rId82" w:history="1">
              <w:r>
                <w:rPr>
                  <w:color w:val="0000FF"/>
                </w:rPr>
                <w:t>подпрограммы</w:t>
              </w:r>
            </w:hyperlink>
            <w:r>
              <w:t xml:space="preserve"> "Развитие лесного хозяйства в Чувашской Республике"</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-639,6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-639,6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531" w:type="dxa"/>
            <w:tcBorders>
              <w:top w:val="nil"/>
              <w:left w:val="nil"/>
              <w:bottom w:val="nil"/>
              <w:right w:val="nil"/>
            </w:tcBorders>
            <w:vAlign w:val="bottom"/>
          </w:tcPr>
          <w:p w:rsidR="00D3163F" w:rsidRDefault="00D3163F">
            <w:pPr>
              <w:pStyle w:val="ConsPlusNormal"/>
              <w:jc w:val="center"/>
            </w:pPr>
            <w:r>
              <w:t>-72,0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531" w:type="dxa"/>
            <w:tcBorders>
              <w:top w:val="nil"/>
              <w:left w:val="nil"/>
              <w:bottom w:val="nil"/>
              <w:right w:val="nil"/>
            </w:tcBorders>
            <w:vAlign w:val="bottom"/>
          </w:tcPr>
          <w:p w:rsidR="00D3163F" w:rsidRDefault="00D3163F">
            <w:pPr>
              <w:pStyle w:val="ConsPlusNormal"/>
              <w:jc w:val="center"/>
            </w:pPr>
            <w:r>
              <w:t>-72,0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-567,6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-567,6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"Обеспечение реализации </w:t>
            </w:r>
            <w:hyperlink r:id="rId83"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-982,5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2085,4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2085,4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2085,4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-3067,9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531" w:type="dxa"/>
            <w:tcBorders>
              <w:top w:val="nil"/>
              <w:left w:val="nil"/>
              <w:bottom w:val="nil"/>
              <w:right w:val="nil"/>
            </w:tcBorders>
            <w:vAlign w:val="bottom"/>
          </w:tcPr>
          <w:p w:rsidR="00D3163F" w:rsidRDefault="00D3163F">
            <w:pPr>
              <w:pStyle w:val="ConsPlusNormal"/>
              <w:jc w:val="center"/>
            </w:pPr>
            <w:r>
              <w:t>-62,9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531" w:type="dxa"/>
            <w:tcBorders>
              <w:top w:val="nil"/>
              <w:left w:val="nil"/>
              <w:bottom w:val="nil"/>
              <w:right w:val="nil"/>
            </w:tcBorders>
            <w:vAlign w:val="bottom"/>
          </w:tcPr>
          <w:p w:rsidR="00D3163F" w:rsidRDefault="00D3163F">
            <w:pPr>
              <w:pStyle w:val="ConsPlusNormal"/>
              <w:jc w:val="center"/>
            </w:pPr>
            <w:r>
              <w:t>-62,9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-3005,0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-3005,0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Транспорт</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52470,6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84"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85"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86" w:history="1">
              <w:r>
                <w:rPr>
                  <w:color w:val="0000FF"/>
                </w:rPr>
                <w:t>программа</w:t>
              </w:r>
            </w:hyperlink>
            <w:r>
              <w:t xml:space="preserve">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52465,0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87" w:history="1">
              <w:r w:rsidR="00D3163F">
                <w:rPr>
                  <w:color w:val="0000FF"/>
                </w:rPr>
                <w:t>Подпрограмма</w:t>
              </w:r>
            </w:hyperlink>
            <w:r w:rsidR="00D3163F">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52189,4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автомобильного и городского электрического транспорта"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12230,9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Исполнение судебных актов по возмещению ГУП ЧР "Чувашавтотранс" Минтранса Чувашии потерь, связанных с перевозкой пассажиров по межмуниципальным маршрутам за январь - июль 2018 года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Ч220115540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3021,2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Ч220115540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3021,2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Исполнение судебных актов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Ч220115540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531" w:type="dxa"/>
            <w:tcBorders>
              <w:top w:val="nil"/>
              <w:left w:val="nil"/>
              <w:bottom w:val="nil"/>
              <w:right w:val="nil"/>
            </w:tcBorders>
            <w:vAlign w:val="bottom"/>
          </w:tcPr>
          <w:p w:rsidR="00D3163F" w:rsidRDefault="00D3163F">
            <w:pPr>
              <w:pStyle w:val="ConsPlusNormal"/>
              <w:jc w:val="center"/>
            </w:pPr>
            <w:r>
              <w:t>3021,2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обеспечение передачи в региональную информационную систему навигации информации о месте нахождения транспортных средств, используемых для регулярных перевозок пассажиров по межмуниципальным маршрутам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Ч220115550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Ч220115550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1137,6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Ч220115550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1137,6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Материально-техническое обеспечение пассажирских перевозок</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Ч220118110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Ч220118110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Ч220118110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68,0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перевозок пассажиров по межмуниципальным маршрутам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Ч220160770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8004,1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Ч220160770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8004,1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Ч220160770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8004,1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"Государственная поддержка железнодорожного транспорта"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32158,5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Ч220360440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32158,5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Ч220360440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32158,5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Ч220360440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32158,5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"Организация перевозок пассажиров внутренним водным транспортом по социально значимым маршрутам"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части затрат на приобретение оборудования для обеспечения транспортной безопасности на внутреннем водном транспорте</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Ч220460750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Ч220460750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7800,0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Ч220460750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7800,0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88" w:history="1">
              <w:r>
                <w:rPr>
                  <w:color w:val="0000FF"/>
                </w:rPr>
                <w:t>программы</w:t>
              </w:r>
            </w:hyperlink>
            <w:r>
              <w:t xml:space="preserve">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89,8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89,8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Прочие выплаты по обязательствам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Ч2Э0113450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Ч2Э0113450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Ч2Э0113450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Ч2Э0113450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162,9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Исполнение судебных актов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Ч2Э0113450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531" w:type="dxa"/>
            <w:tcBorders>
              <w:top w:val="nil"/>
              <w:left w:val="nil"/>
              <w:bottom w:val="nil"/>
              <w:right w:val="nil"/>
            </w:tcBorders>
            <w:vAlign w:val="bottom"/>
          </w:tcPr>
          <w:p w:rsidR="00D3163F" w:rsidRDefault="00D3163F">
            <w:pPr>
              <w:pStyle w:val="ConsPlusNormal"/>
              <w:jc w:val="center"/>
            </w:pPr>
            <w:r>
              <w:t>162,9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569084,1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89"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А200000000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90"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А210000000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отдельных мероприятий регионального проекта "Жилье"</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А21F100000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автодорог по улицам N 1, 2, 3, 4, 5 в микрорайоне "Университетский-2" СЗР г. Чебоксары в рамках реализации мероприятий по стимулированию программ развития жилищного строительства субъектов Российской Федерации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А21F15021Б</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А21F15021Б</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А21F15021Б</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91"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577604,7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92"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А620000000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577604,7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А620100000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577604,7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А620116570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253137,6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А620116570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253137,6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А620116570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253137,6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А620116600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150180,0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А620116600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150180,0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А620116600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150180,0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развития транспортной инфраструктуры на сельских территориях</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А6201R3720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174287,1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А6201R3720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174287,1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А6201R3720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174287,1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93"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28410,6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94" w:history="1">
              <w:r w:rsidR="00D3163F">
                <w:rPr>
                  <w:color w:val="0000FF"/>
                </w:rPr>
                <w:t>Подпрограмма</w:t>
              </w:r>
            </w:hyperlink>
            <w:r w:rsidR="00D3163F">
              <w:t xml:space="preserve"> "Туризм"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28410,6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"Развитие </w:t>
            </w:r>
            <w:r>
              <w:lastRenderedPageBreak/>
              <w:t>инфраструктуры туризма в Чувашской Республике"</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Ц440300000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28410,6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Строительство автодороги к Административно-развлекательному комплексу г. Чебоксары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Ц440315750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28410,6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Ц440315750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28410,6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Ц440315750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28410,6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9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-365407,8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96"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-365407,8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-365407,8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Ц990216600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-141280,0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Ц990216600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-141280,0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Ц990216600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-141280,0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развития транспортной инфраструктуры на сельских территориях</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Ц9902R3720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-124127,8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Ц9902R3720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-124127,8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Ц9902R3720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-124127,8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97" w:history="1">
              <w:r>
                <w:rPr>
                  <w:color w:val="0000FF"/>
                </w:rPr>
                <w:t>программа</w:t>
              </w:r>
            </w:hyperlink>
            <w:r>
              <w:t xml:space="preserve">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326498,7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98" w:history="1">
              <w:r w:rsidR="00D3163F">
                <w:rPr>
                  <w:color w:val="0000FF"/>
                </w:rPr>
                <w:t>Подпрограмма</w:t>
              </w:r>
            </w:hyperlink>
            <w:r w:rsidR="00D3163F">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326498,7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условий для реализации подпрограммы в сфере дорожного хозяйства"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4700,4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4700,4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4700,4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4700,4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"Мероприятия, реализуемые с привлечением межбюджетных трансфертов бюджетам другого уровня"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Ч210314181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93254,0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Ч210314181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93254,0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Ч210314181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93254,0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Ч210314182</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-21254,0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Ч210314182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-21254,0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Ч210314182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-21254,0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18981,0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18981,0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1019,0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Исполнение судебных актов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531" w:type="dxa"/>
            <w:tcBorders>
              <w:top w:val="nil"/>
              <w:left w:val="nil"/>
              <w:bottom w:val="nil"/>
              <w:right w:val="nil"/>
            </w:tcBorders>
            <w:vAlign w:val="bottom"/>
          </w:tcPr>
          <w:p w:rsidR="00D3163F" w:rsidRDefault="00D3163F">
            <w:pPr>
              <w:pStyle w:val="ConsPlusNormal"/>
              <w:jc w:val="center"/>
            </w:pPr>
            <w:r>
              <w:t>17,0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531" w:type="dxa"/>
            <w:tcBorders>
              <w:top w:val="nil"/>
              <w:left w:val="nil"/>
              <w:bottom w:val="nil"/>
              <w:right w:val="nil"/>
            </w:tcBorders>
            <w:vAlign w:val="bottom"/>
          </w:tcPr>
          <w:p w:rsidR="00D3163F" w:rsidRDefault="00D3163F">
            <w:pPr>
              <w:pStyle w:val="ConsPlusNormal"/>
              <w:jc w:val="center"/>
            </w:pPr>
            <w:r>
              <w:t>1002,0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Проектирование строительства и </w:t>
            </w:r>
            <w:r>
              <w:lastRenderedPageBreak/>
              <w:t>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Ч210419880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Ч210419880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Ч210419880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"Дорожная сеть"</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125598,3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116092,6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116086,6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116086,6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Исполнение судебных актов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jc w:val="center"/>
            </w:pPr>
            <w:r>
              <w:t>830</w:t>
            </w:r>
          </w:p>
        </w:tc>
        <w:tc>
          <w:tcPr>
            <w:tcW w:w="1531" w:type="dxa"/>
            <w:tcBorders>
              <w:top w:val="nil"/>
              <w:left w:val="nil"/>
              <w:bottom w:val="nil"/>
              <w:right w:val="nil"/>
            </w:tcBorders>
            <w:vAlign w:val="bottom"/>
          </w:tcPr>
          <w:p w:rsidR="00D3163F" w:rsidRDefault="00D3163F">
            <w:pPr>
              <w:pStyle w:val="ConsPlusNormal"/>
              <w:jc w:val="center"/>
            </w:pPr>
            <w:r>
              <w:t>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Ч21R153932</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Ч21R153932</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3500,0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Ч21R153932</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3500,0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w:t>
            </w:r>
            <w:r>
              <w:lastRenderedPageBreak/>
              <w:t>автомобильные дороги"</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Ч21R153933</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6005,7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Ч21R153933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6005,7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Ч21R153933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6005,7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100200,0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Внедрение камер фотовидеофиксации нарушений правил дорожного движения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Ч21R214350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Ч21R214350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Ч21R214350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Ч21R254180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Ч21R254180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Ч21R254180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53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Связь и информатика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99"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00"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"Информационная инфраструктура"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Ч62D200000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Оснащение органов исполнительной власти Чувашской Республики средствами компьютерной техники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Ч62D215100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Ч62D215100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45,4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Ч62D215100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45,4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широкополосного доступа к информационно-телекоммуникационной сети "Интернет" органов исполнительной власти Чувашской Республики и органов местного самоуправления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Ч62D217520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-555,3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Ч62D217520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-555,3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Ч62D217520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-555,3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01" w:history="1">
              <w:r w:rsidR="00D3163F">
                <w:rPr>
                  <w:color w:val="0000FF"/>
                </w:rPr>
                <w:t>Подпрограмма</w:t>
              </w:r>
            </w:hyperlink>
            <w:r w:rsidR="00D3163F">
              <w:t xml:space="preserve"> "Информационная безопасность"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Ч630000000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530,3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"Информационная безопасность"</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Ч63D400000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530,3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152,9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152,9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Переход на использование в деятельности органов исполнительной власти Чувашской Республики и органов местного самоуправления преимущественно отечественного программного обеспечения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Ч63D416630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377,4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Ч63D416630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377,4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10</w:t>
            </w:r>
          </w:p>
        </w:tc>
        <w:tc>
          <w:tcPr>
            <w:tcW w:w="1644" w:type="dxa"/>
            <w:tcBorders>
              <w:top w:val="nil"/>
              <w:left w:val="nil"/>
              <w:bottom w:val="nil"/>
              <w:right w:val="nil"/>
            </w:tcBorders>
            <w:vAlign w:val="bottom"/>
          </w:tcPr>
          <w:p w:rsidR="00D3163F" w:rsidRDefault="00D3163F">
            <w:pPr>
              <w:pStyle w:val="ConsPlusNormal"/>
              <w:jc w:val="center"/>
            </w:pPr>
            <w:r>
              <w:t>Ч63D416630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377,4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Другие вопросы в области национальной экономики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-50649,2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02"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А200000000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03"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А210000000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А210100000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КУ ЧР Служба единого заказчика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А210140670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А210140670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531" w:type="dxa"/>
            <w:tcBorders>
              <w:top w:val="nil"/>
              <w:left w:val="nil"/>
              <w:bottom w:val="nil"/>
              <w:right w:val="nil"/>
            </w:tcBorders>
            <w:vAlign w:val="bottom"/>
          </w:tcPr>
          <w:p w:rsidR="00D3163F" w:rsidRDefault="00D3163F">
            <w:pPr>
              <w:pStyle w:val="ConsPlusNormal"/>
              <w:jc w:val="center"/>
            </w:pPr>
            <w:r>
              <w:t>135,4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А210140670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531" w:type="dxa"/>
            <w:tcBorders>
              <w:top w:val="nil"/>
              <w:left w:val="nil"/>
              <w:bottom w:val="nil"/>
              <w:right w:val="nil"/>
            </w:tcBorders>
            <w:vAlign w:val="bottom"/>
          </w:tcPr>
          <w:p w:rsidR="00D3163F" w:rsidRDefault="00D3163F">
            <w:pPr>
              <w:pStyle w:val="ConsPlusNormal"/>
              <w:jc w:val="center"/>
            </w:pPr>
            <w:r>
              <w:t>135,4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А210140670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А210140670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04"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А600000000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05"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w:t>
            </w:r>
            <w:r w:rsidR="00D3163F">
              <w:lastRenderedPageBreak/>
              <w:t>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А620000000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А620100000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Разработка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А620115330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А620115330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А620115330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06"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-175961,7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07" w:history="1">
              <w:r w:rsidR="00D3163F">
                <w:rPr>
                  <w:color w:val="0000FF"/>
                </w:rPr>
                <w:t>Подпрограмма</w:t>
              </w:r>
            </w:hyperlink>
            <w:r w:rsidR="00D3163F">
              <w:t xml:space="preserve"> "Туризм"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Ц440000000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-175961,7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инфраструктуры туризма в Чувашской Республике"</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Ц440300000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-175961,7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Ц4403R3840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-175961,7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Ц4403R3840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-175961,7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Ц4403R3840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-175961,7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0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09" w:history="1">
              <w:r w:rsidR="00D3163F">
                <w:rPr>
                  <w:color w:val="0000FF"/>
                </w:rPr>
                <w:t>Подпрограмма</w:t>
              </w:r>
            </w:hyperlink>
            <w:r w:rsidR="00D3163F">
              <w:t xml:space="preserve"> "Устойчивое развитие сельских территорий Чувашской </w:t>
            </w:r>
            <w:r w:rsidR="00D3163F">
              <w:lastRenderedPageBreak/>
              <w:t>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Ц990215330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Ц990215330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Ц990215330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10" w:history="1">
              <w:r>
                <w:rPr>
                  <w:color w:val="0000FF"/>
                </w:rPr>
                <w:t>программа</w:t>
              </w:r>
            </w:hyperlink>
            <w:r>
              <w:t xml:space="preserve">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107368,4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11" w:history="1">
              <w:r w:rsidR="00D3163F">
                <w:rPr>
                  <w:color w:val="0000FF"/>
                </w:rPr>
                <w:t>Подпрограмма</w:t>
              </w:r>
            </w:hyperlink>
            <w:r w:rsidR="00D3163F">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104968,4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Ч120500000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"Финансовая поддержка МСП"</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-4961,6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Ч12I455271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-6083,3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Ч12I455271</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-6083,3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Ч12I455271</w:t>
            </w:r>
          </w:p>
        </w:tc>
        <w:tc>
          <w:tcPr>
            <w:tcW w:w="680" w:type="dxa"/>
            <w:tcBorders>
              <w:top w:val="nil"/>
              <w:left w:val="nil"/>
              <w:bottom w:val="nil"/>
              <w:right w:val="nil"/>
            </w:tcBorders>
            <w:vAlign w:val="bottom"/>
          </w:tcPr>
          <w:p w:rsidR="00D3163F" w:rsidRDefault="00D3163F">
            <w:pPr>
              <w:pStyle w:val="ConsPlusNormal"/>
              <w:jc w:val="center"/>
            </w:pPr>
            <w:r>
              <w:t>630</w:t>
            </w:r>
          </w:p>
        </w:tc>
        <w:tc>
          <w:tcPr>
            <w:tcW w:w="1531" w:type="dxa"/>
            <w:tcBorders>
              <w:top w:val="nil"/>
              <w:left w:val="nil"/>
              <w:bottom w:val="nil"/>
              <w:right w:val="nil"/>
            </w:tcBorders>
            <w:vAlign w:val="bottom"/>
          </w:tcPr>
          <w:p w:rsidR="00D3163F" w:rsidRDefault="00D3163F">
            <w:pPr>
              <w:pStyle w:val="ConsPlusNormal"/>
              <w:jc w:val="center"/>
            </w:pPr>
            <w:r>
              <w:t>-6083,3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Ч12I455278</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1121,7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Ч12I455278</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1121,7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Ч12I455278</w:t>
            </w:r>
          </w:p>
        </w:tc>
        <w:tc>
          <w:tcPr>
            <w:tcW w:w="680" w:type="dxa"/>
            <w:tcBorders>
              <w:top w:val="nil"/>
              <w:left w:val="nil"/>
              <w:bottom w:val="nil"/>
              <w:right w:val="nil"/>
            </w:tcBorders>
            <w:vAlign w:val="bottom"/>
          </w:tcPr>
          <w:p w:rsidR="00D3163F" w:rsidRDefault="00D3163F">
            <w:pPr>
              <w:pStyle w:val="ConsPlusNormal"/>
              <w:jc w:val="center"/>
            </w:pPr>
            <w:r>
              <w:t>630</w:t>
            </w:r>
          </w:p>
        </w:tc>
        <w:tc>
          <w:tcPr>
            <w:tcW w:w="1531" w:type="dxa"/>
            <w:tcBorders>
              <w:top w:val="nil"/>
              <w:left w:val="nil"/>
              <w:bottom w:val="nil"/>
              <w:right w:val="nil"/>
            </w:tcBorders>
            <w:vAlign w:val="bottom"/>
          </w:tcPr>
          <w:p w:rsidR="00D3163F" w:rsidRDefault="00D3163F">
            <w:pPr>
              <w:pStyle w:val="ConsPlusNormal"/>
              <w:jc w:val="center"/>
            </w:pPr>
            <w:r>
              <w:t>1121,7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"Акселерация"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105559,6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деятельности центра "Мой бизнес", объединяющего организации инфраструктуры поддержки субъектов </w:t>
            </w:r>
            <w:r>
              <w:lastRenderedPageBreak/>
              <w:t>малого и среднего предпринимательства на одной площадке</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Ч12I515490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597,4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Ч12I515490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597,4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Ч12I515490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531" w:type="dxa"/>
            <w:tcBorders>
              <w:top w:val="nil"/>
              <w:left w:val="nil"/>
              <w:bottom w:val="nil"/>
              <w:right w:val="nil"/>
            </w:tcBorders>
            <w:vAlign w:val="bottom"/>
          </w:tcPr>
          <w:p w:rsidR="00D3163F" w:rsidRDefault="00D3163F">
            <w:pPr>
              <w:pStyle w:val="ConsPlusNormal"/>
              <w:jc w:val="center"/>
            </w:pPr>
            <w:r>
              <w:t>597,4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Республиканского бизнес-инкубатора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Ч12I540530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17644,0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Ч12I540530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17644,0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Ч12I540530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17644,0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Ч12I555273</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-8461,1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Ч12I555273</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-8461,1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Ч12I555273</w:t>
            </w:r>
          </w:p>
        </w:tc>
        <w:tc>
          <w:tcPr>
            <w:tcW w:w="680" w:type="dxa"/>
            <w:tcBorders>
              <w:top w:val="nil"/>
              <w:left w:val="nil"/>
              <w:bottom w:val="nil"/>
              <w:right w:val="nil"/>
            </w:tcBorders>
            <w:vAlign w:val="bottom"/>
          </w:tcPr>
          <w:p w:rsidR="00D3163F" w:rsidRDefault="00D3163F">
            <w:pPr>
              <w:pStyle w:val="ConsPlusNormal"/>
              <w:jc w:val="center"/>
            </w:pPr>
            <w:r>
              <w:t>630</w:t>
            </w:r>
          </w:p>
        </w:tc>
        <w:tc>
          <w:tcPr>
            <w:tcW w:w="1531" w:type="dxa"/>
            <w:tcBorders>
              <w:top w:val="nil"/>
              <w:left w:val="nil"/>
              <w:bottom w:val="nil"/>
              <w:right w:val="nil"/>
            </w:tcBorders>
            <w:vAlign w:val="bottom"/>
          </w:tcPr>
          <w:p w:rsidR="00D3163F" w:rsidRDefault="00D3163F">
            <w:pPr>
              <w:pStyle w:val="ConsPlusNormal"/>
              <w:jc w:val="center"/>
            </w:pPr>
            <w:r>
              <w:t>-8461,1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Ч12I555274</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29387,9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Ч12I555274</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29387,9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Ч12I555274</w:t>
            </w:r>
          </w:p>
        </w:tc>
        <w:tc>
          <w:tcPr>
            <w:tcW w:w="680" w:type="dxa"/>
            <w:tcBorders>
              <w:top w:val="nil"/>
              <w:left w:val="nil"/>
              <w:bottom w:val="nil"/>
              <w:right w:val="nil"/>
            </w:tcBorders>
            <w:vAlign w:val="bottom"/>
          </w:tcPr>
          <w:p w:rsidR="00D3163F" w:rsidRDefault="00D3163F">
            <w:pPr>
              <w:pStyle w:val="ConsPlusNormal"/>
              <w:jc w:val="center"/>
            </w:pPr>
            <w:r>
              <w:t>630</w:t>
            </w:r>
          </w:p>
        </w:tc>
        <w:tc>
          <w:tcPr>
            <w:tcW w:w="1531" w:type="dxa"/>
            <w:tcBorders>
              <w:top w:val="nil"/>
              <w:left w:val="nil"/>
              <w:bottom w:val="nil"/>
              <w:right w:val="nil"/>
            </w:tcBorders>
            <w:vAlign w:val="bottom"/>
          </w:tcPr>
          <w:p w:rsidR="00D3163F" w:rsidRDefault="00D3163F">
            <w:pPr>
              <w:pStyle w:val="ConsPlusNormal"/>
              <w:jc w:val="center"/>
            </w:pPr>
            <w:r>
              <w:t>29387,9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Создание и 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Ч12I555279</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82402,0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Ч12I555279</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-16010,6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Ч12I555279</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66391,4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Ч12I555279</w:t>
            </w:r>
          </w:p>
        </w:tc>
        <w:tc>
          <w:tcPr>
            <w:tcW w:w="680" w:type="dxa"/>
            <w:tcBorders>
              <w:top w:val="nil"/>
              <w:left w:val="nil"/>
              <w:bottom w:val="nil"/>
              <w:right w:val="nil"/>
            </w:tcBorders>
            <w:vAlign w:val="bottom"/>
          </w:tcPr>
          <w:p w:rsidR="00D3163F" w:rsidRDefault="00D3163F">
            <w:pPr>
              <w:pStyle w:val="ConsPlusNormal"/>
              <w:jc w:val="center"/>
            </w:pPr>
            <w:r>
              <w:t>630</w:t>
            </w:r>
          </w:p>
        </w:tc>
        <w:tc>
          <w:tcPr>
            <w:tcW w:w="1531" w:type="dxa"/>
            <w:tcBorders>
              <w:top w:val="nil"/>
              <w:left w:val="nil"/>
              <w:bottom w:val="nil"/>
              <w:right w:val="nil"/>
            </w:tcBorders>
            <w:vAlign w:val="bottom"/>
          </w:tcPr>
          <w:p w:rsidR="00D3163F" w:rsidRDefault="00D3163F">
            <w:pPr>
              <w:pStyle w:val="ConsPlusNormal"/>
              <w:jc w:val="center"/>
            </w:pPr>
            <w:r>
              <w:t>66391,4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"Популяризация предпринимательства"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Ч12I800000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4370,4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Ч12I855275</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4370,4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Ч12I855275</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4370,4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Ч12I855275</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4370,4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12" w:history="1">
              <w:r w:rsidR="00D3163F">
                <w:rPr>
                  <w:color w:val="0000FF"/>
                </w:rPr>
                <w:t>Подпрограмма</w:t>
              </w:r>
            </w:hyperlink>
            <w:r w:rsidR="00D3163F">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2100,0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w:t>
            </w:r>
            <w:r>
              <w:lastRenderedPageBreak/>
              <w:t>организациями"</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Ч140200000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Ч140300000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Ч140317840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Ч140317840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Ч140317840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13" w:history="1">
              <w:r w:rsidR="00D3163F">
                <w:rPr>
                  <w:color w:val="0000FF"/>
                </w:rPr>
                <w:t>Подпрограмма</w:t>
              </w:r>
            </w:hyperlink>
            <w:r w:rsidR="00D3163F">
              <w:t xml:space="preserve"> "Инвестиционный климат" государственной программы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Ч160000000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благоприятной конкурентной среды в Чувашской Республике"</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Ч160600000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Ч160615510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Ч160615510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Ч160615510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14" w:history="1">
              <w:r>
                <w:rPr>
                  <w:color w:val="0000FF"/>
                </w:rPr>
                <w:t>программа</w:t>
              </w:r>
            </w:hyperlink>
            <w:r>
              <w:t xml:space="preserve">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3209,8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15" w:history="1">
              <w:r w:rsidR="00D3163F">
                <w:rPr>
                  <w:color w:val="0000FF"/>
                </w:rPr>
                <w:t>Подпрограмма</w:t>
              </w:r>
            </w:hyperlink>
            <w:r w:rsidR="00D3163F">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3094,8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Ч710400000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электронного и печатного каталога инновационных проектов и инновационной продукции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Ч710419500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Ч710419500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Ч710419500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Ч710600000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лабораторных исследований выполненных работ</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Ч710615520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Ч710615520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Ч710615520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"Реализация мероприятий регионального проекта "Адресная поддержка повышения производительности труда на </w:t>
            </w:r>
            <w:r>
              <w:lastRenderedPageBreak/>
              <w:t>предприятиях"</w:t>
            </w:r>
          </w:p>
        </w:tc>
        <w:tc>
          <w:tcPr>
            <w:tcW w:w="567" w:type="dxa"/>
            <w:tcBorders>
              <w:top w:val="nil"/>
              <w:left w:val="nil"/>
              <w:bottom w:val="nil"/>
              <w:right w:val="nil"/>
            </w:tcBorders>
            <w:vAlign w:val="bottom"/>
          </w:tcPr>
          <w:p w:rsidR="00D3163F" w:rsidRDefault="00D3163F">
            <w:pPr>
              <w:pStyle w:val="ConsPlusNormal"/>
              <w:jc w:val="center"/>
            </w:pPr>
            <w:r>
              <w:lastRenderedPageBreak/>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Ч71L200000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2909,8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Государственная поддержка участников национального проекта "Повышение производительности труда и поддержка занятости"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Ч71L252960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2909,8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Ч71L252960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2909,8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Ч71L252960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2909,8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16" w:history="1">
              <w:r w:rsidR="00D3163F">
                <w:rPr>
                  <w:color w:val="0000FF"/>
                </w:rPr>
                <w:t>Подпрограмма</w:t>
              </w:r>
            </w:hyperlink>
            <w:r w:rsidR="00D3163F">
              <w:t xml:space="preserve"> "Качество" государственной программы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"Вовлечение целевой аудитории в процессы постоянного повышения качества"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Ч720200000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Ч720214710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Ч720214710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Ч720214710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17" w:history="1">
              <w:r>
                <w:rPr>
                  <w:color w:val="0000FF"/>
                </w:rPr>
                <w:t>программа</w:t>
              </w:r>
            </w:hyperlink>
            <w:r>
              <w:t xml:space="preserve"> Чувашской Республики "Развитие строительного комплекса и архитектуры"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Ч900000000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18" w:history="1">
              <w:r w:rsidR="00D3163F">
                <w:rPr>
                  <w:color w:val="0000FF"/>
                </w:rPr>
                <w:t>Подпрограмма</w:t>
              </w:r>
            </w:hyperlink>
            <w:r w:rsidR="00D3163F">
              <w:t xml:space="preserve">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Ч910000000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"Внесение изменений в схему территориального планирования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Ч910200000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Внесение изменений в схему территориального планирования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Ч910215720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Ч910215720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04</w:t>
            </w:r>
          </w:p>
        </w:tc>
        <w:tc>
          <w:tcPr>
            <w:tcW w:w="567" w:type="dxa"/>
            <w:tcBorders>
              <w:top w:val="nil"/>
              <w:left w:val="nil"/>
              <w:bottom w:val="nil"/>
              <w:right w:val="nil"/>
            </w:tcBorders>
            <w:vAlign w:val="bottom"/>
          </w:tcPr>
          <w:p w:rsidR="00D3163F" w:rsidRDefault="00D3163F">
            <w:pPr>
              <w:pStyle w:val="ConsPlusNormal"/>
              <w:jc w:val="center"/>
            </w:pPr>
            <w:r>
              <w:t>12</w:t>
            </w:r>
          </w:p>
        </w:tc>
        <w:tc>
          <w:tcPr>
            <w:tcW w:w="1644" w:type="dxa"/>
            <w:tcBorders>
              <w:top w:val="nil"/>
              <w:left w:val="nil"/>
              <w:bottom w:val="nil"/>
              <w:right w:val="nil"/>
            </w:tcBorders>
            <w:vAlign w:val="bottom"/>
          </w:tcPr>
          <w:p w:rsidR="00D3163F" w:rsidRDefault="00D3163F">
            <w:pPr>
              <w:pStyle w:val="ConsPlusNormal"/>
              <w:jc w:val="center"/>
            </w:pPr>
            <w:r>
              <w:t>Ч910215720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Жилищно-коммунальное хозяйство</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pP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1724726,5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Жилищное хозяйство</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87700,7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19"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87700,7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20"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87228,2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"Переселение граждан из аварийного жилищного фонда, расположенного на территории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36489,5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А210218320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36489,5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А210218320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36489,5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А210218320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36489,5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граждан доступным жильем"</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13567,5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жилыми помещениями по договорам социального найма категорий граждан, указанных в </w:t>
            </w:r>
            <w:hyperlink r:id="rId121" w:history="1">
              <w:r>
                <w:rPr>
                  <w:color w:val="0000FF"/>
                </w:rPr>
                <w:t>пунктах 3</w:t>
              </w:r>
            </w:hyperlink>
            <w:r>
              <w:t xml:space="preserve"> и </w:t>
            </w:r>
            <w:hyperlink r:id="rId122" w:history="1">
              <w:r>
                <w:rPr>
                  <w:color w:val="0000FF"/>
                </w:rPr>
                <w:t>6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А210312940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10152,0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А210312940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10152,0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Субвенции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А210312940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531" w:type="dxa"/>
            <w:tcBorders>
              <w:top w:val="nil"/>
              <w:left w:val="nil"/>
              <w:bottom w:val="nil"/>
              <w:right w:val="nil"/>
            </w:tcBorders>
            <w:vAlign w:val="bottom"/>
          </w:tcPr>
          <w:p w:rsidR="00D3163F" w:rsidRDefault="00D3163F">
            <w:pPr>
              <w:pStyle w:val="ConsPlusNormal"/>
              <w:jc w:val="center"/>
            </w:pPr>
            <w:r>
              <w:t>10152,0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деятельности некоммерческой организации "Фонд </w:t>
            </w:r>
            <w:r>
              <w:lastRenderedPageBreak/>
              <w:t>защиты прав граждан - участников долевого строительства в Чувашской Республике"</w:t>
            </w:r>
          </w:p>
        </w:tc>
        <w:tc>
          <w:tcPr>
            <w:tcW w:w="567" w:type="dxa"/>
            <w:tcBorders>
              <w:top w:val="nil"/>
              <w:left w:val="nil"/>
              <w:bottom w:val="nil"/>
              <w:right w:val="nil"/>
            </w:tcBorders>
            <w:vAlign w:val="bottom"/>
          </w:tcPr>
          <w:p w:rsidR="00D3163F" w:rsidRDefault="00D3163F">
            <w:pPr>
              <w:pStyle w:val="ConsPlusNormal"/>
              <w:jc w:val="center"/>
            </w:pPr>
            <w:r>
              <w:lastRenderedPageBreak/>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А210315730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2580,8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А210315730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2580,8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А210315730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531" w:type="dxa"/>
            <w:tcBorders>
              <w:top w:val="nil"/>
              <w:left w:val="nil"/>
              <w:bottom w:val="nil"/>
              <w:right w:val="nil"/>
            </w:tcBorders>
            <w:vAlign w:val="bottom"/>
          </w:tcPr>
          <w:p w:rsidR="00D3163F" w:rsidRDefault="00D3163F">
            <w:pPr>
              <w:pStyle w:val="ConsPlusNormal"/>
              <w:jc w:val="center"/>
            </w:pPr>
            <w:r>
              <w:t>2580,8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А210360420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834,7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А210360420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834,7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А210360420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834,7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А21F300000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37171,2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А21F309602</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А21F309602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А21F309602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за счет средств, передаваемых из Фонда содействия реформированию жилищно-коммунального хозяйства</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А21F367483</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32723,6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А21F367483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32723,6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А21F367483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32723,6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А21F367484</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14447,6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А21F367484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14447,6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А21F367484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14447,6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23" w:history="1">
              <w:r w:rsidR="00D3163F">
                <w:rPr>
                  <w:color w:val="0000FF"/>
                </w:rPr>
                <w:t>Подпрограмма</w:t>
              </w:r>
            </w:hyperlink>
            <w:r w:rsidR="00D3163F">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А220100000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А220112780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А220112780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472,5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Субвенции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А220112780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531" w:type="dxa"/>
            <w:tcBorders>
              <w:top w:val="nil"/>
              <w:left w:val="nil"/>
              <w:bottom w:val="nil"/>
              <w:right w:val="nil"/>
            </w:tcBorders>
            <w:vAlign w:val="bottom"/>
          </w:tcPr>
          <w:p w:rsidR="00D3163F" w:rsidRDefault="00D3163F">
            <w:pPr>
              <w:pStyle w:val="ConsPlusNormal"/>
              <w:jc w:val="center"/>
            </w:pPr>
            <w:r>
              <w:t>472,5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Коммунальное хозяйство</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61140,8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2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9199,1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25" w:history="1">
              <w:r w:rsidR="00D3163F">
                <w:rPr>
                  <w:color w:val="0000FF"/>
                </w:rPr>
                <w:t>Подпрограмма</w:t>
              </w:r>
            </w:hyperlink>
            <w:r w:rsidR="00D3163F">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132405,3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"Обеспечение качества жилищно-коммунальных услуг"</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119526,9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14,0 МВт по ул. Чайковского в г. Шумерле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А110117943</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А110117943</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А110117943</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10,25 МВт по ул. Коммунальная в г. Шумерле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А110117944</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А110117944</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А110117944</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7,0 МВт по ул. Сурская в г. Шумерле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А110117945</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4100,0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А110117945</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4100,0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А110117945</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4100,0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16,0 МВт по ул. Ленина в г. Шумерле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А110117946</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А110117946</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4800,0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А110117946</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4800,0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Строительство тепловых сетей и сетей горячего водоснабжения от газовой автоматизированной блочно-модульной котельной мощностью 9,5 МВт по адресу пер. Школьный в г. Шумерле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А110117947</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А110117947</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А110117947</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11,0 МВт по ул. Карла Маркса в г. Шумерле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А110117948</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4420,0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А110117948</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4420,0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А110117948</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4420,0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8,0 МВт по ул. Калинина в г. Козловке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А110117949</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А110117949</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4780,0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А110117949</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4780,0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12,0 МВт по ул. Лобачевского в г. Козловке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А11011794А</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4840,0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А11011794А</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4840,0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А11011794А</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4840,0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блочно-модульных котельных в микрорайонах "Коновалово" и "Советская" г. Мариинский Посад</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А11011794Б</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14268,8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А11011794Б</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14268,8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А11011794Б</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14268,8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Реконструкция сетей теплоснабжения г. Новочебоксарска</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А11011794Г</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20600,0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А11011794Г</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20600,0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А11011794Г</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20600,0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отдельных полномочий в области обращения с твердыми коммунальными отходами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А110119760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50438,1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А110119760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50438,1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А110119760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50438,1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"Оказание государственной поддержки собственникам помещений (гражданам) при переводе многоквартирного дома с централизованного на индивидуальное отопление"</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12878,4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Перевод многоквартирных домов с централизованного на индивидуальное отопление</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А110215670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12878,4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А110215670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12878,4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А110215670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12878,4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26" w:history="1">
              <w:r w:rsidR="00D3163F">
                <w:rPr>
                  <w:color w:val="0000FF"/>
                </w:rPr>
                <w:t>Подпрограмма</w:t>
              </w:r>
            </w:hyperlink>
            <w:r w:rsidR="00D3163F">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А130000000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-175299,2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"Чистая вода"</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А13G500000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-175299,2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водопровода от повысительной насосной станции Северо-Западного района г. Чебоксары до д. Чандрово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А13G552431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-32344,6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А13G552431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-32344,6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А13G552431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-32344,6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II этап строительства водопровода в с.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А13G552432</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-20788,0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А13G552432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-20788,0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А13G552432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-20788,0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Водоснабжение г. Ядрин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А13G552433</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-122166,6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А13G552433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-122166,6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А13G552433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-122166,6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27" w:history="1">
              <w:r w:rsidR="00D3163F">
                <w:rPr>
                  <w:color w:val="0000FF"/>
                </w:rPr>
                <w:t>Подпрограмма</w:t>
              </w:r>
            </w:hyperlink>
            <w:r w:rsidR="00D3163F">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52093,0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"Газификация Заволжской территории г. Чебоксары"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А140100000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45917,5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внутрипоселковых газораспределительных сетей по адресу: Чувашская Республика, Чебоксарский городской округ, пос. Сосновка, мкр. Октябрьский</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А140119131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4597,8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А140119131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4597,8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А140119131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4597,8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внутрипоселковых газораспределительных сетей в пос. Сосновка</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А140119136</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41319,7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А140119136</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41319,7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А140119136</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41319,7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"Газификация населенных пунктов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А140200000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6175,5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Газоснабжение жилых домов по улицам Слукина, Прокопьева, Восточная, Соборная, Ольховая, Кедровая, Садовая и Юбилейная в Юго-восточном микрорайоне с. Красноармейское Красноармейского района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А140215790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3454,6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А140215790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3454,6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А140215790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3454,6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Газоснабжение жилых домов в микрорайоне индивидуальной жилой застройки территории ОПХ "Хмелеводческое" в г. Цивильск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А140219450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2720,9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А140219450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2720,9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А140219450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2720,9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28"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27050,5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29"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А620000000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27050,5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А620100000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27050,5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газификации в сельской местности в рамках обеспечения комплексного развития сельских территорий</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А6201R5763</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12186,9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А6201R5763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12186,9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А6201R5763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12186,9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водоснабжения в сельской местности в рамках обеспечения комплексного развития сельских территорий</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А6201R5764</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14863,6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А6201R5764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14863,6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А6201R5764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14863,6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3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-27050,5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31"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-27050,5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-27050,5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газификации в сельской местности в рамках обеспечения комплексного развития сельских территорий</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Ц9902R5673</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-12186,9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Ц9902R5673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-12186,9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Ц9902R5673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-12186,9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водоснабжения в сельской местности в рамках обеспечения комплексного развития сельских территорий</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Ц9902R5674</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-14863,6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Ц9902R5674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-14863,6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Ц9902R5674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-14863,6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32" w:history="1">
              <w:r>
                <w:rPr>
                  <w:color w:val="0000FF"/>
                </w:rPr>
                <w:t>программа</w:t>
              </w:r>
            </w:hyperlink>
            <w:r>
              <w:t xml:space="preserve">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33" w:history="1">
              <w:r w:rsidR="00D3163F">
                <w:rPr>
                  <w:color w:val="0000FF"/>
                </w:rPr>
                <w:t>Подпрограмма</w:t>
              </w:r>
            </w:hyperlink>
            <w:r w:rsidR="00D3163F">
              <w:t xml:space="preserve"> "Инвестиционный климат" государственной программы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Ч160000000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"Формирование территорий опережающего развития (инвестиционных площадок, </w:t>
            </w:r>
            <w:r>
              <w:lastRenderedPageBreak/>
              <w:t>оборудованных необходимой инженерной инфраструктурой) и реализация приоритетных инвестиционных проектов"</w:t>
            </w:r>
          </w:p>
        </w:tc>
        <w:tc>
          <w:tcPr>
            <w:tcW w:w="567" w:type="dxa"/>
            <w:tcBorders>
              <w:top w:val="nil"/>
              <w:left w:val="nil"/>
              <w:bottom w:val="nil"/>
              <w:right w:val="nil"/>
            </w:tcBorders>
            <w:vAlign w:val="bottom"/>
          </w:tcPr>
          <w:p w:rsidR="00D3163F" w:rsidRDefault="00D3163F">
            <w:pPr>
              <w:pStyle w:val="ConsPlusNormal"/>
              <w:jc w:val="center"/>
            </w:pPr>
            <w:r>
              <w:lastRenderedPageBreak/>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Ч160200000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Реконструкция канализационных очистных сооружений производительностью 15000 куб. м/сут в г. Канаше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Ч16021А681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Ч16021А681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Ч16021А681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34" w:history="1">
              <w:r>
                <w:rPr>
                  <w:color w:val="0000FF"/>
                </w:rPr>
                <w:t>программа</w:t>
              </w:r>
            </w:hyperlink>
            <w:r>
              <w:t xml:space="preserve">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Ч700000000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897,0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35" w:history="1">
              <w:r w:rsidR="00D3163F">
                <w:rPr>
                  <w:color w:val="0000FF"/>
                </w:rPr>
                <w:t>Подпрограмма</w:t>
              </w:r>
            </w:hyperlink>
            <w:r w:rsidR="00D3163F">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Ч740000000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897,0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"Организационные мероприятия"</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Ч740100000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897,0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осуществляющих функции в сфере энергетики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Ч740140470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897,0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Ч740140470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897,0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Ч740140470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897,0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Благоустройство</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1500377,0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36"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А500000000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37" w:history="1">
              <w:r w:rsidR="00D3163F">
                <w:rPr>
                  <w:color w:val="0000FF"/>
                </w:rPr>
                <w:t>Подпрограмма</w:t>
              </w:r>
            </w:hyperlink>
            <w:r w:rsidR="00D3163F">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А510000000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"Содействие благоустройству населенных пунктов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А510200000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комплекса мероприятий по благоустройству дворовых территорий и тротуаров</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А510215420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А510215420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А510215420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38"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39"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по благоустройству сельских территорий"</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А620200000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Благоустройство сельских территорий</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А6202R5762</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А6202R5762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А6202R5762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40"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41"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муниципальных учреждений культуры"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Ц411500000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Субсидии на софинансирование расходных обязательств субъектов Российской Федерации, связанных с реализацией федеральной целевой </w:t>
            </w:r>
            <w:hyperlink r:id="rId142" w:history="1">
              <w:r>
                <w:rPr>
                  <w:color w:val="0000FF"/>
                </w:rPr>
                <w:t>программы</w:t>
              </w:r>
            </w:hyperlink>
            <w:r>
              <w:t xml:space="preserve"> "Увековечение памяти погибших при защите Отечества на 2019 - 2024 годы"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Ц4115R2990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892,3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Обустройство и восстановление </w:t>
            </w:r>
            <w:r>
              <w:lastRenderedPageBreak/>
              <w:t>воинских захоронений</w:t>
            </w:r>
          </w:p>
        </w:tc>
        <w:tc>
          <w:tcPr>
            <w:tcW w:w="567" w:type="dxa"/>
            <w:tcBorders>
              <w:top w:val="nil"/>
              <w:left w:val="nil"/>
              <w:bottom w:val="nil"/>
              <w:right w:val="nil"/>
            </w:tcBorders>
            <w:vAlign w:val="bottom"/>
          </w:tcPr>
          <w:p w:rsidR="00D3163F" w:rsidRDefault="00D3163F">
            <w:pPr>
              <w:pStyle w:val="ConsPlusNormal"/>
              <w:jc w:val="center"/>
            </w:pPr>
            <w:r>
              <w:lastRenderedPageBreak/>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Ц4115R2990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-911,6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Ц4115R2990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Ц4115R2990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4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-3988,3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44"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-3988,3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по благоустройству сельских территорий"</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Ц990300000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-3988,3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Благоустройство сельских территорий</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Ц9903R5678</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-3988,3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Ц9903R5678</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-3988,3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Ц9903R5678</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-3988,3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жилищно-коммунального хозяйства</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75508,0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45"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А200000000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46"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А2Э0000000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А2Э0100000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А2Э0100190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А2Э0100190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А2Э0100190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47" w:history="1">
              <w:r>
                <w:rPr>
                  <w:color w:val="0000FF"/>
                </w:rPr>
                <w:t>программа</w:t>
              </w:r>
            </w:hyperlink>
            <w:r>
              <w:t xml:space="preserve"> Чувашской Республики "Развитие земельных и имущественных отношений"</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25177,9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48" w:history="1">
              <w:r w:rsidR="00D3163F">
                <w:rPr>
                  <w:color w:val="0000FF"/>
                </w:rPr>
                <w:t>Подпрограмма</w:t>
              </w:r>
            </w:hyperlink>
            <w:r w:rsidR="00D3163F">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А420000000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25177,9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"Эффективное управление государственным имуществом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А420200000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25177,9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А420213610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25177,9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А420213610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25177,9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А420213610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25177,9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49"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А500000000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50" w:history="1">
              <w:r w:rsidR="00D3163F">
                <w:rPr>
                  <w:color w:val="0000FF"/>
                </w:rPr>
                <w:t>Подпрограмма</w:t>
              </w:r>
            </w:hyperlink>
            <w:r w:rsidR="00D3163F">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А510000000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"Формирование комфортной городской среды"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А510100000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Реализация мероприятий по благоустройству населенных пунктов в рамках празднования 100-летия </w:t>
            </w:r>
            <w:r>
              <w:lastRenderedPageBreak/>
              <w:t>образования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lastRenderedPageBreak/>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А510115760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А510115760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А510115760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51"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22622,2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52"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А620000000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22622,2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А620100000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22622,2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А6201R567В</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22622,2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А6201R567В</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22622,2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А6201R567В</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22622,2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53"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54"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5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-22505,2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56"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-22505,2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-22505,2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Ц99026567В</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-3850,2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Ц99026567В</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-3850,2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Ц99026567В</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-3850,2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Ц9902R567В</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-18655,0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Ц9902R567В</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-18655,0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05</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Ц9902R567В</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-18655,0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Охрана окружающей среды</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pP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37850,9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Сбор, удаление отходов и очистка сточных вод</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-860081,7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 xml:space="preserve">Государственная </w:t>
            </w:r>
            <w:hyperlink r:id="rId157"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-860081,7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58" w:history="1">
              <w:r w:rsidR="00D3163F">
                <w:rPr>
                  <w:color w:val="0000FF"/>
                </w:rPr>
                <w:t>Подпрограмма</w:t>
              </w:r>
            </w:hyperlink>
            <w:r w:rsidR="00D3163F">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Ч370000000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-860081,7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отдельных мероприятий регионального проекта "Оздоровление Волги"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Ч37G600000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-860081,7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м/сут в пгт Вурнары в рамках реализации мероприятий по сокращению доли загрязненных сточных вод</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Ч37G650131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Ч37G650131</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292,2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Ч37G650131</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292,2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Ликвидация (рекультивация) объектов накопленного экологического вреда, представляющих угрозу реке Волге</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Охрана объектов растительного и животного мира и среды их обитания</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-5661,2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59"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w:t>
            </w:r>
            <w:r>
              <w:lastRenderedPageBreak/>
              <w:t>безопасности"</w:t>
            </w:r>
          </w:p>
        </w:tc>
        <w:tc>
          <w:tcPr>
            <w:tcW w:w="567" w:type="dxa"/>
            <w:tcBorders>
              <w:top w:val="nil"/>
              <w:left w:val="nil"/>
              <w:bottom w:val="nil"/>
              <w:right w:val="nil"/>
            </w:tcBorders>
            <w:vAlign w:val="bottom"/>
          </w:tcPr>
          <w:p w:rsidR="00D3163F" w:rsidRDefault="00D3163F">
            <w:pPr>
              <w:pStyle w:val="ConsPlusNormal"/>
              <w:jc w:val="center"/>
            </w:pPr>
            <w:r>
              <w:lastRenderedPageBreak/>
              <w:t>06</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-5661,2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60" w:history="1">
              <w:r w:rsidR="00D3163F">
                <w:rPr>
                  <w:color w:val="0000FF"/>
                </w:rPr>
                <w:t>Подпрограмма</w:t>
              </w:r>
            </w:hyperlink>
            <w:r w:rsidR="00D3163F">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Ч320000000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-6705,1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Ч320300000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-6705,1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БУ "Чувашский республиканский радиологический центр" Минприроды Чувашии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-6705,1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-6705,1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-6705,1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61" w:history="1">
              <w:r w:rsidR="00D3163F">
                <w:rPr>
                  <w:color w:val="0000FF"/>
                </w:rPr>
                <w:t>Подпрограмма</w:t>
              </w:r>
            </w:hyperlink>
            <w:r w:rsidR="00D3163F">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Ч330000000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1043,9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"Нормативно-правовое, методическое и информационно-аналитическое обеспечение деятельности в сфере сохранения и восстановления биологического разнообразия"</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Ч330100000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Разработка методических и информационно-аналитических материалов</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Ч330115620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Ч330115620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Ч330115620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"Обеспечение </w:t>
            </w:r>
            <w:r>
              <w:lastRenderedPageBreak/>
              <w:t>охраны объектов животного мира"</w:t>
            </w:r>
          </w:p>
        </w:tc>
        <w:tc>
          <w:tcPr>
            <w:tcW w:w="567" w:type="dxa"/>
            <w:tcBorders>
              <w:top w:val="nil"/>
              <w:left w:val="nil"/>
              <w:bottom w:val="nil"/>
              <w:right w:val="nil"/>
            </w:tcBorders>
            <w:vAlign w:val="bottom"/>
          </w:tcPr>
          <w:p w:rsidR="00D3163F" w:rsidRDefault="00D3163F">
            <w:pPr>
              <w:pStyle w:val="ConsPlusNormal"/>
              <w:jc w:val="center"/>
            </w:pPr>
            <w:r>
              <w:lastRenderedPageBreak/>
              <w:t>06</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Ч330200000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945,9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Издание Красной книги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Ч330216770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945,9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Ч330216770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945,9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Ч330216770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945,9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903593,8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6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903593,8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63" w:history="1">
              <w:r w:rsidR="00D3163F">
                <w:rPr>
                  <w:color w:val="0000FF"/>
                </w:rPr>
                <w:t>Подпрограмма</w:t>
              </w:r>
            </w:hyperlink>
            <w:r w:rsidR="00D3163F">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7638,8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Ч320300000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7638,8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БУ "Чувашский республиканский радиологический центр" Минприроды Чувашии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7638,8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7638,8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7638,8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64" w:history="1">
              <w:r w:rsidR="00D3163F">
                <w:rPr>
                  <w:color w:val="0000FF"/>
                </w:rPr>
                <w:t>Подпрограмма</w:t>
              </w:r>
            </w:hyperlink>
            <w:r w:rsidR="00D3163F">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Ч330000000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Ч330300000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проведение работ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Ч330313190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Ч330313190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-503,3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Ч330313190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-503,3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графического описания местоположения границ особо охраняемых природных территорий регионального значения</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Ч330315630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Ч330315630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503,3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Ч330315630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503,3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65" w:history="1">
              <w:r w:rsidR="00D3163F">
                <w:rPr>
                  <w:color w:val="0000FF"/>
                </w:rPr>
                <w:t>Подпрограмма</w:t>
              </w:r>
            </w:hyperlink>
            <w:r w:rsidR="00D3163F">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Ч360000000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35581,1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"Мероприятия, направленные на снижение негативного воздействия хозяйственной и иной </w:t>
            </w:r>
            <w:r>
              <w:lastRenderedPageBreak/>
              <w:t>деятельности на окружающую среду"</w:t>
            </w:r>
          </w:p>
        </w:tc>
        <w:tc>
          <w:tcPr>
            <w:tcW w:w="567" w:type="dxa"/>
            <w:tcBorders>
              <w:top w:val="nil"/>
              <w:left w:val="nil"/>
              <w:bottom w:val="nil"/>
              <w:right w:val="nil"/>
            </w:tcBorders>
            <w:vAlign w:val="bottom"/>
          </w:tcPr>
          <w:p w:rsidR="00D3163F" w:rsidRDefault="00D3163F">
            <w:pPr>
              <w:pStyle w:val="ConsPlusNormal"/>
              <w:jc w:val="center"/>
            </w:pPr>
            <w:r>
              <w:lastRenderedPageBreak/>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Ч360200000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Мероприятия по обеспечению ртутной безопасности: сбор и демеркуризация ртутьсодержащих отходов</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Ч360213130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Ч360213130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253,6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Ч360213130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253,6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"Чистая страна"</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Ч36G100000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35327,5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Ч36G152420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35327,5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Ч36G152420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35327,5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Ч36G152420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35327,5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66" w:history="1">
              <w:r w:rsidR="00D3163F">
                <w:rPr>
                  <w:color w:val="0000FF"/>
                </w:rPr>
                <w:t>Подпрограмма</w:t>
              </w:r>
            </w:hyperlink>
            <w:r w:rsidR="00D3163F">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Ч370000000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отдельных мероприятий регионального проекта "Оздоровление Волги"</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Ч37G600000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Ликвидация (рекультивация) объектов накопленного экологического вреда, представляющих угрозу реке Волге</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3163F" w:rsidRDefault="00D3163F">
            <w:pPr>
              <w:pStyle w:val="ConsPlusNormal"/>
              <w:jc w:val="center"/>
            </w:pPr>
            <w:r>
              <w:lastRenderedPageBreak/>
              <w:t>06</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Образование</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pP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2210738,3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Дошкольное образование</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302397,6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67"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300750,4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68"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300750,4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145157,5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Ц710212000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145157,5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Ц710212000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145157,5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Субвенции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Ц710212000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531" w:type="dxa"/>
            <w:tcBorders>
              <w:top w:val="nil"/>
              <w:left w:val="nil"/>
              <w:bottom w:val="nil"/>
              <w:right w:val="nil"/>
            </w:tcBorders>
            <w:vAlign w:val="bottom"/>
          </w:tcPr>
          <w:p w:rsidR="00D3163F" w:rsidRDefault="00D3163F">
            <w:pPr>
              <w:pStyle w:val="ConsPlusNormal"/>
              <w:jc w:val="center"/>
            </w:pPr>
            <w:r>
              <w:t>145157,5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"Укрепление материально-технической базы объектов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1568,5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Ц710311660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1568,5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Ц710311660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1568,5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Ц710311660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1568,5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"Капитальный ремонт объектов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Ц711500000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116461,9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116461,9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116461,9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116461,9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"Приобретение оборудования для государственных и </w:t>
            </w:r>
            <w:r>
              <w:lastRenderedPageBreak/>
              <w:t>муниципальных образовательных организаций"</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Ц712100000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3273,1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Приобретение оборудования для муниципальных образовательных организаций в целях укрепления материально-технической базы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Ц712119280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3273,1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Ц712119280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3273,1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Ц712119280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3273,1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"Поддержка семей, имеющих детей"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Ц71E300000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Ц71E362292</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Ц71E362292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65,3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Ц71E362292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65,3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34224,1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"Детский сад на 240 мест, расположенный в г. Канаше Чувашской Республики в мкр. Восточный"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Ц71P251591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2979,9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Ц71P251591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2979,9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Ц71P251591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2979,9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"Детский сад на 220 мест (поз. 27) в IX микрорайоне Западного жилого района г. Новочебоксарск"</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Ц71P25159В</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12300,4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Ц71P25159В</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12300,4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Ц71P25159В</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12300,4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объекта "Дошкольное образовательное учреждение на 240 мест по адресу: Чувашская Республика, </w:t>
            </w:r>
            <w:r>
              <w:lastRenderedPageBreak/>
              <w:t>Цивильский район, г. Цивильск, ул. Маяковского, 39"</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Ц71P25159Г</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10890,0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Ц71P25159Г</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10890,0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Ц71P25159Г</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10890,0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110 мест в г. Мариинский Посад Мариинско-Посадского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Ц71P252326</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-62313,1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Ц71P252326</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-62313,1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Ц71P252326</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-62313,1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240 мест мкр. "Благовещенский" г. Чебоксары"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Ц71P25232B</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63916,8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Ц71P25232B</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63916,8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Ц71P25232B</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63916,8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160 мест мкр. "Альгешево" г. Чебоксары"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Ц71P25232C</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43040,9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Ц71P25232C</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43040,9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Ц71P25232C</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43040,9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"Детский сад на 110 мест в 14 мкр. в НЮР г. Чебоксары"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Ц71P25232D</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-39330,2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Ц71P25232D</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-39330,2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Ц71P25232D</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-39330,2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250 мест с ясельными группами в I очереди 7 микрорайона центральной части г. Чебоксары"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Ц71P25232G</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24855,6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Ц71P25232G</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24855,6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Ц71P25232G</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24855,6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объекта "Дошкольное </w:t>
            </w:r>
            <w:r>
              <w:lastRenderedPageBreak/>
              <w:t>образовательное учреждение на 250 мест поз. 27 в микрорайоне "Университетский-2" г. Чебоксары (II очередь)"</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Ц71P25232I</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20561,6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Ц71P25232I</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20561,6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Ц71P25232I</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20561,6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240 мест поз. 39 в мкр. 3 по ул. Б.Хмельницкого г. Чебоксары"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Ц71P25232J</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-49664,5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Ц71P25232J</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-49664,5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Ц71P25232J</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-49664,5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240 мест поз. 24 в мкр. 5 по ул. Б.Хмельницкого г. Чебоксары"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Ц71P25232L</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-49664,5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Ц71P25232L</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-49664,5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Ц71P25232L</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-49664,5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110 мест с ясельными группами поз. 29 в микрорайоне "Солнечный-4" (1 этап) г. Чебоксары"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Ц71P25232N</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48755,0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Ц71P25232N</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48755,0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Ц71P25232N</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48755,0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Ц71P252530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7896,2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Ц71P252530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7896,2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Ц71P252530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531" w:type="dxa"/>
            <w:tcBorders>
              <w:top w:val="nil"/>
              <w:left w:val="nil"/>
              <w:bottom w:val="nil"/>
              <w:right w:val="nil"/>
            </w:tcBorders>
            <w:vAlign w:val="bottom"/>
          </w:tcPr>
          <w:p w:rsidR="00D3163F" w:rsidRDefault="00D3163F">
            <w:pPr>
              <w:pStyle w:val="ConsPlusNormal"/>
              <w:jc w:val="center"/>
            </w:pPr>
            <w:r>
              <w:t>7896,2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 xml:space="preserve">Государственная </w:t>
            </w:r>
            <w:hyperlink r:id="rId169" w:history="1">
              <w:r>
                <w:rPr>
                  <w:color w:val="0000FF"/>
                </w:rPr>
                <w:t>программа</w:t>
              </w:r>
            </w:hyperlink>
            <w:r>
              <w:t xml:space="preserve"> Чувашской Республики "Доступная среда"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70"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Ч810500000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1647,2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1647,2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Общее образование</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1205715,5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71"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1207362,8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72"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1349115,4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организаций в сфере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1439,6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деятельности государственных общеобразовательных </w:t>
            </w:r>
            <w:r>
              <w:lastRenderedPageBreak/>
              <w:t>организаций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Ц710140550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1439,6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Ц710140550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1439,6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Ц710140550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1439,6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-3220,6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531" w:type="dxa"/>
            <w:tcBorders>
              <w:top w:val="nil"/>
              <w:left w:val="nil"/>
              <w:bottom w:val="nil"/>
              <w:right w:val="nil"/>
            </w:tcBorders>
            <w:vAlign w:val="bottom"/>
          </w:tcPr>
          <w:p w:rsidR="00D3163F" w:rsidRDefault="00D3163F">
            <w:pPr>
              <w:pStyle w:val="ConsPlusNormal"/>
              <w:jc w:val="center"/>
            </w:pPr>
            <w:r>
              <w:t>-1610,3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531" w:type="dxa"/>
            <w:tcBorders>
              <w:top w:val="nil"/>
              <w:left w:val="nil"/>
              <w:bottom w:val="nil"/>
              <w:right w:val="nil"/>
            </w:tcBorders>
            <w:vAlign w:val="bottom"/>
          </w:tcPr>
          <w:p w:rsidR="00D3163F" w:rsidRDefault="00D3163F">
            <w:pPr>
              <w:pStyle w:val="ConsPlusNormal"/>
              <w:jc w:val="center"/>
            </w:pPr>
            <w:r>
              <w:t>-1610,3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-1610,3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-1610,3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Ц710140740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3220,6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Ц710140740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3220,6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Ц710140740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3220,6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lastRenderedPageBreak/>
              <w:t>обеспечение дополнительного образования детей в муниципальных общеобразовательных организациях</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Ц710212010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Ц710212010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2952,4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Субвенции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Ц710212010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531" w:type="dxa"/>
            <w:tcBorders>
              <w:top w:val="nil"/>
              <w:left w:val="nil"/>
              <w:bottom w:val="nil"/>
              <w:right w:val="nil"/>
            </w:tcBorders>
            <w:vAlign w:val="bottom"/>
          </w:tcPr>
          <w:p w:rsidR="00D3163F" w:rsidRDefault="00D3163F">
            <w:pPr>
              <w:pStyle w:val="ConsPlusNormal"/>
              <w:jc w:val="center"/>
            </w:pPr>
            <w:r>
              <w:t>2952,4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"Укрепление материально-технической базы объектов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1078,2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Ц710311560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1078,2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Ц710311560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1078,2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Ц710311560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1078,2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180014,5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Ц710553030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180014,5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Ц710553030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174702,4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Ц710553030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531" w:type="dxa"/>
            <w:tcBorders>
              <w:top w:val="nil"/>
              <w:left w:val="nil"/>
              <w:bottom w:val="nil"/>
              <w:right w:val="nil"/>
            </w:tcBorders>
            <w:vAlign w:val="bottom"/>
          </w:tcPr>
          <w:p w:rsidR="00D3163F" w:rsidRDefault="00D3163F">
            <w:pPr>
              <w:pStyle w:val="ConsPlusNormal"/>
              <w:jc w:val="center"/>
            </w:pPr>
            <w:r>
              <w:t>174702,4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Ц710553030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5312,1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Ц710553030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5312,1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"Меры социальной поддержки"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272930,6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Организация бесплатного горячего питания обучающихся, получающих начальное общее образование в государственных и муниципальных </w:t>
            </w:r>
            <w:r>
              <w:lastRenderedPageBreak/>
              <w:t>образовательных организациях</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Ц7114R3040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272930,6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Ц7114R3040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272930,6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Ц7114R3040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272930,6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"Капитальный ремонт объектов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211104,9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Ц711511560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17016,2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Ц711511560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17016,2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Ц711511560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17016,2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организаций Чувашской Республики для детей-сирот и детей, оставшихся без попечения родителей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Ц711511590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414,1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Ц711511590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414,1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Ц711511590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414,1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127713,2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127713,2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127713,2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 (в части приведения в соответствие с санитарно-гигиеническими и противопожарными требованиями)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Ц711519990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65961,4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Ц711519990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65961,4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Ц711519990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65961,4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"Строительство (приобретение), реконструкция объектов капитального строительства образовательных организаций"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Ц711600000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3032,1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очистных сооружений </w:t>
            </w:r>
            <w:r>
              <w:lastRenderedPageBreak/>
              <w:t>хозяйственно-бытовых стоков КС(К) ОУ "Саланчикская специальная (коррекционная) общеобразовательная школа-интернат" Минобразования Чувашии в пос. Саланчик Шумерлинского района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Ц711615971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Ц711615971</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434,1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Ц711615971</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434,1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Реконструкция здания БОУ "Чебоксарская общеобразовательная школа для обучающихся с ограниченными возможностями здоровья N 2" Минобразования Чувашии в части устройства лифта для людей с ограниченными возможностями здоровья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Ц711615974</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1298,0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Ц711615974</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1298,0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Ц711615974</w:t>
            </w:r>
          </w:p>
        </w:tc>
        <w:tc>
          <w:tcPr>
            <w:tcW w:w="680" w:type="dxa"/>
            <w:tcBorders>
              <w:top w:val="nil"/>
              <w:left w:val="nil"/>
              <w:bottom w:val="nil"/>
              <w:right w:val="nil"/>
            </w:tcBorders>
            <w:vAlign w:val="bottom"/>
          </w:tcPr>
          <w:p w:rsidR="00D3163F" w:rsidRDefault="00D3163F">
            <w:pPr>
              <w:pStyle w:val="ConsPlusNormal"/>
              <w:jc w:val="center"/>
            </w:pPr>
            <w:r>
              <w:t>460</w:t>
            </w:r>
          </w:p>
        </w:tc>
        <w:tc>
          <w:tcPr>
            <w:tcW w:w="1531" w:type="dxa"/>
            <w:tcBorders>
              <w:top w:val="nil"/>
              <w:left w:val="nil"/>
              <w:bottom w:val="nil"/>
              <w:right w:val="nil"/>
            </w:tcBorders>
            <w:vAlign w:val="bottom"/>
          </w:tcPr>
          <w:p w:rsidR="00D3163F" w:rsidRDefault="00D3163F">
            <w:pPr>
              <w:pStyle w:val="ConsPlusNormal"/>
              <w:jc w:val="center"/>
            </w:pPr>
            <w:r>
              <w:t>1298,0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Реконструкция здания БОУ "Чебоксарская начальная общеобразовательная школа для обучающихся с ОВЗ N 3" Минобразования Чувашии в части устройства лифта для людей с ограниченными возможностями здоровья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Ц711615975</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Ц711615975</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1300,0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Субсидии бюджетным и автономным учреждениям, государственным (муниципальным) унитарным </w:t>
            </w:r>
            <w:r>
              <w:lastRenderedPageBreak/>
              <w:t>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Ц711615975</w:t>
            </w:r>
          </w:p>
        </w:tc>
        <w:tc>
          <w:tcPr>
            <w:tcW w:w="680" w:type="dxa"/>
            <w:tcBorders>
              <w:top w:val="nil"/>
              <w:left w:val="nil"/>
              <w:bottom w:val="nil"/>
              <w:right w:val="nil"/>
            </w:tcBorders>
            <w:vAlign w:val="bottom"/>
          </w:tcPr>
          <w:p w:rsidR="00D3163F" w:rsidRDefault="00D3163F">
            <w:pPr>
              <w:pStyle w:val="ConsPlusNormal"/>
              <w:jc w:val="center"/>
            </w:pPr>
            <w:r>
              <w:t>460</w:t>
            </w:r>
          </w:p>
        </w:tc>
        <w:tc>
          <w:tcPr>
            <w:tcW w:w="1531" w:type="dxa"/>
            <w:tcBorders>
              <w:top w:val="nil"/>
              <w:left w:val="nil"/>
              <w:bottom w:val="nil"/>
              <w:right w:val="nil"/>
            </w:tcBorders>
            <w:vAlign w:val="bottom"/>
          </w:tcPr>
          <w:p w:rsidR="00D3163F" w:rsidRDefault="00D3163F">
            <w:pPr>
              <w:pStyle w:val="ConsPlusNormal"/>
              <w:jc w:val="center"/>
            </w:pPr>
            <w:r>
              <w:t>1300,0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"Приобретение оборудования для государственных и муниципальных образовательных организаций"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Ц712100000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664233,3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Приобретение оборудования для муниципальных образовательных организаций в целях укрепления материально-технической базы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Ц712119280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664233,3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Ц712119280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664233,3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Ц712119280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664233,3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"Успех каждого ребенка"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Ц71E200000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715,3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Ц71E250970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715,3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Ц71E250970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715,3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Ц71E250970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715,3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"Поддержка семей, имеющих детей"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Ц71E300000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Ц71E362292</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Ц71E362292</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Ц71E362292</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"Реализация мероприятий регионального проекта "Цифровая образовательная среда"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Ц71E400000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11483,9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Ц71E411660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11483,9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Ц71E411660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11483,9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Ц71E411660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11483,9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73" w:history="1">
              <w:r w:rsidR="00D3163F">
                <w:rPr>
                  <w:color w:val="0000FF"/>
                </w:rPr>
                <w:t>Подпрограмма</w:t>
              </w:r>
            </w:hyperlink>
            <w:r w:rsidR="00D3163F">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-141752,6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40031,6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Ц740211660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12165,2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Ц740211660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12165,2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Ц740211660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12165,2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Мероприятия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Ц7402R2550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27866,4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Ц7402R2550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27866,4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Ц7402R2550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27866,4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w:t>
            </w:r>
            <w:r>
              <w:lastRenderedPageBreak/>
              <w:t>организаций"</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7969,1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Строительство средней общеобразовательной школы на 165 учащихся с пристроем помещений для дошкольных групп на 40 мест в с. Байгулово Козловского района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Ц740319730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7969,1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Ц740319730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7969,1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Ц740319730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7969,1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отдельных мероприятий регионального проекта "Современная школа"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Ц74E100000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-189753,3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пристроя на 120 мест к зданию МБОУ "Шыгырданская СОШ N 1" в с. Шыгырдан Батыревского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Ц74E152301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Ц74E152301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Ц74E152301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"Основная общеобразовательная школа на 108 ученических мест в д. Кашмаши Моргаушского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Ц74E152302</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Ц74E152302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Ц74E152302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общеобразовательной школы поз. 37 в мкр. 3 района "Садовый" г. Чебоксары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Ц74E155209</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Ц74E155209</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Ц74E155209</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средней общеобразовательной школы на 1600 ученических мест поз. 1.34 в микрорайоне N 1 жилого района </w:t>
            </w:r>
            <w:r>
              <w:lastRenderedPageBreak/>
              <w:t>"Новый город" г. Чебоксары</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Ц74E15520А</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-194772,0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Ц74E15520А</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-194772,0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Ц74E15520А</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-194772,0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74"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75" w:history="1">
              <w:r w:rsidR="00D3163F">
                <w:rPr>
                  <w:color w:val="0000FF"/>
                </w:rPr>
                <w:t>Подпрограмма</w:t>
              </w:r>
            </w:hyperlink>
            <w:r w:rsidR="00D3163F">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Ц830000000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"Профилактическая работа по укреплению стабильности в обществе"</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Ц830200000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Ц830217160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Ц830217160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Ц830217160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деятельности молодежной "кибердружины"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Ц830217170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Ц830217170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Ц830217170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"Профилактическая работа по укреплению стабильности в обществе"</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Ц830300000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Ц830317160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Ц830317160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Ц830317160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деятельности молодежной "кибердружины"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Ц830317170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Ц830317170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Ц830317170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76" w:history="1">
              <w:r>
                <w:rPr>
                  <w:color w:val="0000FF"/>
                </w:rPr>
                <w:t>программа</w:t>
              </w:r>
            </w:hyperlink>
            <w:r>
              <w:t xml:space="preserve"> Чувашской Республики "Доступная среда"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-1647,3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77"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-1647,3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Ч810500000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-1647,3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-1647,3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-1647,3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-1647,3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292929,5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78"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40329,4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79"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40329,4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образования в сфере культуры и искусства"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Ц410600000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7919,1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детских школ искусств</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Ц410619270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7919,1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Ц410619270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7919,1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Ц410619270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7919,1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муниципальных учреждений культуры"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Ц411500000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32799,7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Капитальный ремонт детских школ искусств в рамках реализации мероприятий по модернизации региональных и муниципальных детских школ искусств по видам искусств</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Ц4115R3061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32799,7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Ц4115R3061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32799,7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Ц4115R3061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32799,7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"Культурная среда"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Ц41А100000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-389,4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Приобретение музыкальных инструментов, оборудования и материалов для детских школ искусств в рамках поддержки отрасли культуры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Ц41А15519L</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-389,4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Ц41А15519L</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-389,4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Ц41А15519L</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-389,4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80"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252600,1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81" w:history="1">
              <w:r w:rsidR="00D3163F">
                <w:rPr>
                  <w:color w:val="0000FF"/>
                </w:rPr>
                <w:t>Подпрограмма</w:t>
              </w:r>
            </w:hyperlink>
            <w:r w:rsidR="00D3163F">
              <w:t xml:space="preserve"> "Государственная </w:t>
            </w:r>
            <w:r w:rsidR="00D3163F">
              <w:lastRenderedPageBreak/>
              <w:t>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252600,1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"Укрепление материально-технической базы объектов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17405,7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организаций дополнительного образования, центров психолого-педагогической, медицинской и социальной помощи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Ц710311600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17405,7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Ц710311600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17405,7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Ц710311600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17405,7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проектов и мероприятий по инновационному развитию системы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Ц710900000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24938,5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государственной итоговой аттестации и мониторинг качества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Ц710919120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24938,5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Ц710919120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24938,5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Ц710919120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24938,5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"Капитальный ремонт объектов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Ц711500000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4968,5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4968,5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4968,5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4968,5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"Успех каждого ребенка"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195271,3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Укрепление материально-технической базы государственных организаций дополнительного образования, центров </w:t>
            </w:r>
            <w:r>
              <w:lastRenderedPageBreak/>
              <w:t>психолого-педагогической, медицинской и социальной помощи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Ц71E211600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164393,3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Ц71E211600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164393,3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Ц71E211600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164393,3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Ц71E240560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7953,5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Ц71E240560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7953,5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Ц71E240560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7953,5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детских технопарков "Кванториум"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Ц71E251730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12421,6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Ц71E251730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12421,6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Ц71E251730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12421,6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ключевых центров развития детей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Ц71E251750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4355,7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Ц71E251750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4355,7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Ц71E251750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4355,7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мобильных технопарков "Кванториум"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Ц71E252470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6147,2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Ц71E252470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6147,2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Ц71E252470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6147,2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"Цифровая образовательная среда"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10016,1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центров цифрового образования детей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Ц71E452190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10016,1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Ц71E452190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10016,1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Ц71E452190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10016,1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344041,4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82"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83"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Ц250300000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Ц250340100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Ц250340100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-149,9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Ц250340100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-149,9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84"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4394,5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85" w:history="1">
              <w:r w:rsidR="00D3163F">
                <w:rPr>
                  <w:color w:val="0000FF"/>
                </w:rPr>
                <w:t>Подпрограмма</w:t>
              </w:r>
            </w:hyperlink>
            <w:r w:rsidR="00D3163F">
              <w:t xml:space="preserve"> "Развитие культуры в Чувашской Республике" </w:t>
            </w:r>
            <w:r w:rsidR="00D3163F">
              <w:lastRenderedPageBreak/>
              <w:t>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4394,5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4740,4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4740,4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4740,4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4740,4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"Культурная среда"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Ц41А100000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-345,9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Приобретение музыкальных инструментов, оборудования и материалов для профессиональных образовательных организаций в рамках поддержки отрасли культуры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Ц41А15519N</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-345,9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Ц41А15519N</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-345,9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Ц41А15519N</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-345,9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86" w:history="1">
              <w:r>
                <w:rPr>
                  <w:color w:val="0000FF"/>
                </w:rPr>
                <w:t>программа</w:t>
              </w:r>
            </w:hyperlink>
            <w:r>
              <w:t xml:space="preserve"> Чувашской Республики "Развитие физической культуры и спорта"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4309,3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87"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4309,3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Ц520100000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4309,3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деятельности </w:t>
            </w:r>
            <w:r>
              <w:lastRenderedPageBreak/>
              <w:t>республиканских спортивных школ олимпийского резерва, спортивных школ, училищ олимпийского резерва, центра спортивной подготовки</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4309,3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4309,3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4309,3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88"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335487,5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89"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100312,0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организаций в сфере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-339,2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Ц710140600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-339,2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Ц710140600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-339,2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Ц710140600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-339,2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"Укрепление материально-технической базы объектов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Ц710300000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11518,1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Ц710311570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11518,1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Ц710311570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11518,1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Ц710311570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11518,1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"Капитальный ремонт объектов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Ц711500000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61714,3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Ц711511570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61714,3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Ц711511570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61714,3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Ц711511570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61714,3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"Цифровая образовательная среда"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Ц71E400000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27418,8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Ц71E411570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27418,8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Ц71E411570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27418,8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Ц71E411570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27418,8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90" w:history="1">
              <w:r w:rsidR="00D3163F">
                <w:rPr>
                  <w:color w:val="0000FF"/>
                </w:rPr>
                <w:t>Подпрограмма</w:t>
              </w:r>
            </w:hyperlink>
            <w:r w:rsidR="00D3163F">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235175,5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126500,0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Модернизация инфраструктуры и содержания профессионального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Ц730112210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126499,8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Ц730112210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126499,8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Ц730112210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126499,8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Ц7301R5340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Ц7301R5340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Ц7301R5340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"Молодые профессионалы"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Ц73E600000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108675,5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Ц73E611570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29728,7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Ц73E611570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29728,7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Ц73E611570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29728,7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Модернизация инфраструктуры и содержания профессионального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54466,8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52959,8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52959,8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1507,0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1507,0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Ц73E661624</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24480,0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Ц73E661624</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24480,0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Ц73E661624</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24480,0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Профессиональная подготовка, переподготовка и повышение квалификации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49352,0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91" w:history="1">
              <w:r>
                <w:rPr>
                  <w:color w:val="0000FF"/>
                </w:rPr>
                <w:t>программа</w:t>
              </w:r>
            </w:hyperlink>
            <w:r>
              <w:t xml:space="preserve"> Чувашской Республики "Развитие </w:t>
            </w:r>
            <w:r>
              <w:lastRenderedPageBreak/>
              <w:t>здравоохранения"</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46229,5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92"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44361,3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44361,3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Закупки лекарственных препаратов и медицинского оборудования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44361,3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44361,3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44361,3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93"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1868,2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Ц250300000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1868,2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Ц250340110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1868,2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Ц250340110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1868,2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Ц250340110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1868,2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94"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3517,7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95"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3517,7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организаций в сфере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1587,9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Ц710146010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1587,9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Ц710146010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1587,9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Ц710146010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1587,9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"Укрепление материально-технической базы объектов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Ц710300000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1929,8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организаций дополнительного профессионального образования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Ц710311610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1929,8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Ц710311610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1929,8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Ц710311610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1929,8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96" w:history="1">
              <w:r>
                <w:rPr>
                  <w:color w:val="0000FF"/>
                </w:rPr>
                <w:t>программа</w:t>
              </w:r>
            </w:hyperlink>
            <w:r>
              <w:t xml:space="preserve">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-395,2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97" w:history="1">
              <w:r w:rsidR="00D3163F">
                <w:rPr>
                  <w:color w:val="0000FF"/>
                </w:rPr>
                <w:t>Подпрограмма</w:t>
              </w:r>
            </w:hyperlink>
            <w:r w:rsidR="00D3163F">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Ч110000000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-395,2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"Подготовка </w:t>
            </w:r>
            <w:r>
              <w:lastRenderedPageBreak/>
              <w:t>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Ч110400000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-395,2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Организация обучения специалистов в образовательных организациях</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Ч1104R0661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-395,2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Ч1104R0661</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-395,2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Ч1104R0661</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-395,2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Высшее образование</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5443,8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198"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5443,8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199"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5443,8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5443,8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5443,8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5443,8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5443,8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Молодежная политика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00" w:history="1">
              <w:r>
                <w:rPr>
                  <w:color w:val="0000FF"/>
                </w:rPr>
                <w:t>программа</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01" w:history="1">
              <w:r w:rsidR="00D3163F">
                <w:rPr>
                  <w:color w:val="0000FF"/>
                </w:rPr>
                <w:t>Подпрограмма</w:t>
              </w:r>
            </w:hyperlink>
            <w:r w:rsidR="00D3163F">
              <w:t xml:space="preserve"> "Совершенствование социальной поддержки семьи и детей" </w:t>
            </w:r>
            <w:r w:rsidR="00D3163F">
              <w:lastRenderedPageBreak/>
              <w:t>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Ц340200000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отдыха и оздоровления детей, в том числе детей, находящихся в трудной жизненной ситуации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66,5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64,4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07</w:t>
            </w:r>
          </w:p>
        </w:tc>
        <w:tc>
          <w:tcPr>
            <w:tcW w:w="1644"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Прикладные научные исследования в области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4233,3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02"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4233,3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03"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4233,3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организаций в сфере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научных учреждений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Ц710140630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Ц710140630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108,3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Ц710140630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108,3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"Укрепление материально-технической базы объектов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Ц710300000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4125,0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научных учреждений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Ц710311620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4125,0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Ц710311620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4125,0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08</w:t>
            </w:r>
          </w:p>
        </w:tc>
        <w:tc>
          <w:tcPr>
            <w:tcW w:w="1644" w:type="dxa"/>
            <w:tcBorders>
              <w:top w:val="nil"/>
              <w:left w:val="nil"/>
              <w:bottom w:val="nil"/>
              <w:right w:val="nil"/>
            </w:tcBorders>
            <w:vAlign w:val="bottom"/>
          </w:tcPr>
          <w:p w:rsidR="00D3163F" w:rsidRDefault="00D3163F">
            <w:pPr>
              <w:pStyle w:val="ConsPlusNormal"/>
              <w:jc w:val="center"/>
            </w:pPr>
            <w:r>
              <w:t>Ц710311620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4125,0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6558,7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04"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05"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06"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6334,7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07"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6294,7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организаций в сфере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1944,7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1944,7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"Развитие </w:t>
            </w:r>
            <w:r>
              <w:lastRenderedPageBreak/>
              <w:t>единой образовательной информационной среды в Чувашской Республике"</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Ц710700000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Ц710711740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Ц710711740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Ц710711740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проектов и мероприятий по инновационному развитию системы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Ц710900000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Ц710919580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Ц710919580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850,0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Ц710919580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850,0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08" w:history="1">
              <w:r>
                <w:rPr>
                  <w:color w:val="0000FF"/>
                </w:rPr>
                <w:t>программы</w:t>
              </w:r>
            </w:hyperlink>
            <w:r>
              <w:t xml:space="preserve"> Чувашской Республики "Развитие образования"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9"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53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53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216,1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216,1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-16,1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531" w:type="dxa"/>
            <w:tcBorders>
              <w:top w:val="nil"/>
              <w:left w:val="nil"/>
              <w:bottom w:val="nil"/>
              <w:right w:val="nil"/>
            </w:tcBorders>
            <w:vAlign w:val="bottom"/>
          </w:tcPr>
          <w:p w:rsidR="00D3163F" w:rsidRDefault="00D3163F">
            <w:pPr>
              <w:pStyle w:val="ConsPlusNormal"/>
              <w:jc w:val="center"/>
            </w:pPr>
            <w:r>
              <w:t>-16,1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10" w:history="1">
              <w:r>
                <w:rPr>
                  <w:color w:val="0000FF"/>
                </w:rPr>
                <w:t>программа</w:t>
              </w:r>
            </w:hyperlink>
            <w:r>
              <w:t xml:space="preserve">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11" w:history="1">
              <w:r w:rsidR="00D3163F">
                <w:rPr>
                  <w:color w:val="0000FF"/>
                </w:rPr>
                <w:t>Подпрограмма</w:t>
              </w:r>
            </w:hyperlink>
            <w:r w:rsidR="00D3163F">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Ч230000000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"Безопасность дорожного движения"</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Ч23R300000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Приобретение электронной техники и оборудования для обучения детей </w:t>
            </w:r>
            <w:r>
              <w:lastRenderedPageBreak/>
              <w:t>разных возрастных категорий безопасному поведению на дороге</w:t>
            </w:r>
          </w:p>
        </w:tc>
        <w:tc>
          <w:tcPr>
            <w:tcW w:w="567" w:type="dxa"/>
            <w:tcBorders>
              <w:top w:val="nil"/>
              <w:left w:val="nil"/>
              <w:bottom w:val="nil"/>
              <w:right w:val="nil"/>
            </w:tcBorders>
            <w:vAlign w:val="bottom"/>
          </w:tcPr>
          <w:p w:rsidR="00D3163F" w:rsidRDefault="00D3163F">
            <w:pPr>
              <w:pStyle w:val="ConsPlusNormal"/>
              <w:jc w:val="center"/>
            </w:pPr>
            <w:r>
              <w:lastRenderedPageBreak/>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Ч23R315480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Ч23R315480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1020,0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Ч23R315480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1020,0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Приобретение мобильных автогородков</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Ч23R319470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Ч23R319470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-1020,0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07</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Ч23R319470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-1020,0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Культура, кинематография</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pP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480204,9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Культура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479557,8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12"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479557,8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13"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474559,7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16211,6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охрана объектов культурного наследия</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Ц410110910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Ц410110910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Ц410110910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46, стр. 1</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Ц410116150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16211,6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Капитальные вложения в объекты </w:t>
            </w:r>
            <w:r>
              <w:lastRenderedPageBreak/>
              <w:t>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lastRenderedPageBreak/>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Ц410116150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16211,6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Ц410116150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16211,6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Ц410118380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Ц410118380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Ц410118380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музейного дела"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19318,1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Поддержка музейно-выставочных проектов</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Ц410318580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19318,1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Ц410318580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19318,1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Ц410318580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19318,1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профессионального искусства"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25823,6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Ц410511020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Ц410511020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Ц410511020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новых и восстановление театральных и сценических постановок</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Ц410515770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5134,7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Ц410515770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5134,7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Ц410515770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5134,7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Поддержка фестивальной и гастрольной деятельности театрально-концертных учреждений</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lastRenderedPageBreak/>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11000,0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театрально-концертных учреждений</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688,9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688,9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688,9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"Сохранение и развитие народного творчества"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Ц410700000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17000,0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Создание условий для развития народного творчества и культурно-досуговой деятельности населения</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Ц410711070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17000,0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Ц410711070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17000,0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Ц410711070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17000,0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Ц411011060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Ц411011060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Ц411011060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12000,0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120242,6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библиотек</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Ц411114830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lastRenderedPageBreak/>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Ц411114830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227,6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Ц411114830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227,6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музеев</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Ц411114840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2528,0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Ц411114840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2528,0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Ц411114840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2528,0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театрально-концертных учреждений</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Ц411114860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101209,1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Ц411114860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101209,1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Ц411114860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101209,1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учреждений в сфере культурно-досугового обслуживания населения и туризма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Ц411114870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12430,4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Ц411114870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12430,4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Ц411114870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12430,4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Поддержка творческой деятельности и техническое оснащение детских и кукольных театров</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Ц4111R5170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3847,5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Ц4111R5170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3847,5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Ц4111R5170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3847,5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-105106,4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Реконструкция здания ГУК "Чувашская государственная филармония в г. Чебоксары", Чувашская Республика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Ц411254550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-105106,4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Ц411254550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-105106,4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Ц411254550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-105106,4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проведение празднования на федеральном уровне памятных дат субъектов Российской Федерации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Ц4114А5090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Ц4114А5090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Ц4114А5090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Ц4114А5090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муниципальных учреждений культуры"</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109993,2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учреждений культурно-досугового типа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Ц411515340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61374,3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Ц411515340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61374,3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Ц411515340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61374,3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музеев</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Ц411515450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41688,2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Ц411515450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41688,2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Ц411515450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41688,2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библиотек</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Ц411519830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5754,3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Ц411519830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5754,3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Ц411519830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5754,3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Ц4115R4670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1176,4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Ц4115R4670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1176,4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Ц4115R4670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1176,4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"Культурная среда"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249077,0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Строительство сельского дома культуры на 100 мест в с. Тугаево Комсомольского района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Ц41А115740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16010,1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Ц41А115740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16010,1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Ц41А115740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16010,1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Реконструкция здания ГУК "Чувашская государственная филармония в г. Чебоксары", Чувашская Республика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Ц41А154550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228710,2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Ц41А154550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228710,2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Бюджетные инвестиции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Ц41А154550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531" w:type="dxa"/>
            <w:tcBorders>
              <w:top w:val="nil"/>
              <w:left w:val="nil"/>
              <w:bottom w:val="nil"/>
              <w:right w:val="nil"/>
            </w:tcBorders>
            <w:vAlign w:val="bottom"/>
          </w:tcPr>
          <w:p w:rsidR="00D3163F" w:rsidRDefault="00D3163F">
            <w:pPr>
              <w:pStyle w:val="ConsPlusNormal"/>
              <w:jc w:val="center"/>
            </w:pPr>
            <w:r>
              <w:t>228710,2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сельского дома культуры на 150 мест по ул. Школьная, д. 39 в с. Янгильдино Чебоксарского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Ц41А15519D</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Ц41А15519D</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92,0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Ц41А15519D</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92,0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сельского дома культуры на 150 мест в д. Буртасы Вурнарского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Ц41А15519E</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Ц41А15519E</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117,0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Ц41А15519E</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117,0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сельского дома культуры на 100 мест по адресу: Чувашская Республика, Канашский район, д. Хучель, ул. Школьная, д. 2 в рамках мероприятий регионального проекта "Культурная среда", направленных на создание и модернизацию учреждений </w:t>
            </w:r>
            <w:r>
              <w:lastRenderedPageBreak/>
              <w:t>культурно-досугового типа в сельской местности, включая строительство, реконструкцию и капитальный ремонт зданий</w:t>
            </w:r>
          </w:p>
        </w:tc>
        <w:tc>
          <w:tcPr>
            <w:tcW w:w="567" w:type="dxa"/>
            <w:tcBorders>
              <w:top w:val="nil"/>
              <w:left w:val="nil"/>
              <w:bottom w:val="nil"/>
              <w:right w:val="nil"/>
            </w:tcBorders>
            <w:vAlign w:val="bottom"/>
          </w:tcPr>
          <w:p w:rsidR="00D3163F" w:rsidRDefault="00D3163F">
            <w:pPr>
              <w:pStyle w:val="ConsPlusNormal"/>
              <w:jc w:val="center"/>
            </w:pPr>
            <w:r>
              <w:lastRenderedPageBreak/>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Ц41А15519G</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Ц41А15519G</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36,3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Ц41А15519G</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36,3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Капитальный ремонт зданий учреждений культурно-досугового типа в сельской местности в рамках поддержки отрасли культуры</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Ц41А15519I</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4111,4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Ц41А15519I</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4111,4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Ц41А15519I</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4111,4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"Творческие люди"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проведение республиканских фестивалей любительских творческих коллективов</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Ц41А218440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проведение Фестиваля любительских творческих коллективов с вручением грантов</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Ц41А218440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14" w:history="1">
              <w:r w:rsidR="00D3163F">
                <w:rPr>
                  <w:color w:val="0000FF"/>
                </w:rPr>
                <w:t>Подпрограмма</w:t>
              </w:r>
            </w:hyperlink>
            <w:r w:rsidR="00D3163F">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4998,1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Ц420400000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465,3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Ц4204R5160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465,3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Ц4204R5160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465,3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Ц4204R5160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100,5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Ц4204R5160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364,8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w:t>
            </w:r>
            <w:r>
              <w:lastRenderedPageBreak/>
              <w:t>"Этнокультурное развитие народов Чувашской Республики, включая оказание грантовой поддержки общественным инициативам"</w:t>
            </w:r>
          </w:p>
        </w:tc>
        <w:tc>
          <w:tcPr>
            <w:tcW w:w="567" w:type="dxa"/>
            <w:tcBorders>
              <w:top w:val="nil"/>
              <w:left w:val="nil"/>
              <w:bottom w:val="nil"/>
              <w:right w:val="nil"/>
            </w:tcBorders>
            <w:vAlign w:val="bottom"/>
          </w:tcPr>
          <w:p w:rsidR="00D3163F" w:rsidRDefault="00D3163F">
            <w:pPr>
              <w:pStyle w:val="ConsPlusNormal"/>
              <w:jc w:val="center"/>
            </w:pPr>
            <w:r>
              <w:lastRenderedPageBreak/>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Ц420600000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4532,8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Межрегиональные и международные культурные связи. Поддержка чувашской диаспоры</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Ц4206R5160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-467,2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Ц4206R5160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-467,2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Ц4206R5160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-467,2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культуры, кинематографии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647,1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15"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647,1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16"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611,3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Ц410800000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-388,7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функционирования БУ "Центр финансового и хозяйственного обеспечения" Минкультуры Чувашии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Ц410840440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-388,7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Ц410840440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-388,7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Ц410840440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-388,7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Чебоксарский культурный форум, посвященный празднованию Дня Республики</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Ц411418330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Ц411418330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Ц411418330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17" w:history="1">
              <w:r>
                <w:rPr>
                  <w:color w:val="0000FF"/>
                </w:rPr>
                <w:t>программы</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08</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Здравоохранение</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pP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882083,8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771436,1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18"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771436,1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19"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780636,1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"Развитие первичной медико-санитарной помощи, а также системы раннего выявления </w:t>
            </w:r>
            <w:r>
              <w:lastRenderedPageBreak/>
              <w:t>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567" w:type="dxa"/>
            <w:tcBorders>
              <w:top w:val="nil"/>
              <w:left w:val="nil"/>
              <w:bottom w:val="nil"/>
              <w:right w:val="nil"/>
            </w:tcBorders>
            <w:vAlign w:val="bottom"/>
          </w:tcPr>
          <w:p w:rsidR="00D3163F" w:rsidRDefault="00D3163F">
            <w:pPr>
              <w:pStyle w:val="ConsPlusNormal"/>
              <w:jc w:val="center"/>
            </w:pPr>
            <w:r>
              <w:lastRenderedPageBreak/>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-24622,0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Реконструкция главного лечебного корпуса бюджетного учреждения Чувашской Республики "Республиканская клиническая больница" Министерства здравоохранения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Ц210115250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-95793,9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Ц210115250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-95793,9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Ц210115250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531" w:type="dxa"/>
            <w:tcBorders>
              <w:top w:val="nil"/>
              <w:left w:val="nil"/>
              <w:bottom w:val="nil"/>
              <w:right w:val="nil"/>
            </w:tcBorders>
            <w:vAlign w:val="bottom"/>
          </w:tcPr>
          <w:p w:rsidR="00D3163F" w:rsidRDefault="00D3163F">
            <w:pPr>
              <w:pStyle w:val="ConsPlusNormal"/>
              <w:jc w:val="center"/>
            </w:pPr>
            <w:r>
              <w:t>-95793,9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лечебного корпуса - пристроя к существующему главному лечебному корпусу БУ "Республиканская клиническая больница" Минздрава Чувашии, г. Чебоксары, пр. Московский</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Ц210116800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19163,9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Ц210116800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19163,9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Ц210116800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531" w:type="dxa"/>
            <w:tcBorders>
              <w:top w:val="nil"/>
              <w:left w:val="nil"/>
              <w:bottom w:val="nil"/>
              <w:right w:val="nil"/>
            </w:tcBorders>
            <w:vAlign w:val="bottom"/>
          </w:tcPr>
          <w:p w:rsidR="00D3163F" w:rsidRDefault="00D3163F">
            <w:pPr>
              <w:pStyle w:val="ConsPlusNormal"/>
              <w:jc w:val="center"/>
            </w:pPr>
            <w:r>
              <w:t>19163,9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деятельности больниц, клиник, госпиталей, медико-санитарных частей, обеспечивающих развитие </w:t>
            </w:r>
            <w:r>
              <w:lastRenderedPageBreak/>
              <w:t>системы медицинской профилактики инфекционных заболеваний и формирование здорового образа жизни</w:t>
            </w:r>
          </w:p>
        </w:tc>
        <w:tc>
          <w:tcPr>
            <w:tcW w:w="567" w:type="dxa"/>
            <w:tcBorders>
              <w:top w:val="nil"/>
              <w:left w:val="nil"/>
              <w:bottom w:val="nil"/>
              <w:right w:val="nil"/>
            </w:tcBorders>
            <w:vAlign w:val="bottom"/>
          </w:tcPr>
          <w:p w:rsidR="00D3163F" w:rsidRDefault="00D3163F">
            <w:pPr>
              <w:pStyle w:val="ConsPlusNormal"/>
              <w:jc w:val="center"/>
            </w:pPr>
            <w:r>
              <w:lastRenderedPageBreak/>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52008,0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52008,0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52008,0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"Профилактика инфекционных заболеваний, включая иммунопрофилактику"</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46485,5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Ц210215530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46485,5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Ц210215530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46485,5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Ц210215530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46485,5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системы оказания медицинской помощи больным туберкулезом"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-464,7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-464,7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-464,7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-464,7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системы оказания медицинской помощи наркологическим больным"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Ц210800000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-299,7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-299,7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Ц210900000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-825,3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-825,3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-825,3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-825,3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11043,2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Мероприятия по оказанию высокотехнологичной медицинской помощи, не включенной в базовую программу обязательного медицинского страхования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11043,2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11043,2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4991,6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6051,6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"Оказание паллиативной медицинской помощи взрослым"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8750,6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22820,5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22820,5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22820,5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паллиативной медицинской помощи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-14069,9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-14069,9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-14069,9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"Оказание паллиативной медицинской помощи детям"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-16515,0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паллиативной медицинской помощи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-16515,0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-12474,1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-12474,1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-4040,9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-4040,9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757083,5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Закупки лекарственных препаратов и медицинского оборудования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530870,1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530870,1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530870,1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блочно-модульной котельной филиала "Порецкая центральная районная больница" </w:t>
            </w:r>
            <w:r>
              <w:lastRenderedPageBreak/>
              <w:t>бюджетного учреждения Чувашской 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tc>
        <w:tc>
          <w:tcPr>
            <w:tcW w:w="567" w:type="dxa"/>
            <w:tcBorders>
              <w:top w:val="nil"/>
              <w:left w:val="nil"/>
              <w:bottom w:val="nil"/>
              <w:right w:val="nil"/>
            </w:tcBorders>
            <w:vAlign w:val="bottom"/>
          </w:tcPr>
          <w:p w:rsidR="00D3163F" w:rsidRDefault="00D3163F">
            <w:pPr>
              <w:pStyle w:val="ConsPlusNormal"/>
              <w:jc w:val="center"/>
            </w:pPr>
            <w:r>
              <w:lastRenderedPageBreak/>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Ц211619640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13701,7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Ц211619640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13701,7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Ц211619640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531" w:type="dxa"/>
            <w:tcBorders>
              <w:top w:val="nil"/>
              <w:left w:val="nil"/>
              <w:bottom w:val="nil"/>
              <w:right w:val="nil"/>
            </w:tcBorders>
            <w:vAlign w:val="bottom"/>
          </w:tcPr>
          <w:p w:rsidR="00D3163F" w:rsidRDefault="00D3163F">
            <w:pPr>
              <w:pStyle w:val="ConsPlusNormal"/>
              <w:jc w:val="center"/>
            </w:pPr>
            <w:r>
              <w:t>13701,7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блочно-модульной котельной для теплоснабжения корпусов бюджетного учреждения Чувашской Республики "Аликовская центральная районная больница" Министерства здравоохранения Чувашской Республики, Аликовский район, с. Аликово, ул. Октябрьская, д. 12</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Ц211619750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15363,6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Ц211619750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15363,6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Ц211619750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531" w:type="dxa"/>
            <w:tcBorders>
              <w:top w:val="nil"/>
              <w:left w:val="nil"/>
              <w:bottom w:val="nil"/>
              <w:right w:val="nil"/>
            </w:tcBorders>
            <w:vAlign w:val="bottom"/>
          </w:tcPr>
          <w:p w:rsidR="00D3163F" w:rsidRDefault="00D3163F">
            <w:pPr>
              <w:pStyle w:val="ConsPlusNormal"/>
              <w:jc w:val="center"/>
            </w:pPr>
            <w:r>
              <w:t>15363,6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197148,1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lastRenderedPageBreak/>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197148,1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179959,0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17189,1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20" w:history="1">
              <w:r w:rsidR="00D3163F">
                <w:rPr>
                  <w:color w:val="0000FF"/>
                </w:rPr>
                <w:t>Подпрограмма</w:t>
              </w:r>
            </w:hyperlink>
            <w:r w:rsidR="00D3163F">
              <w:t xml:space="preserve"> "Охрана здоровья матери и ребенка"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Ц230000000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системы раннего выявления и коррекции нарушений развития ребенка"</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Ц230200000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Закупки оборудования и расходных материалов для неонатального и аудиологического скрининга</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Ц230210160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Ц230210160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Ц230210160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Мероприятия по пренатальной (дородовой) диагностике</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Ц230210170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Ц230210170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Ц230210170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Амбулаторная помощь</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-21092,7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21"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-21092,7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22"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-108202,5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w:t>
            </w:r>
            <w:r>
              <w:lastRenderedPageBreak/>
              <w:t>диспансеризации населения"</w:t>
            </w:r>
          </w:p>
        </w:tc>
        <w:tc>
          <w:tcPr>
            <w:tcW w:w="567" w:type="dxa"/>
            <w:tcBorders>
              <w:top w:val="nil"/>
              <w:left w:val="nil"/>
              <w:bottom w:val="nil"/>
              <w:right w:val="nil"/>
            </w:tcBorders>
            <w:vAlign w:val="bottom"/>
          </w:tcPr>
          <w:p w:rsidR="00D3163F" w:rsidRDefault="00D3163F">
            <w:pPr>
              <w:pStyle w:val="ConsPlusNormal"/>
              <w:jc w:val="center"/>
            </w:pPr>
            <w:r>
              <w:lastRenderedPageBreak/>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-72085,0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-72085,0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-72085,0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-72085,0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"Профилактика инфекционных заболеваний, включая иммунопрофилактику"</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1572,5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1572,5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"Оказание паллиативной медицинской помощи взрослым"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14069,9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паллиативной медицинской помощи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14069,9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9225,1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9225,1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4844,8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4844,8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"Оказание паллиативной медицинской помощи детям"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16687,1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Ц211540120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172,1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Ц211540120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172,1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Ц211540120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172,1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Развитие паллиативной медицинской помощи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16515,0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12474,1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12474,1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4040,9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4040,9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-68447,0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Закупки лекарственных препаратов и медицинского оборудования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79285,6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79285,6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79285,6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-147732,6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-147732,6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-147732,6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23" w:history="1">
              <w:r w:rsidR="00D3163F">
                <w:rPr>
                  <w:color w:val="0000FF"/>
                </w:rPr>
                <w:t>Подпрограмма</w:t>
              </w:r>
            </w:hyperlink>
            <w:r w:rsidR="00D3163F">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87131,5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"Борьба с сердечно-сосудистыми заболеваниями"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Ц22N200000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Ц22N255860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Ц22N255860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Ц22N255860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Ц22N300000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748,7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сети центров амбулаторной онкологической помощи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Ц22N318960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748,7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Ц22N318960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748,7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Ц22N318960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748,7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24" w:history="1">
              <w:r w:rsidR="00D3163F">
                <w:rPr>
                  <w:color w:val="0000FF"/>
                </w:rPr>
                <w:t>Подпрограмма</w:t>
              </w:r>
            </w:hyperlink>
            <w:r w:rsidR="00D3163F">
              <w:t xml:space="preserve"> "Охрана здоровья матери и ребенка"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Ц230000000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"Детское здравоохранение"</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Ц23N400000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Развитие материально-технической базы детских поликлиник и детских </w:t>
            </w:r>
            <w:r>
              <w:lastRenderedPageBreak/>
              <w:t>поликлинических отделений медицинских организаций, оказывающих первичную медико-санитарную помощь</w:t>
            </w:r>
          </w:p>
        </w:tc>
        <w:tc>
          <w:tcPr>
            <w:tcW w:w="567" w:type="dxa"/>
            <w:tcBorders>
              <w:top w:val="nil"/>
              <w:left w:val="nil"/>
              <w:bottom w:val="nil"/>
              <w:right w:val="nil"/>
            </w:tcBorders>
            <w:vAlign w:val="bottom"/>
          </w:tcPr>
          <w:p w:rsidR="00D3163F" w:rsidRDefault="00D3163F">
            <w:pPr>
              <w:pStyle w:val="ConsPlusNormal"/>
              <w:jc w:val="center"/>
            </w:pPr>
            <w:r>
              <w:lastRenderedPageBreak/>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Ц23N451700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Ц23N451700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Ц23N451700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Скорая медицинская помощь</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38385,8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25"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38385,8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26"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38385,8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"Профилактика инфекционных заболеваний, включая иммунопрофилактику"</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Ц210200000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3154,0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Ц210215530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3154,0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Ц210215530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3154,0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Ц210215530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3154,0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Ц211000000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18786,2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деятельности медицинских организаций государственной системы </w:t>
            </w:r>
            <w:r>
              <w:lastRenderedPageBreak/>
              <w:t>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567" w:type="dxa"/>
            <w:tcBorders>
              <w:top w:val="nil"/>
              <w:left w:val="nil"/>
              <w:bottom w:val="nil"/>
              <w:right w:val="nil"/>
            </w:tcBorders>
            <w:vAlign w:val="bottom"/>
          </w:tcPr>
          <w:p w:rsidR="00D3163F" w:rsidRDefault="00D3163F">
            <w:pPr>
              <w:pStyle w:val="ConsPlusNormal"/>
              <w:jc w:val="center"/>
            </w:pPr>
            <w:r>
              <w:lastRenderedPageBreak/>
              <w:t>09</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Ц211040210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18786,2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Ц211040210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18786,2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Ц211040210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18786,2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Ц21N100000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16445,6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закупки авиационных работ в целях оказания медицинской помощи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Ц21N155540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16445,6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Ц21N155540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16445,6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Ц21N155540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16445,6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Санаторно-оздоровительная помощь</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3283,6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27"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3283,6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28" w:history="1">
              <w:r w:rsidR="00D3163F">
                <w:rPr>
                  <w:color w:val="0000FF"/>
                </w:rPr>
                <w:t>Подпрограмма</w:t>
              </w:r>
            </w:hyperlink>
            <w:r w:rsidR="00D3163F">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Ц240000000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3283,6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санаторно-курортного лечения, в том числе детей"</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Ц240200000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3283,6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санаториев для больных туберкулезом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3283,6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3283,6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3283,6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Другие вопросы в области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90071,0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29"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69681,5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30"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22187,9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"Профилактика инфекционных заболеваний, включая иммунопрофилактику"</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Иммунизация населения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24604,4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24604,4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-24604,4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-24604,4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"Профилактика ВИЧ, вирусных гепатитов B и C"</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Ц2103R2021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Ц2103R2021</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Ц2103R2021</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Ц2104R2022</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Ц2104R2022</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Ц2104R2022</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системы оказания медицинской помощи больным туберкулезом"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Ц2105R2023</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Ц2105R2023</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Ц2105R2023</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Ц211200000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Оказание специализированной, в том числе высокотехнологичной, медицинской помощи населению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Ц211210220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9275,4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Ц211210220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-9275,4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22185,6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Ц211610070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Ц211610070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-9800,0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Ц211610070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-9800,0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Закупки лекарственных препаратов и медицинского оборудования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5340,0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5340,0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5340,0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здания отделения судебно-медицинской экспертизы в пгт Вурнары</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Ц211615640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25382,0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Ц211615640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25382,0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Ц211615640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531" w:type="dxa"/>
            <w:tcBorders>
              <w:top w:val="nil"/>
              <w:left w:val="nil"/>
              <w:bottom w:val="nil"/>
              <w:right w:val="nil"/>
            </w:tcBorders>
            <w:vAlign w:val="bottom"/>
          </w:tcPr>
          <w:p w:rsidR="00D3163F" w:rsidRDefault="00D3163F">
            <w:pPr>
              <w:pStyle w:val="ConsPlusNormal"/>
              <w:jc w:val="center"/>
            </w:pPr>
            <w:r>
              <w:t>25382,0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Ц211619580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Ц211619580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1263,6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Ц211619580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1263,6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31" w:history="1">
              <w:r w:rsidR="00D3163F">
                <w:rPr>
                  <w:color w:val="0000FF"/>
                </w:rPr>
                <w:t>Подпрограмма</w:t>
              </w:r>
            </w:hyperlink>
            <w:r w:rsidR="00D3163F">
              <w:t xml:space="preserve"> "Охрана здоровья матери и ребенка"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Ц230000000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-6073,7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службы родовспоможения"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Ц230100000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Совершенствование системы родовспоможения и детства</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Ц230110230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Ц230110230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-11200,0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Ц230110230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-11200,0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специализированной медицинской помощи детям"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Ц230400000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5126,3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5126,3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5126,3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5126,3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32"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медицинских организаций системы здравоохранения квалифицированными кадрами"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Ц250400000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Ц2504R1380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Ц2504R1380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44000,0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Ц2504R1380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531" w:type="dxa"/>
            <w:tcBorders>
              <w:top w:val="nil"/>
              <w:left w:val="nil"/>
              <w:bottom w:val="nil"/>
              <w:right w:val="nil"/>
            </w:tcBorders>
            <w:vAlign w:val="bottom"/>
          </w:tcPr>
          <w:p w:rsidR="00D3163F" w:rsidRDefault="00D3163F">
            <w:pPr>
              <w:pStyle w:val="ConsPlusNormal"/>
              <w:jc w:val="center"/>
            </w:pPr>
            <w:r>
              <w:t>44000,0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33" w:history="1">
              <w:r w:rsidR="00D3163F">
                <w:rPr>
                  <w:color w:val="0000FF"/>
                </w:rPr>
                <w:t>Подпрограмма</w:t>
              </w:r>
            </w:hyperlink>
            <w:r w:rsidR="00D3163F">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Ц260000000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Ц260100000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w:t>
            </w:r>
            <w:r>
              <w:lastRenderedPageBreak/>
              <w:t>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567" w:type="dxa"/>
            <w:tcBorders>
              <w:top w:val="nil"/>
              <w:left w:val="nil"/>
              <w:bottom w:val="nil"/>
              <w:right w:val="nil"/>
            </w:tcBorders>
            <w:vAlign w:val="bottom"/>
          </w:tcPr>
          <w:p w:rsidR="00D3163F" w:rsidRDefault="00D3163F">
            <w:pPr>
              <w:pStyle w:val="ConsPlusNormal"/>
              <w:jc w:val="center"/>
            </w:pPr>
            <w:r>
              <w:lastRenderedPageBreak/>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Ц260152160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2555,0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Ц260152160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-2555,0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34" w:history="1">
              <w:r w:rsidR="00D3163F">
                <w:rPr>
                  <w:color w:val="0000FF"/>
                </w:rPr>
                <w:t>Подпрограмма</w:t>
              </w:r>
            </w:hyperlink>
            <w:r w:rsidR="00D3163F">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Ц270000000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2098,9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Ц270100000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1506,4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w:t>
            </w:r>
            <w:r>
              <w:lastRenderedPageBreak/>
              <w:t>современных информационно-телекоммуникационных технологий</w:t>
            </w:r>
          </w:p>
        </w:tc>
        <w:tc>
          <w:tcPr>
            <w:tcW w:w="567" w:type="dxa"/>
            <w:tcBorders>
              <w:top w:val="nil"/>
              <w:left w:val="nil"/>
              <w:bottom w:val="nil"/>
              <w:right w:val="nil"/>
            </w:tcBorders>
            <w:vAlign w:val="bottom"/>
          </w:tcPr>
          <w:p w:rsidR="00D3163F" w:rsidRDefault="00D3163F">
            <w:pPr>
              <w:pStyle w:val="ConsPlusNormal"/>
              <w:jc w:val="center"/>
            </w:pPr>
            <w:r>
              <w:lastRenderedPageBreak/>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Ц270140660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1506,4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Ц270140660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1506,4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Ц270140660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1506,4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"Проведение независимой оценки качества оказания услуг в сфере охраны здоровья"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Ц270500000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592,5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независимой оценки качества условий оказания услуг</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Ц270518200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592,5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Ц270518200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592,5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Ц270518200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592,5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35" w:history="1">
              <w:r>
                <w:rPr>
                  <w:color w:val="0000FF"/>
                </w:rPr>
                <w:t>программы</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7468,4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7468,4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133,6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133,6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7334,8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67" w:type="dxa"/>
            <w:tcBorders>
              <w:top w:val="nil"/>
              <w:left w:val="nil"/>
              <w:bottom w:val="nil"/>
              <w:right w:val="nil"/>
            </w:tcBorders>
            <w:vAlign w:val="bottom"/>
          </w:tcPr>
          <w:p w:rsidR="00D3163F" w:rsidRDefault="00D3163F">
            <w:pPr>
              <w:pStyle w:val="ConsPlusNormal"/>
              <w:jc w:val="center"/>
            </w:pPr>
            <w:r>
              <w:lastRenderedPageBreak/>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531" w:type="dxa"/>
            <w:tcBorders>
              <w:top w:val="nil"/>
              <w:left w:val="nil"/>
              <w:bottom w:val="nil"/>
              <w:right w:val="nil"/>
            </w:tcBorders>
            <w:vAlign w:val="bottom"/>
          </w:tcPr>
          <w:p w:rsidR="00D3163F" w:rsidRDefault="00D3163F">
            <w:pPr>
              <w:pStyle w:val="ConsPlusNormal"/>
              <w:jc w:val="center"/>
            </w:pPr>
            <w:r>
              <w:t>1873,3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Расходы на выплаты персоналу казенных учреждений</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531" w:type="dxa"/>
            <w:tcBorders>
              <w:top w:val="nil"/>
              <w:left w:val="nil"/>
              <w:bottom w:val="nil"/>
              <w:right w:val="nil"/>
            </w:tcBorders>
            <w:vAlign w:val="bottom"/>
          </w:tcPr>
          <w:p w:rsidR="00D3163F" w:rsidRDefault="00D3163F">
            <w:pPr>
              <w:pStyle w:val="ConsPlusNormal"/>
              <w:jc w:val="center"/>
            </w:pPr>
            <w:r>
              <w:t>1873,3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2183,2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2183,2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3278,3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3278,3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36"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785,9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37"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785,9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архивного дела"</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Ц410400000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673,9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673,9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112,0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38"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19603,6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39"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19603,6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19603,6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19603,6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19603,6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09</w:t>
            </w:r>
          </w:p>
        </w:tc>
        <w:tc>
          <w:tcPr>
            <w:tcW w:w="567" w:type="dxa"/>
            <w:tcBorders>
              <w:top w:val="nil"/>
              <w:left w:val="nil"/>
              <w:bottom w:val="nil"/>
              <w:right w:val="nil"/>
            </w:tcBorders>
            <w:vAlign w:val="bottom"/>
          </w:tcPr>
          <w:p w:rsidR="00D3163F" w:rsidRDefault="00D3163F">
            <w:pPr>
              <w:pStyle w:val="ConsPlusNormal"/>
              <w:jc w:val="center"/>
            </w:pPr>
            <w:r>
              <w:t>09</w:t>
            </w:r>
          </w:p>
        </w:tc>
        <w:tc>
          <w:tcPr>
            <w:tcW w:w="164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19603,6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Социальная политика</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pP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2798913,8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133772,1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40" w:history="1">
              <w:r>
                <w:rPr>
                  <w:color w:val="0000FF"/>
                </w:rPr>
                <w:t>программа</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133772,1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41"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11866,2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"Модернизация и развитие сектора социальных услуг"</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Ц310300000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11866,2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деятельности государственных организаций </w:t>
            </w:r>
            <w:r>
              <w:lastRenderedPageBreak/>
              <w:t>Чувашской Республики социального обслуживания граждан пожилого возраста и инвалидов</w:t>
            </w:r>
          </w:p>
        </w:tc>
        <w:tc>
          <w:tcPr>
            <w:tcW w:w="567" w:type="dxa"/>
            <w:tcBorders>
              <w:top w:val="nil"/>
              <w:left w:val="nil"/>
              <w:bottom w:val="nil"/>
              <w:right w:val="nil"/>
            </w:tcBorders>
            <w:vAlign w:val="bottom"/>
          </w:tcPr>
          <w:p w:rsidR="00D3163F" w:rsidRDefault="00D3163F">
            <w:pPr>
              <w:pStyle w:val="ConsPlusNormal"/>
              <w:jc w:val="center"/>
            </w:pPr>
            <w:r>
              <w:lastRenderedPageBreak/>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Ц310340280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6056,4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Ц310340280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6056,4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Ц310340280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6056,4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1992,5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531" w:type="dxa"/>
            <w:tcBorders>
              <w:top w:val="nil"/>
              <w:left w:val="nil"/>
              <w:bottom w:val="nil"/>
              <w:right w:val="nil"/>
            </w:tcBorders>
            <w:vAlign w:val="bottom"/>
          </w:tcPr>
          <w:p w:rsidR="00D3163F" w:rsidRDefault="00D3163F">
            <w:pPr>
              <w:pStyle w:val="ConsPlusNormal"/>
              <w:jc w:val="center"/>
            </w:pPr>
            <w:r>
              <w:t>-31,0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531" w:type="dxa"/>
            <w:tcBorders>
              <w:top w:val="nil"/>
              <w:left w:val="nil"/>
              <w:bottom w:val="nil"/>
              <w:right w:val="nil"/>
            </w:tcBorders>
            <w:vAlign w:val="bottom"/>
          </w:tcPr>
          <w:p w:rsidR="00D3163F" w:rsidRDefault="00D3163F">
            <w:pPr>
              <w:pStyle w:val="ConsPlusNormal"/>
              <w:jc w:val="center"/>
            </w:pPr>
            <w:r>
              <w:t>-31,0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2023,5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2023,5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3817,3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3817,3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4037,5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-220,2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42" w:history="1">
              <w:r w:rsidR="00D3163F">
                <w:rPr>
                  <w:color w:val="0000FF"/>
                </w:rPr>
                <w:t>Подпрограмма</w:t>
              </w:r>
            </w:hyperlink>
            <w:r w:rsidR="00D3163F">
              <w:t xml:space="preserve"> "Старшее поколение"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Ц330000000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3255,4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организаций социального обслуживания граждан пожилого возраста и инвалидов"</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Ц330200000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6449,7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Строительство II очереди БУ "Атратский психоневрологический интернат" Минтруда Чувашии (спальный корпус с пищеблоком) в пос. Атрать Алатырского района</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Ц3302R2092</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6449,7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Ц3302R2092</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6449,7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Ц3302R2092</w:t>
            </w:r>
          </w:p>
        </w:tc>
        <w:tc>
          <w:tcPr>
            <w:tcW w:w="680" w:type="dxa"/>
            <w:tcBorders>
              <w:top w:val="nil"/>
              <w:left w:val="nil"/>
              <w:bottom w:val="nil"/>
              <w:right w:val="nil"/>
            </w:tcBorders>
            <w:vAlign w:val="bottom"/>
          </w:tcPr>
          <w:p w:rsidR="00D3163F" w:rsidRDefault="00D3163F">
            <w:pPr>
              <w:pStyle w:val="ConsPlusNormal"/>
              <w:jc w:val="center"/>
            </w:pPr>
            <w:r>
              <w:t>460</w:t>
            </w:r>
          </w:p>
        </w:tc>
        <w:tc>
          <w:tcPr>
            <w:tcW w:w="1531" w:type="dxa"/>
            <w:tcBorders>
              <w:top w:val="nil"/>
              <w:left w:val="nil"/>
              <w:bottom w:val="nil"/>
              <w:right w:val="nil"/>
            </w:tcBorders>
            <w:vAlign w:val="bottom"/>
          </w:tcPr>
          <w:p w:rsidR="00D3163F" w:rsidRDefault="00D3163F">
            <w:pPr>
              <w:pStyle w:val="ConsPlusNormal"/>
              <w:jc w:val="center"/>
            </w:pPr>
            <w:r>
              <w:t>6449,7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"Старшее поколение"</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Ц33P300000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-3194,3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Реконструкция здания БУ "Социально-оздоровительный центр граждан пожилого возраста и инвалидов "Вега" Минтруда Чувашии в поселке Киря Алатырского района</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Ц33P351211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-3194,3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Ц33P351211</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-3194,3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Ц33P351211</w:t>
            </w:r>
          </w:p>
        </w:tc>
        <w:tc>
          <w:tcPr>
            <w:tcW w:w="680" w:type="dxa"/>
            <w:tcBorders>
              <w:top w:val="nil"/>
              <w:left w:val="nil"/>
              <w:bottom w:val="nil"/>
              <w:right w:val="nil"/>
            </w:tcBorders>
            <w:vAlign w:val="bottom"/>
          </w:tcPr>
          <w:p w:rsidR="00D3163F" w:rsidRDefault="00D3163F">
            <w:pPr>
              <w:pStyle w:val="ConsPlusNormal"/>
              <w:jc w:val="center"/>
            </w:pPr>
            <w:r>
              <w:t>460</w:t>
            </w:r>
          </w:p>
        </w:tc>
        <w:tc>
          <w:tcPr>
            <w:tcW w:w="1531" w:type="dxa"/>
            <w:tcBorders>
              <w:top w:val="nil"/>
              <w:left w:val="nil"/>
              <w:bottom w:val="nil"/>
              <w:right w:val="nil"/>
            </w:tcBorders>
            <w:vAlign w:val="bottom"/>
          </w:tcPr>
          <w:p w:rsidR="00D3163F" w:rsidRDefault="00D3163F">
            <w:pPr>
              <w:pStyle w:val="ConsPlusNormal"/>
              <w:jc w:val="center"/>
            </w:pPr>
            <w:r>
              <w:t>-3194,3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43"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89058,4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w:t>
            </w:r>
            <w:r>
              <w:lastRenderedPageBreak/>
              <w:t>"Совершенствование социального обслуживания семьи и детей"</w:t>
            </w:r>
          </w:p>
        </w:tc>
        <w:tc>
          <w:tcPr>
            <w:tcW w:w="567" w:type="dxa"/>
            <w:tcBorders>
              <w:top w:val="nil"/>
              <w:left w:val="nil"/>
              <w:bottom w:val="nil"/>
              <w:right w:val="nil"/>
            </w:tcBorders>
            <w:vAlign w:val="bottom"/>
          </w:tcPr>
          <w:p w:rsidR="00D3163F" w:rsidRDefault="00D3163F">
            <w:pPr>
              <w:pStyle w:val="ConsPlusNormal"/>
              <w:jc w:val="center"/>
            </w:pPr>
            <w:r>
              <w:lastRenderedPageBreak/>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Ц340300000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89058,4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Обеспечение деятельности государственных организаций Чувашской Республики социального обслуживания детей с ограниченными возможностями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Ц340340300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70992,0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Ц340340300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70992,0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Ц340340300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70992,0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Ц340340310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18066,4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Ц340340310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18066,4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Ц340340310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18066,4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44" w:history="1">
              <w:r>
                <w:rPr>
                  <w:color w:val="0000FF"/>
                </w:rPr>
                <w:t>программы</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29592,1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29592,1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центра предоставления мер социальной поддержки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29592,1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531" w:type="dxa"/>
            <w:tcBorders>
              <w:top w:val="nil"/>
              <w:left w:val="nil"/>
              <w:bottom w:val="nil"/>
              <w:right w:val="nil"/>
            </w:tcBorders>
            <w:vAlign w:val="bottom"/>
          </w:tcPr>
          <w:p w:rsidR="00D3163F" w:rsidRDefault="00D3163F">
            <w:pPr>
              <w:pStyle w:val="ConsPlusNormal"/>
              <w:jc w:val="center"/>
            </w:pPr>
            <w:r>
              <w:t>4773,9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531" w:type="dxa"/>
            <w:tcBorders>
              <w:top w:val="nil"/>
              <w:left w:val="nil"/>
              <w:bottom w:val="nil"/>
              <w:right w:val="nil"/>
            </w:tcBorders>
            <w:vAlign w:val="bottom"/>
          </w:tcPr>
          <w:p w:rsidR="00D3163F" w:rsidRDefault="00D3163F">
            <w:pPr>
              <w:pStyle w:val="ConsPlusNormal"/>
              <w:jc w:val="center"/>
            </w:pPr>
            <w:r>
              <w:t>4773,9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24818,2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24818,2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Социальное обеспечение населения</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855495,0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45"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47570,5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46" w:history="1">
              <w:r w:rsidR="00D3163F">
                <w:rPr>
                  <w:color w:val="0000FF"/>
                </w:rPr>
                <w:t>Подпрограмма</w:t>
              </w:r>
            </w:hyperlink>
            <w:r w:rsidR="00D3163F">
              <w:t xml:space="preserve"> "Создание условий для обеспечения доступным и комфортным жильем сельского населения"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47570,5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"Улучшение жилищных условий граждан на селе"</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А610100000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47570,5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А610115780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12500,0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А610115780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12500,0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А610115780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531" w:type="dxa"/>
            <w:tcBorders>
              <w:top w:val="nil"/>
              <w:left w:val="nil"/>
              <w:bottom w:val="nil"/>
              <w:right w:val="nil"/>
            </w:tcBorders>
            <w:vAlign w:val="bottom"/>
          </w:tcPr>
          <w:p w:rsidR="00D3163F" w:rsidRDefault="00D3163F">
            <w:pPr>
              <w:pStyle w:val="ConsPlusNormal"/>
              <w:jc w:val="center"/>
            </w:pPr>
            <w:r>
              <w:t>12500,0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Улучшение жилищных условий граждан, проживающих на сельских территориях</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А6101R5764</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35070,5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А6101R5764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35070,5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А6101R5764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35070,5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47"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165443,3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48" w:history="1">
              <w:r w:rsidR="00D3163F">
                <w:rPr>
                  <w:color w:val="0000FF"/>
                </w:rPr>
                <w:t>Подпрограмма</w:t>
              </w:r>
            </w:hyperlink>
            <w:r w:rsidR="00D3163F">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Ц260000000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206021,0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Основное мероприятие "Совершенствование механизмов обеспечения населения лекарственными препаратами, медицинскими изделиями, </w:t>
            </w:r>
            <w:r>
              <w:lastRenderedPageBreak/>
              <w:t>специализированными продуктами лечебного питания для детей-инвалидов в амбулаторных условиях"</w:t>
            </w:r>
          </w:p>
        </w:tc>
        <w:tc>
          <w:tcPr>
            <w:tcW w:w="567" w:type="dxa"/>
            <w:tcBorders>
              <w:top w:val="nil"/>
              <w:left w:val="nil"/>
              <w:bottom w:val="nil"/>
              <w:right w:val="nil"/>
            </w:tcBorders>
            <w:vAlign w:val="bottom"/>
          </w:tcPr>
          <w:p w:rsidR="00D3163F" w:rsidRDefault="00D3163F">
            <w:pPr>
              <w:pStyle w:val="ConsPlusNormal"/>
              <w:jc w:val="center"/>
            </w:pPr>
            <w:r>
              <w:lastRenderedPageBreak/>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Ц260100000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204606,8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204606,8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204606,8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531" w:type="dxa"/>
            <w:tcBorders>
              <w:top w:val="nil"/>
              <w:left w:val="nil"/>
              <w:bottom w:val="nil"/>
              <w:right w:val="nil"/>
            </w:tcBorders>
            <w:vAlign w:val="bottom"/>
          </w:tcPr>
          <w:p w:rsidR="00D3163F" w:rsidRDefault="00D3163F">
            <w:pPr>
              <w:pStyle w:val="ConsPlusNormal"/>
              <w:jc w:val="center"/>
            </w:pPr>
            <w:r>
              <w:t>204606,8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лекарственными препаратами больных жизнеугрожающими и хроническими прогрессирующими редкими (орфанными) заболеваниями"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Ц260200000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лекарственными препаратами больных жизнеугрожающими и хроническими прогрессирующими редкими (орфанными) заболеваниями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Ц260210300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1414,2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Ц260210300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1414,2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Ц260210300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531" w:type="dxa"/>
            <w:tcBorders>
              <w:top w:val="nil"/>
              <w:left w:val="nil"/>
              <w:bottom w:val="nil"/>
              <w:right w:val="nil"/>
            </w:tcBorders>
            <w:vAlign w:val="bottom"/>
          </w:tcPr>
          <w:p w:rsidR="00D3163F" w:rsidRDefault="00D3163F">
            <w:pPr>
              <w:pStyle w:val="ConsPlusNormal"/>
              <w:jc w:val="center"/>
            </w:pPr>
            <w:r>
              <w:t>1414,2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49" w:history="1">
              <w:r w:rsidR="00D3163F">
                <w:rPr>
                  <w:color w:val="0000FF"/>
                </w:rPr>
                <w:t>Подпрограмма</w:t>
              </w:r>
            </w:hyperlink>
            <w:r w:rsidR="00D3163F">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Ц280000000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-40577,7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"Организация обязательного медицинского страхования неработающих граждан"</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Ц280200000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-40577,7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Ц280210260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-40577,7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Социальное обеспечение и иные </w:t>
            </w:r>
            <w:r>
              <w:lastRenderedPageBreak/>
              <w:t>выплаты населению</w:t>
            </w:r>
          </w:p>
        </w:tc>
        <w:tc>
          <w:tcPr>
            <w:tcW w:w="567" w:type="dxa"/>
            <w:tcBorders>
              <w:top w:val="nil"/>
              <w:left w:val="nil"/>
              <w:bottom w:val="nil"/>
              <w:right w:val="nil"/>
            </w:tcBorders>
            <w:vAlign w:val="bottom"/>
          </w:tcPr>
          <w:p w:rsidR="00D3163F" w:rsidRDefault="00D3163F">
            <w:pPr>
              <w:pStyle w:val="ConsPlusNormal"/>
              <w:jc w:val="center"/>
            </w:pPr>
            <w:r>
              <w:lastRenderedPageBreak/>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Ц280210260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-40577,7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Ц280210260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531" w:type="dxa"/>
            <w:tcBorders>
              <w:top w:val="nil"/>
              <w:left w:val="nil"/>
              <w:bottom w:val="nil"/>
              <w:right w:val="nil"/>
            </w:tcBorders>
            <w:vAlign w:val="bottom"/>
          </w:tcPr>
          <w:p w:rsidR="00D3163F" w:rsidRDefault="00D3163F">
            <w:pPr>
              <w:pStyle w:val="ConsPlusNormal"/>
              <w:jc w:val="center"/>
            </w:pPr>
            <w:r>
              <w:t>-40577,7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50" w:history="1">
              <w:r>
                <w:rPr>
                  <w:color w:val="0000FF"/>
                </w:rPr>
                <w:t>программа</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677486,2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51"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579314,3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578651,6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мер социальной поддержки отдельных категорий граждан по оплате жилищно-коммунальных услуг</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13522,4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37,6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8013,1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531" w:type="dxa"/>
            <w:tcBorders>
              <w:top w:val="nil"/>
              <w:left w:val="nil"/>
              <w:bottom w:val="nil"/>
              <w:right w:val="nil"/>
            </w:tcBorders>
            <w:vAlign w:val="bottom"/>
          </w:tcPr>
          <w:p w:rsidR="00D3163F" w:rsidRDefault="00D3163F">
            <w:pPr>
              <w:pStyle w:val="ConsPlusNormal"/>
              <w:jc w:val="center"/>
            </w:pPr>
            <w:r>
              <w:t>8013,1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5471,7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Субвенции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531" w:type="dxa"/>
            <w:tcBorders>
              <w:top w:val="nil"/>
              <w:left w:val="nil"/>
              <w:bottom w:val="nil"/>
              <w:right w:val="nil"/>
            </w:tcBorders>
            <w:vAlign w:val="bottom"/>
          </w:tcPr>
          <w:p w:rsidR="00D3163F" w:rsidRDefault="00D3163F">
            <w:pPr>
              <w:pStyle w:val="ConsPlusNormal"/>
              <w:jc w:val="center"/>
            </w:pPr>
            <w:r>
              <w:t>5471,7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мер социальной поддержки ветеранов труда</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183874,1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4530,6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4530,6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179343,5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Публичные нормативные социальные выплаты гражданам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531" w:type="dxa"/>
            <w:tcBorders>
              <w:top w:val="nil"/>
              <w:left w:val="nil"/>
              <w:bottom w:val="nil"/>
              <w:right w:val="nil"/>
            </w:tcBorders>
            <w:vAlign w:val="bottom"/>
          </w:tcPr>
          <w:p w:rsidR="00D3163F" w:rsidRDefault="00D3163F">
            <w:pPr>
              <w:pStyle w:val="ConsPlusNormal"/>
              <w:jc w:val="center"/>
            </w:pPr>
            <w:r>
              <w:t>179343,5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3853,0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3853,0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531" w:type="dxa"/>
            <w:tcBorders>
              <w:top w:val="nil"/>
              <w:left w:val="nil"/>
              <w:bottom w:val="nil"/>
              <w:right w:val="nil"/>
            </w:tcBorders>
            <w:vAlign w:val="bottom"/>
          </w:tcPr>
          <w:p w:rsidR="00D3163F" w:rsidRDefault="00D3163F">
            <w:pPr>
              <w:pStyle w:val="ConsPlusNormal"/>
              <w:jc w:val="center"/>
            </w:pPr>
            <w:r>
              <w:t>3853,0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Оказание государственной социальной помощи малоимущим семьям и малоимущим одиноко проживающим гражданам на основании социального контракта</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-11598,8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-114,8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-114,8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-11484,0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531" w:type="dxa"/>
            <w:tcBorders>
              <w:top w:val="nil"/>
              <w:left w:val="nil"/>
              <w:bottom w:val="nil"/>
              <w:right w:val="nil"/>
            </w:tcBorders>
            <w:vAlign w:val="bottom"/>
          </w:tcPr>
          <w:p w:rsidR="00D3163F" w:rsidRDefault="00D3163F">
            <w:pPr>
              <w:pStyle w:val="ConsPlusNormal"/>
              <w:jc w:val="center"/>
            </w:pPr>
            <w:r>
              <w:t>-11484,0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Единовременная выплата ветеранам, проживающим на территории Чувашской Республики, в связи с 75-й годовщиной Победы в Великой Отечественной войне 1941 - 1945 годов</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Ц310115660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10991,1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Ц310115660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141,1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Ц310115660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141,1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Ц310115660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10850,0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Ц310115660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531" w:type="dxa"/>
            <w:tcBorders>
              <w:top w:val="nil"/>
              <w:left w:val="nil"/>
              <w:bottom w:val="nil"/>
              <w:right w:val="nil"/>
            </w:tcBorders>
            <w:vAlign w:val="bottom"/>
          </w:tcPr>
          <w:p w:rsidR="00D3163F" w:rsidRDefault="00D3163F">
            <w:pPr>
              <w:pStyle w:val="ConsPlusNormal"/>
              <w:jc w:val="center"/>
            </w:pPr>
            <w:r>
              <w:t>10850,0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Денежная компенсация части затрат на проезд отдельным категориям граждан в Чувашской Республике</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1828,8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39,8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1789,0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531" w:type="dxa"/>
            <w:tcBorders>
              <w:top w:val="nil"/>
              <w:left w:val="nil"/>
              <w:bottom w:val="nil"/>
              <w:right w:val="nil"/>
            </w:tcBorders>
            <w:vAlign w:val="bottom"/>
          </w:tcPr>
          <w:p w:rsidR="00D3163F" w:rsidRDefault="00D3163F">
            <w:pPr>
              <w:pStyle w:val="ConsPlusNormal"/>
              <w:jc w:val="center"/>
            </w:pPr>
            <w:r>
              <w:t>1789,0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52"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Ц310152400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57,3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Ц310152400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Ц310152400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Ц310152400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56,6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Ц310152400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531" w:type="dxa"/>
            <w:tcBorders>
              <w:top w:val="nil"/>
              <w:left w:val="nil"/>
              <w:bottom w:val="nil"/>
              <w:right w:val="nil"/>
            </w:tcBorders>
            <w:vAlign w:val="bottom"/>
          </w:tcPr>
          <w:p w:rsidR="00D3163F" w:rsidRDefault="00D3163F">
            <w:pPr>
              <w:pStyle w:val="ConsPlusNormal"/>
              <w:jc w:val="center"/>
            </w:pPr>
            <w:r>
              <w:t>56,6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Социальная поддержка Героев Советского Союза, Героев Российской Федерации и полных кавалеров ордена Славы</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Ц310152520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Ц310152520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Ц310152520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531" w:type="dxa"/>
            <w:tcBorders>
              <w:top w:val="nil"/>
              <w:left w:val="nil"/>
              <w:bottom w:val="nil"/>
              <w:right w:val="nil"/>
            </w:tcBorders>
            <w:vAlign w:val="bottom"/>
          </w:tcPr>
          <w:p w:rsidR="00D3163F" w:rsidRDefault="00D3163F">
            <w:pPr>
              <w:pStyle w:val="ConsPlusNormal"/>
              <w:jc w:val="center"/>
            </w:pPr>
            <w:r>
              <w:t>9,3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Оказание государственной социальной помощи на основании социального контракта отдельным категориям граждан</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Ц3101R4040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376135,8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Ц3101R4040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1880,6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Ц3101R4040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1880,6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Ц3101R4040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350601,7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Ц3101R4040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531" w:type="dxa"/>
            <w:tcBorders>
              <w:top w:val="nil"/>
              <w:left w:val="nil"/>
              <w:bottom w:val="nil"/>
              <w:right w:val="nil"/>
            </w:tcBorders>
            <w:vAlign w:val="bottom"/>
          </w:tcPr>
          <w:p w:rsidR="00D3163F" w:rsidRDefault="00D3163F">
            <w:pPr>
              <w:pStyle w:val="ConsPlusNormal"/>
              <w:jc w:val="center"/>
            </w:pPr>
            <w:r>
              <w:t>350601,7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Ц3101R4040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23653,5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Ц3101R4040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531" w:type="dxa"/>
            <w:tcBorders>
              <w:top w:val="nil"/>
              <w:left w:val="nil"/>
              <w:bottom w:val="nil"/>
              <w:right w:val="nil"/>
            </w:tcBorders>
            <w:vAlign w:val="bottom"/>
          </w:tcPr>
          <w:p w:rsidR="00D3163F" w:rsidRDefault="00D3163F">
            <w:pPr>
              <w:pStyle w:val="ConsPlusNormal"/>
              <w:jc w:val="center"/>
            </w:pPr>
            <w:r>
              <w:t>23653,5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Ц3101R4620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Ц3101R4620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-21,4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Ц3101R4620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531" w:type="dxa"/>
            <w:tcBorders>
              <w:top w:val="nil"/>
              <w:left w:val="nil"/>
              <w:bottom w:val="nil"/>
              <w:right w:val="nil"/>
            </w:tcBorders>
            <w:vAlign w:val="bottom"/>
          </w:tcPr>
          <w:p w:rsidR="00D3163F" w:rsidRDefault="00D3163F">
            <w:pPr>
              <w:pStyle w:val="ConsPlusNormal"/>
              <w:jc w:val="center"/>
            </w:pPr>
            <w:r>
              <w:t>-21,4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662,7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общественно значимых мероприятий и мероприятий, связанных с памятными датами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662,7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662,7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3163F" w:rsidRDefault="00D3163F">
            <w:pPr>
              <w:pStyle w:val="ConsPlusNormal"/>
              <w:jc w:val="center"/>
            </w:pPr>
            <w:r>
              <w:lastRenderedPageBreak/>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662,7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53"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98171,9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"Организация предоставления денежных выплат и пособий гражданам, имеющим детей"</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33741,1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Выплата ежемесячного пособия на ребенка</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33736,0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33736,0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531" w:type="dxa"/>
            <w:tcBorders>
              <w:top w:val="nil"/>
              <w:left w:val="nil"/>
              <w:bottom w:val="nil"/>
              <w:right w:val="nil"/>
            </w:tcBorders>
            <w:vAlign w:val="bottom"/>
          </w:tcPr>
          <w:p w:rsidR="00D3163F" w:rsidRDefault="00D3163F">
            <w:pPr>
              <w:pStyle w:val="ConsPlusNormal"/>
              <w:jc w:val="center"/>
            </w:pPr>
            <w:r>
              <w:t>33736,0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Ц340110770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Ц340110770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Ц340110770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531" w:type="dxa"/>
            <w:tcBorders>
              <w:top w:val="nil"/>
              <w:left w:val="nil"/>
              <w:bottom w:val="nil"/>
              <w:right w:val="nil"/>
            </w:tcBorders>
            <w:vAlign w:val="bottom"/>
          </w:tcPr>
          <w:p w:rsidR="00D3163F" w:rsidRDefault="00D3163F">
            <w:pPr>
              <w:pStyle w:val="ConsPlusNormal"/>
              <w:jc w:val="center"/>
            </w:pPr>
            <w:r>
              <w:t>5,1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Ц340500000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3046,5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новогодних праздников для детей, нуждающихся в социальной поддержке</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46,5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45,0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Проведение мероприятий по </w:t>
            </w:r>
            <w:r>
              <w:lastRenderedPageBreak/>
              <w:t>направлению многодетной семьи для участия в конкурсе "Успешная семья Приволжья"</w:t>
            </w:r>
          </w:p>
        </w:tc>
        <w:tc>
          <w:tcPr>
            <w:tcW w:w="567" w:type="dxa"/>
            <w:tcBorders>
              <w:top w:val="nil"/>
              <w:left w:val="nil"/>
              <w:bottom w:val="nil"/>
              <w:right w:val="nil"/>
            </w:tcBorders>
            <w:vAlign w:val="bottom"/>
          </w:tcPr>
          <w:p w:rsidR="00D3163F" w:rsidRDefault="00D3163F">
            <w:pPr>
              <w:pStyle w:val="ConsPlusNormal"/>
              <w:jc w:val="center"/>
            </w:pPr>
            <w:r>
              <w:lastRenderedPageBreak/>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Ц340519430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Ц340519430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Ц340519430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Ц34P100000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61384,3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поддержка семей, имеющих детей, в виде республиканского материнского (семейного) капитала</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Ц34P110780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61384,3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Ц34P110780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61384,3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Ц34P110780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531" w:type="dxa"/>
            <w:tcBorders>
              <w:top w:val="nil"/>
              <w:left w:val="nil"/>
              <w:bottom w:val="nil"/>
              <w:right w:val="nil"/>
            </w:tcBorders>
            <w:vAlign w:val="bottom"/>
          </w:tcPr>
          <w:p w:rsidR="00D3163F" w:rsidRDefault="00D3163F">
            <w:pPr>
              <w:pStyle w:val="ConsPlusNormal"/>
              <w:jc w:val="center"/>
            </w:pPr>
            <w:r>
              <w:t>61384,3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54"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-35005,0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55"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-35005,0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"Улучшение жилищных условий граждан на селе"</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Ц990100000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-35005,0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Улучшение жилищных условий граждан, проживающих на сельских территориях</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Ц9901R5671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-35005,0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Ц9901R5671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-35005,0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Ц9901R5671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-35005,0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Охрана семьи и детства</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1809665,3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 xml:space="preserve">Государственная </w:t>
            </w:r>
            <w:hyperlink r:id="rId256"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А200000000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175470,0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57"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А210000000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7435,0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граждан доступным жильем"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А210300000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7435,0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5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А2103R4970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7435,0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А2103R4970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7435,0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А2103R4970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7435,0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59" w:history="1">
              <w:r w:rsidR="00D3163F">
                <w:rPr>
                  <w:color w:val="0000FF"/>
                </w:rPr>
                <w:t>Подпрограмма</w:t>
              </w:r>
            </w:hyperlink>
            <w:r w:rsidR="00D3163F">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А220000000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168035,0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А220100000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168035,0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А22011А820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2916,9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А22011А820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2916,9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Субвенции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А22011А820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531" w:type="dxa"/>
            <w:tcBorders>
              <w:top w:val="nil"/>
              <w:left w:val="nil"/>
              <w:bottom w:val="nil"/>
              <w:right w:val="nil"/>
            </w:tcBorders>
            <w:vAlign w:val="bottom"/>
          </w:tcPr>
          <w:p w:rsidR="00D3163F" w:rsidRDefault="00D3163F">
            <w:pPr>
              <w:pStyle w:val="ConsPlusNormal"/>
              <w:jc w:val="center"/>
            </w:pPr>
            <w:r>
              <w:t>2916,9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А2201R0820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165118,1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А2201R0820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165118,1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Субвенции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А2201R0820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531" w:type="dxa"/>
            <w:tcBorders>
              <w:top w:val="nil"/>
              <w:left w:val="nil"/>
              <w:bottom w:val="nil"/>
              <w:right w:val="nil"/>
            </w:tcBorders>
            <w:vAlign w:val="bottom"/>
          </w:tcPr>
          <w:p w:rsidR="00D3163F" w:rsidRDefault="00D3163F">
            <w:pPr>
              <w:pStyle w:val="ConsPlusNormal"/>
              <w:jc w:val="center"/>
            </w:pPr>
            <w:r>
              <w:t>165118,1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60" w:history="1">
              <w:r>
                <w:rPr>
                  <w:color w:val="0000FF"/>
                </w:rPr>
                <w:t>программа</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1634195,3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61"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1634195,3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"Организация предоставления денежных выплат и пособий гражданам, имеющим детей"</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1624389,6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Выплаты приемной семье на содержание подопечных детей</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8455,7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8455,7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531" w:type="dxa"/>
            <w:tcBorders>
              <w:top w:val="nil"/>
              <w:left w:val="nil"/>
              <w:bottom w:val="nil"/>
              <w:right w:val="nil"/>
            </w:tcBorders>
            <w:vAlign w:val="bottom"/>
          </w:tcPr>
          <w:p w:rsidR="00D3163F" w:rsidRDefault="00D3163F">
            <w:pPr>
              <w:pStyle w:val="ConsPlusNormal"/>
              <w:jc w:val="center"/>
            </w:pPr>
            <w:r>
              <w:t>8455,7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Выплаты опекунам (попечителям), патронатным воспитателям на содержание подопечных детей</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834,5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834,5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531" w:type="dxa"/>
            <w:tcBorders>
              <w:top w:val="nil"/>
              <w:left w:val="nil"/>
              <w:bottom w:val="nil"/>
              <w:right w:val="nil"/>
            </w:tcBorders>
            <w:vAlign w:val="bottom"/>
          </w:tcPr>
          <w:p w:rsidR="00D3163F" w:rsidRDefault="00D3163F">
            <w:pPr>
              <w:pStyle w:val="ConsPlusNormal"/>
              <w:jc w:val="center"/>
            </w:pPr>
            <w:r>
              <w:t>834,5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Выплаты вознаграждения опекунам (попечителям), приемным родителям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Ц340110820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4998,4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Ц340110820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4998,4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Социальные выплаты гражданам, кроме публичных нормативных социальных </w:t>
            </w:r>
            <w:r>
              <w:lastRenderedPageBreak/>
              <w:t>выплат</w:t>
            </w:r>
          </w:p>
        </w:tc>
        <w:tc>
          <w:tcPr>
            <w:tcW w:w="567" w:type="dxa"/>
            <w:tcBorders>
              <w:top w:val="nil"/>
              <w:left w:val="nil"/>
              <w:bottom w:val="nil"/>
              <w:right w:val="nil"/>
            </w:tcBorders>
            <w:vAlign w:val="bottom"/>
          </w:tcPr>
          <w:p w:rsidR="00D3163F" w:rsidRDefault="00D3163F">
            <w:pPr>
              <w:pStyle w:val="ConsPlusNormal"/>
              <w:jc w:val="center"/>
            </w:pPr>
            <w:r>
              <w:lastRenderedPageBreak/>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Ц340110820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531" w:type="dxa"/>
            <w:tcBorders>
              <w:top w:val="nil"/>
              <w:left w:val="nil"/>
              <w:bottom w:val="nil"/>
              <w:right w:val="nil"/>
            </w:tcBorders>
            <w:vAlign w:val="bottom"/>
          </w:tcPr>
          <w:p w:rsidR="00D3163F" w:rsidRDefault="00D3163F">
            <w:pPr>
              <w:pStyle w:val="ConsPlusNormal"/>
              <w:jc w:val="center"/>
            </w:pPr>
            <w:r>
              <w:t>4998,4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Ежемесячная выплата на детей в возрасте от 3 до 7 лет включительно</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Ц3401R3020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1610101,0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Ц3401R3020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175,5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Ц3401R3020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175,5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Ц3401R3020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1609925,5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Ц3401R3020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531" w:type="dxa"/>
            <w:tcBorders>
              <w:top w:val="nil"/>
              <w:left w:val="nil"/>
              <w:bottom w:val="nil"/>
              <w:right w:val="nil"/>
            </w:tcBorders>
            <w:vAlign w:val="bottom"/>
          </w:tcPr>
          <w:p w:rsidR="00D3163F" w:rsidRDefault="00D3163F">
            <w:pPr>
              <w:pStyle w:val="ConsPlusNormal"/>
              <w:jc w:val="center"/>
            </w:pPr>
            <w:r>
              <w:t>1609925,5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581,6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Ц340410840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581,6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Ц340410840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581,6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Ц340410840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581,6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Ц34P100000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9224,1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Ц34P150840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9224,1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Ц34P150840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9224,1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04</w:t>
            </w:r>
          </w:p>
        </w:tc>
        <w:tc>
          <w:tcPr>
            <w:tcW w:w="1644" w:type="dxa"/>
            <w:tcBorders>
              <w:top w:val="nil"/>
              <w:left w:val="nil"/>
              <w:bottom w:val="nil"/>
              <w:right w:val="nil"/>
            </w:tcBorders>
            <w:vAlign w:val="bottom"/>
          </w:tcPr>
          <w:p w:rsidR="00D3163F" w:rsidRDefault="00D3163F">
            <w:pPr>
              <w:pStyle w:val="ConsPlusNormal"/>
              <w:jc w:val="center"/>
            </w:pPr>
            <w:r>
              <w:t>Ц34P150840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531" w:type="dxa"/>
            <w:tcBorders>
              <w:top w:val="nil"/>
              <w:left w:val="nil"/>
              <w:bottom w:val="nil"/>
              <w:right w:val="nil"/>
            </w:tcBorders>
            <w:vAlign w:val="bottom"/>
          </w:tcPr>
          <w:p w:rsidR="00D3163F" w:rsidRDefault="00D3163F">
            <w:pPr>
              <w:pStyle w:val="ConsPlusNormal"/>
              <w:jc w:val="center"/>
            </w:pPr>
            <w:r>
              <w:t>9224,1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62" w:history="1">
              <w:r>
                <w:rPr>
                  <w:color w:val="0000FF"/>
                </w:rPr>
                <w:t>программа</w:t>
              </w:r>
            </w:hyperlink>
            <w:r>
              <w:t xml:space="preserve"> Чувашской Республики "Социальная поддержка </w:t>
            </w:r>
            <w:r>
              <w:lastRenderedPageBreak/>
              <w:t>граждан"</w:t>
            </w:r>
          </w:p>
        </w:tc>
        <w:tc>
          <w:tcPr>
            <w:tcW w:w="567" w:type="dxa"/>
            <w:tcBorders>
              <w:top w:val="nil"/>
              <w:left w:val="nil"/>
              <w:bottom w:val="nil"/>
              <w:right w:val="nil"/>
            </w:tcBorders>
            <w:vAlign w:val="bottom"/>
          </w:tcPr>
          <w:p w:rsidR="00D3163F" w:rsidRDefault="00D3163F">
            <w:pPr>
              <w:pStyle w:val="ConsPlusNormal"/>
              <w:jc w:val="center"/>
            </w:pPr>
            <w:r>
              <w:lastRenderedPageBreak/>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63" w:history="1">
              <w:r w:rsidR="00D3163F">
                <w:rPr>
                  <w:color w:val="0000FF"/>
                </w:rPr>
                <w:t>Подпрограмма</w:t>
              </w:r>
            </w:hyperlink>
            <w:r w:rsidR="00D3163F">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Ц350000000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Ц350200000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264"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Ц3502R0860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Ц3502R0860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531" w:type="dxa"/>
            <w:tcBorders>
              <w:top w:val="nil"/>
              <w:left w:val="nil"/>
              <w:bottom w:val="nil"/>
              <w:right w:val="nil"/>
            </w:tcBorders>
            <w:vAlign w:val="bottom"/>
          </w:tcPr>
          <w:p w:rsidR="00D3163F" w:rsidRDefault="00D3163F">
            <w:pPr>
              <w:pStyle w:val="ConsPlusNormal"/>
              <w:jc w:val="center"/>
            </w:pPr>
            <w:r>
              <w:t>-24,2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Ц3502R0860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531" w:type="dxa"/>
            <w:tcBorders>
              <w:top w:val="nil"/>
              <w:left w:val="nil"/>
              <w:bottom w:val="nil"/>
              <w:right w:val="nil"/>
            </w:tcBorders>
            <w:vAlign w:val="bottom"/>
          </w:tcPr>
          <w:p w:rsidR="00D3163F" w:rsidRDefault="00D3163F">
            <w:pPr>
              <w:pStyle w:val="ConsPlusNormal"/>
              <w:jc w:val="center"/>
            </w:pPr>
            <w:r>
              <w:t>-24,2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65"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66"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Подготовка и издание альбома, </w:t>
            </w:r>
            <w:r>
              <w:lastRenderedPageBreak/>
              <w:t>посвященного празднованию 100-летия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lastRenderedPageBreak/>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67" w:history="1">
              <w:r>
                <w:rPr>
                  <w:color w:val="0000FF"/>
                </w:rPr>
                <w:t>программа</w:t>
              </w:r>
            </w:hyperlink>
            <w:r>
              <w:t xml:space="preserve"> Чувашской Республики "Содействие занятости населения"</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68" w:history="1">
              <w:r>
                <w:rPr>
                  <w:color w:val="0000FF"/>
                </w:rPr>
                <w:t>программы</w:t>
              </w:r>
            </w:hyperlink>
            <w:r>
              <w:t xml:space="preserve"> Чувашской Республики "Содействие занятости населения"</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Ц6Э0000000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Ц6Э0100000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3163F" w:rsidRDefault="00D3163F">
            <w:pPr>
              <w:pStyle w:val="ConsPlusNormal"/>
              <w:jc w:val="center"/>
            </w:pPr>
            <w:r>
              <w:t>10</w:t>
            </w:r>
          </w:p>
        </w:tc>
        <w:tc>
          <w:tcPr>
            <w:tcW w:w="567" w:type="dxa"/>
            <w:tcBorders>
              <w:top w:val="nil"/>
              <w:left w:val="nil"/>
              <w:bottom w:val="nil"/>
              <w:right w:val="nil"/>
            </w:tcBorders>
            <w:vAlign w:val="bottom"/>
          </w:tcPr>
          <w:p w:rsidR="00D3163F" w:rsidRDefault="00D3163F">
            <w:pPr>
              <w:pStyle w:val="ConsPlusNormal"/>
              <w:jc w:val="center"/>
            </w:pPr>
            <w:r>
              <w:t>06</w:t>
            </w:r>
          </w:p>
        </w:tc>
        <w:tc>
          <w:tcPr>
            <w:tcW w:w="1644"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531" w:type="dxa"/>
            <w:tcBorders>
              <w:top w:val="nil"/>
              <w:left w:val="nil"/>
              <w:bottom w:val="nil"/>
              <w:right w:val="nil"/>
            </w:tcBorders>
            <w:vAlign w:val="bottom"/>
          </w:tcPr>
          <w:p w:rsidR="00D3163F" w:rsidRDefault="00D3163F">
            <w:pPr>
              <w:pStyle w:val="ConsPlusNormal"/>
              <w:jc w:val="center"/>
            </w:pPr>
            <w:r>
              <w:t>-18,1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Физическая культура и спорт</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pP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409713,6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Массовый спорт</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377647,2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69" w:history="1">
              <w:r>
                <w:rPr>
                  <w:color w:val="0000FF"/>
                </w:rPr>
                <w:t>программа</w:t>
              </w:r>
            </w:hyperlink>
            <w:r>
              <w:t xml:space="preserve"> Чувашской Республики "Развитие физической культуры и спорта"</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377647,2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70" w:history="1">
              <w:r w:rsidR="00D3163F">
                <w:rPr>
                  <w:color w:val="0000FF"/>
                </w:rPr>
                <w:t>Подпрограмма</w:t>
              </w:r>
            </w:hyperlink>
            <w:r w:rsidR="00D3163F">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352394,7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"Физкультурно-оздоровительная и спортивно-массовая работа с населением"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885,0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Организация и проведение семинаров-совещаний, курсов повышения квалификации и профессиональной переподготовки для специалистов, работающих в сфере физической культуры и спорта</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Ц510111520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915,0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Ц510111520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Ц510111520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885,0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Ц510111520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885,0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"Строительство (реконструкция) объектов спортивной инфраструктуры муниципальных образований"</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-474456,2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спортивной инфраструктуры"</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807645,7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"Стадион-площадка по пер. Школьный в с. Порецкое Порецкого района Чувашской Республики, 2 этап"</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Ц51021538А</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13169,1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Ц51021538А</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13169,1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Ц51021538А</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13169,1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Реконструкция АУ Чувашской Республики ДОД "СДЮСШОР N 3" Минспорта Чувашии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Ц510215680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131876,3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Ц510215680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131876,3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Ц510215680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531" w:type="dxa"/>
            <w:tcBorders>
              <w:top w:val="nil"/>
              <w:left w:val="nil"/>
              <w:bottom w:val="nil"/>
              <w:right w:val="nil"/>
            </w:tcBorders>
            <w:vAlign w:val="bottom"/>
          </w:tcPr>
          <w:p w:rsidR="00D3163F" w:rsidRDefault="00D3163F">
            <w:pPr>
              <w:pStyle w:val="ConsPlusNormal"/>
              <w:jc w:val="center"/>
            </w:pPr>
            <w:r>
              <w:t>131876,3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Реконструкция компрессорной станции под спортивно-оздоровительный комплекс по адресу: г. Новочебоксарск, ул. Ж.Крутовой, вл. 1А</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Ц510215690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56766,4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Ц510215690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56766,4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Ц510215690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531" w:type="dxa"/>
            <w:tcBorders>
              <w:top w:val="nil"/>
              <w:left w:val="nil"/>
              <w:bottom w:val="nil"/>
              <w:right w:val="nil"/>
            </w:tcBorders>
            <w:vAlign w:val="bottom"/>
          </w:tcPr>
          <w:p w:rsidR="00D3163F" w:rsidRDefault="00D3163F">
            <w:pPr>
              <w:pStyle w:val="ConsPlusNormal"/>
              <w:jc w:val="center"/>
            </w:pPr>
            <w:r>
              <w:t>56766,4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Реконструкция футбольного поля МБУДО "ДЮСШ "Энергия" в г. Чебоксары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Ц510215700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46173,3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Ц510215700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46173,3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Ц510215700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46173,3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"Открытый стадион широкого профиля с элементами полосы препятствий в г. Мариинский Посад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Ц510215710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Ц510215710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Ц510215710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учреждений в сфере физической культуры и спорта</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Ц510219820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70204,4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Ц510219820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70204,4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Ц510219820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70204,4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"Спорт - норма жизни"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Ц51P500000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18320,2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Строительство регионального центра по хоккею при БОУ ЧР "Чувашский кадетский корпус Приволжского федерального округа имени Героя Советского Союза А.В.Кочетова", </w:t>
            </w:r>
            <w:r>
              <w:lastRenderedPageBreak/>
              <w:t>расположенного по Эгерскому бульвару г. Чебоксары</w:t>
            </w:r>
          </w:p>
        </w:tc>
        <w:tc>
          <w:tcPr>
            <w:tcW w:w="567" w:type="dxa"/>
            <w:tcBorders>
              <w:top w:val="nil"/>
              <w:left w:val="nil"/>
              <w:bottom w:val="nil"/>
              <w:right w:val="nil"/>
            </w:tcBorders>
            <w:vAlign w:val="bottom"/>
          </w:tcPr>
          <w:p w:rsidR="00D3163F" w:rsidRDefault="00D3163F">
            <w:pPr>
              <w:pStyle w:val="ConsPlusNormal"/>
              <w:jc w:val="center"/>
            </w:pPr>
            <w:r>
              <w:lastRenderedPageBreak/>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Ц51P51А955</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18257,1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Ц51P51А955</w:t>
            </w:r>
          </w:p>
        </w:tc>
        <w:tc>
          <w:tcPr>
            <w:tcW w:w="680" w:type="dxa"/>
            <w:tcBorders>
              <w:top w:val="nil"/>
              <w:left w:val="nil"/>
              <w:bottom w:val="nil"/>
              <w:right w:val="nil"/>
            </w:tcBorders>
            <w:vAlign w:val="bottom"/>
          </w:tcPr>
          <w:p w:rsidR="00D3163F" w:rsidRDefault="00D3163F">
            <w:pPr>
              <w:pStyle w:val="ConsPlusNormal"/>
              <w:jc w:val="center"/>
            </w:pPr>
            <w:r>
              <w:t>400</w:t>
            </w:r>
          </w:p>
        </w:tc>
        <w:tc>
          <w:tcPr>
            <w:tcW w:w="1531" w:type="dxa"/>
            <w:tcBorders>
              <w:top w:val="nil"/>
              <w:left w:val="nil"/>
              <w:bottom w:val="nil"/>
              <w:right w:val="nil"/>
            </w:tcBorders>
            <w:vAlign w:val="bottom"/>
          </w:tcPr>
          <w:p w:rsidR="00D3163F" w:rsidRDefault="00D3163F">
            <w:pPr>
              <w:pStyle w:val="ConsPlusNormal"/>
              <w:jc w:val="center"/>
            </w:pPr>
            <w:r>
              <w:t>18257,1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Ц51P51А955</w:t>
            </w:r>
          </w:p>
        </w:tc>
        <w:tc>
          <w:tcPr>
            <w:tcW w:w="680" w:type="dxa"/>
            <w:tcBorders>
              <w:top w:val="nil"/>
              <w:left w:val="nil"/>
              <w:bottom w:val="nil"/>
              <w:right w:val="nil"/>
            </w:tcBorders>
            <w:vAlign w:val="bottom"/>
          </w:tcPr>
          <w:p w:rsidR="00D3163F" w:rsidRDefault="00D3163F">
            <w:pPr>
              <w:pStyle w:val="ConsPlusNormal"/>
              <w:jc w:val="center"/>
            </w:pPr>
            <w:r>
              <w:t>460</w:t>
            </w:r>
          </w:p>
        </w:tc>
        <w:tc>
          <w:tcPr>
            <w:tcW w:w="1531" w:type="dxa"/>
            <w:tcBorders>
              <w:top w:val="nil"/>
              <w:left w:val="nil"/>
              <w:bottom w:val="nil"/>
              <w:right w:val="nil"/>
            </w:tcBorders>
            <w:vAlign w:val="bottom"/>
          </w:tcPr>
          <w:p w:rsidR="00D3163F" w:rsidRDefault="00D3163F">
            <w:pPr>
              <w:pStyle w:val="ConsPlusNormal"/>
              <w:jc w:val="center"/>
            </w:pPr>
            <w:r>
              <w:t>18257,1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Строительство объекта "Плавательный бассейн в с. Аликово Аликовского района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Ц51P554957</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Ц51P554957</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63,1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Ц51P554957</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63,1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71"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"Спорт - норма жизни"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Ц52P500000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Спорт высших достижений</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29817,8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72" w:history="1">
              <w:r>
                <w:rPr>
                  <w:color w:val="0000FF"/>
                </w:rPr>
                <w:t>программа</w:t>
              </w:r>
            </w:hyperlink>
            <w:r>
              <w:t xml:space="preserve"> Чувашской Республики "Развитие физической культуры и спорта"</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29817,8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73" w:history="1">
              <w:r w:rsidR="00D3163F">
                <w:rPr>
                  <w:color w:val="0000FF"/>
                </w:rPr>
                <w:t>Подпрограмма</w:t>
              </w:r>
            </w:hyperlink>
            <w:r w:rsidR="00D3163F">
              <w:t xml:space="preserve"> "Развитие спорта </w:t>
            </w:r>
            <w:r w:rsidR="00D3163F">
              <w:lastRenderedPageBreak/>
              <w:t>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567" w:type="dxa"/>
            <w:tcBorders>
              <w:top w:val="nil"/>
              <w:left w:val="nil"/>
              <w:bottom w:val="nil"/>
              <w:right w:val="nil"/>
            </w:tcBorders>
            <w:vAlign w:val="bottom"/>
          </w:tcPr>
          <w:p w:rsidR="00D3163F" w:rsidRDefault="00D3163F">
            <w:pPr>
              <w:pStyle w:val="ConsPlusNormal"/>
              <w:jc w:val="center"/>
            </w:pPr>
            <w:r>
              <w:lastRenderedPageBreak/>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29817,8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35711,9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35711,9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35711,9</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19722,4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15989,5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3207,8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республиканских физкультурно-оздоровительных центров</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Ц520240360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3207,8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Ц520240360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3207,8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Ц520240360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3207,8</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Ц520300000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16150,7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Организация и проведение </w:t>
            </w:r>
            <w:r>
              <w:lastRenderedPageBreak/>
              <w:t>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567" w:type="dxa"/>
            <w:tcBorders>
              <w:top w:val="nil"/>
              <w:left w:val="nil"/>
              <w:bottom w:val="nil"/>
              <w:right w:val="nil"/>
            </w:tcBorders>
            <w:vAlign w:val="bottom"/>
          </w:tcPr>
          <w:p w:rsidR="00D3163F" w:rsidRDefault="00D3163F">
            <w:pPr>
              <w:pStyle w:val="ConsPlusNormal"/>
              <w:jc w:val="center"/>
            </w:pPr>
            <w:r>
              <w:lastRenderedPageBreak/>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16150,7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6150,7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6150,7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"Спорт - норма жизни"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Ц52P500000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-25252,6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Ц52P550810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7796,3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Ц52P550810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-7796,3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спортивного оборудования для спортивных школ олимпийского резерва и училищ олимпийского резерва</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Ц52P554951</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Ц52P554951</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Ц52P554951</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Другие вопросы в области физической культуры и спорта</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2248,6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74"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653,5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75"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653,5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архивного дела"</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Ц410400000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650,1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650,1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650,1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650,1</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76" w:history="1">
              <w:r>
                <w:rPr>
                  <w:color w:val="0000FF"/>
                </w:rPr>
                <w:t>программа</w:t>
              </w:r>
            </w:hyperlink>
            <w:r>
              <w:t xml:space="preserve"> Чувашской Республики "Развитие физической культуры и спорта"</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871,7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77" w:history="1">
              <w:r>
                <w:rPr>
                  <w:color w:val="0000FF"/>
                </w:rPr>
                <w:t>программы</w:t>
              </w:r>
            </w:hyperlink>
            <w:r>
              <w:t xml:space="preserve"> Чувашской Республики "Развитие физической культуры и спорта"</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Ц5Э0000000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871,7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"Общепрограммные расходы"</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Ц5Э0100000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871,7</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389,5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389,5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389,5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Ц5Э0140680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482,2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Ц5Э0140680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482,2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Ц5Э0140680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482,2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78"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723,4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79"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723,4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723,4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723,4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723,4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бюджетным учреждениям</w:t>
            </w:r>
          </w:p>
        </w:tc>
        <w:tc>
          <w:tcPr>
            <w:tcW w:w="567" w:type="dxa"/>
            <w:tcBorders>
              <w:top w:val="nil"/>
              <w:left w:val="nil"/>
              <w:bottom w:val="nil"/>
              <w:right w:val="nil"/>
            </w:tcBorders>
            <w:vAlign w:val="bottom"/>
          </w:tcPr>
          <w:p w:rsidR="00D3163F" w:rsidRDefault="00D3163F">
            <w:pPr>
              <w:pStyle w:val="ConsPlusNormal"/>
              <w:jc w:val="center"/>
            </w:pPr>
            <w:r>
              <w:t>11</w:t>
            </w:r>
          </w:p>
        </w:tc>
        <w:tc>
          <w:tcPr>
            <w:tcW w:w="567" w:type="dxa"/>
            <w:tcBorders>
              <w:top w:val="nil"/>
              <w:left w:val="nil"/>
              <w:bottom w:val="nil"/>
              <w:right w:val="nil"/>
            </w:tcBorders>
            <w:vAlign w:val="bottom"/>
          </w:tcPr>
          <w:p w:rsidR="00D3163F" w:rsidRDefault="00D3163F">
            <w:pPr>
              <w:pStyle w:val="ConsPlusNormal"/>
              <w:jc w:val="center"/>
            </w:pPr>
            <w:r>
              <w:t>05</w:t>
            </w:r>
          </w:p>
        </w:tc>
        <w:tc>
          <w:tcPr>
            <w:tcW w:w="164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531" w:type="dxa"/>
            <w:tcBorders>
              <w:top w:val="nil"/>
              <w:left w:val="nil"/>
              <w:bottom w:val="nil"/>
              <w:right w:val="nil"/>
            </w:tcBorders>
            <w:vAlign w:val="bottom"/>
          </w:tcPr>
          <w:p w:rsidR="00D3163F" w:rsidRDefault="00D3163F">
            <w:pPr>
              <w:pStyle w:val="ConsPlusNormal"/>
              <w:jc w:val="center"/>
            </w:pPr>
            <w:r>
              <w:t>723,4</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Средства массовой информации</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pP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26993,5</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Телевидение и радиовещание</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20532,3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 xml:space="preserve">Государственная </w:t>
            </w:r>
            <w:hyperlink r:id="rId280"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20532,3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81" w:history="1">
              <w:r w:rsidR="00D3163F">
                <w:rPr>
                  <w:color w:val="0000FF"/>
                </w:rPr>
                <w:t>Подпрограмма</w:t>
              </w:r>
            </w:hyperlink>
            <w:r w:rsidR="00D3163F">
              <w:t xml:space="preserve"> "Массовые коммуникации"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Ч640000000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20532,3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государственных учреждений средств массовой информации"</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Ч640100000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20532,3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телерадиокомпаний и телеорганизаций</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Ч640140480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20532,3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Ч640140480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531" w:type="dxa"/>
            <w:tcBorders>
              <w:top w:val="nil"/>
              <w:left w:val="nil"/>
              <w:bottom w:val="nil"/>
              <w:right w:val="nil"/>
            </w:tcBorders>
            <w:vAlign w:val="bottom"/>
          </w:tcPr>
          <w:p w:rsidR="00D3163F" w:rsidRDefault="00D3163F">
            <w:pPr>
              <w:pStyle w:val="ConsPlusNormal"/>
              <w:jc w:val="center"/>
            </w:pPr>
            <w:r>
              <w:t>20532,3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01</w:t>
            </w:r>
          </w:p>
        </w:tc>
        <w:tc>
          <w:tcPr>
            <w:tcW w:w="1644" w:type="dxa"/>
            <w:tcBorders>
              <w:top w:val="nil"/>
              <w:left w:val="nil"/>
              <w:bottom w:val="nil"/>
              <w:right w:val="nil"/>
            </w:tcBorders>
            <w:vAlign w:val="bottom"/>
          </w:tcPr>
          <w:p w:rsidR="00D3163F" w:rsidRDefault="00D3163F">
            <w:pPr>
              <w:pStyle w:val="ConsPlusNormal"/>
              <w:jc w:val="center"/>
            </w:pPr>
            <w:r>
              <w:t>Ч640140480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531" w:type="dxa"/>
            <w:tcBorders>
              <w:top w:val="nil"/>
              <w:left w:val="nil"/>
              <w:bottom w:val="nil"/>
              <w:right w:val="nil"/>
            </w:tcBorders>
            <w:vAlign w:val="bottom"/>
          </w:tcPr>
          <w:p w:rsidR="00D3163F" w:rsidRDefault="00D3163F">
            <w:pPr>
              <w:pStyle w:val="ConsPlusNormal"/>
              <w:jc w:val="center"/>
            </w:pPr>
            <w:r>
              <w:t>20532,3</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Периодическая печать и издательства</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6461,2</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82"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6230,6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83"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2240,0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2240,0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Ц411419390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2240,0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84" w:history="1">
              <w:r w:rsidR="00D3163F">
                <w:rPr>
                  <w:color w:val="0000FF"/>
                </w:rPr>
                <w:t>Подпрограмма</w:t>
              </w:r>
            </w:hyperlink>
            <w:r w:rsidR="00D3163F">
              <w:t xml:space="preserve"> "Укрепление единства российской нации и этнокультурное </w:t>
            </w:r>
            <w:r w:rsidR="00D3163F">
              <w:lastRenderedPageBreak/>
              <w:t>развитие народов Чувашской Республики"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3163F" w:rsidRDefault="00D3163F">
            <w:pPr>
              <w:pStyle w:val="ConsPlusNormal"/>
              <w:jc w:val="center"/>
            </w:pPr>
            <w:r>
              <w:lastRenderedPageBreak/>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Ц420000000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3990,6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Ц420200000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3990,6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Проведение республиканского конкурса социально значимых проектов средств массовой информации</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3990,6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бюджетные ассигнования</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531" w:type="dxa"/>
            <w:tcBorders>
              <w:top w:val="nil"/>
              <w:left w:val="nil"/>
              <w:bottom w:val="nil"/>
              <w:right w:val="nil"/>
            </w:tcBorders>
            <w:vAlign w:val="bottom"/>
          </w:tcPr>
          <w:p w:rsidR="00D3163F" w:rsidRDefault="00D3163F">
            <w:pPr>
              <w:pStyle w:val="ConsPlusNormal"/>
              <w:jc w:val="center"/>
            </w:pPr>
            <w:r>
              <w:t>3990,6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Резервные средства</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531" w:type="dxa"/>
            <w:tcBorders>
              <w:top w:val="nil"/>
              <w:left w:val="nil"/>
              <w:bottom w:val="nil"/>
              <w:right w:val="nil"/>
            </w:tcBorders>
            <w:vAlign w:val="bottom"/>
          </w:tcPr>
          <w:p w:rsidR="00D3163F" w:rsidRDefault="00D3163F">
            <w:pPr>
              <w:pStyle w:val="ConsPlusNormal"/>
              <w:jc w:val="center"/>
            </w:pPr>
            <w:r>
              <w:t>3990,6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85"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86" w:history="1">
              <w:r w:rsidR="00D3163F">
                <w:rPr>
                  <w:color w:val="0000FF"/>
                </w:rPr>
                <w:t>Подпрограмма</w:t>
              </w:r>
            </w:hyperlink>
            <w:r w:rsidR="00D3163F">
              <w:t xml:space="preserve"> "Массовые коммуникации"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Ч640000000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государственных учреждений средств массовой информации"</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Ч640100000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Повышение квалификации работников средств массовой информации, проведение обучающих семинаров</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Ч640115430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230,6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Ч640115430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531" w:type="dxa"/>
            <w:tcBorders>
              <w:top w:val="nil"/>
              <w:left w:val="nil"/>
              <w:bottom w:val="nil"/>
              <w:right w:val="nil"/>
            </w:tcBorders>
            <w:vAlign w:val="bottom"/>
          </w:tcPr>
          <w:p w:rsidR="00D3163F" w:rsidRDefault="00D3163F">
            <w:pPr>
              <w:pStyle w:val="ConsPlusNormal"/>
              <w:jc w:val="center"/>
            </w:pPr>
            <w:r>
              <w:t>230,6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3163F" w:rsidRDefault="00D3163F">
            <w:pPr>
              <w:pStyle w:val="ConsPlusNormal"/>
              <w:jc w:val="center"/>
            </w:pPr>
            <w:r>
              <w:t>12</w:t>
            </w:r>
          </w:p>
        </w:tc>
        <w:tc>
          <w:tcPr>
            <w:tcW w:w="567" w:type="dxa"/>
            <w:tcBorders>
              <w:top w:val="nil"/>
              <w:left w:val="nil"/>
              <w:bottom w:val="nil"/>
              <w:right w:val="nil"/>
            </w:tcBorders>
            <w:vAlign w:val="bottom"/>
          </w:tcPr>
          <w:p w:rsidR="00D3163F" w:rsidRDefault="00D3163F">
            <w:pPr>
              <w:pStyle w:val="ConsPlusNormal"/>
              <w:jc w:val="center"/>
            </w:pPr>
            <w:r>
              <w:t>02</w:t>
            </w:r>
          </w:p>
        </w:tc>
        <w:tc>
          <w:tcPr>
            <w:tcW w:w="1644" w:type="dxa"/>
            <w:tcBorders>
              <w:top w:val="nil"/>
              <w:left w:val="nil"/>
              <w:bottom w:val="nil"/>
              <w:right w:val="nil"/>
            </w:tcBorders>
            <w:vAlign w:val="bottom"/>
          </w:tcPr>
          <w:p w:rsidR="00D3163F" w:rsidRDefault="00D3163F">
            <w:pPr>
              <w:pStyle w:val="ConsPlusNormal"/>
              <w:jc w:val="center"/>
            </w:pPr>
            <w:r>
              <w:t>Ч640115430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531" w:type="dxa"/>
            <w:tcBorders>
              <w:top w:val="nil"/>
              <w:left w:val="nil"/>
              <w:bottom w:val="nil"/>
              <w:right w:val="nil"/>
            </w:tcBorders>
            <w:vAlign w:val="bottom"/>
          </w:tcPr>
          <w:p w:rsidR="00D3163F" w:rsidRDefault="00D3163F">
            <w:pPr>
              <w:pStyle w:val="ConsPlusNormal"/>
              <w:jc w:val="center"/>
            </w:pPr>
            <w:r>
              <w:t>230,6</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pP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342047,0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Прочие межбюджетные трансферты общего характера</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342047,0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87" w:history="1">
              <w:r>
                <w:rPr>
                  <w:color w:val="0000FF"/>
                </w:rPr>
                <w:t>программа</w:t>
              </w:r>
            </w:hyperlink>
            <w:r>
              <w:t xml:space="preserve"> Чувашской Республики "Комплексное развитие сельских территорий Чувашской </w:t>
            </w:r>
            <w:r>
              <w:lastRenderedPageBreak/>
              <w:t>Республики"</w:t>
            </w:r>
          </w:p>
        </w:tc>
        <w:tc>
          <w:tcPr>
            <w:tcW w:w="567" w:type="dxa"/>
            <w:tcBorders>
              <w:top w:val="nil"/>
              <w:left w:val="nil"/>
              <w:bottom w:val="nil"/>
              <w:right w:val="nil"/>
            </w:tcBorders>
            <w:vAlign w:val="bottom"/>
          </w:tcPr>
          <w:p w:rsidR="00D3163F" w:rsidRDefault="00D3163F">
            <w:pPr>
              <w:pStyle w:val="ConsPlusNormal"/>
              <w:jc w:val="center"/>
            </w:pPr>
            <w:r>
              <w:lastRenderedPageBreak/>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190127,0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88"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А620000000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190127,0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А620100000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190127,0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А620116570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190127,0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А620116570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190127,0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А620116570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190127,0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8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90"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-150000,0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-150000,0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-150000,0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lastRenderedPageBreak/>
              <w:t xml:space="preserve">Государственная </w:t>
            </w:r>
            <w:hyperlink r:id="rId29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92"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Ч410400000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Реализация вопросов местного значения в сфере образования, физической культуры и спорта</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Ч41041А710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Ч41041А710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Субсидии</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Ч41041А710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531"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 xml:space="preserve">Государственная </w:t>
            </w:r>
            <w:hyperlink r:id="rId293"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0D4811">
            <w:pPr>
              <w:pStyle w:val="ConsPlusNormal"/>
              <w:jc w:val="both"/>
            </w:pPr>
            <w:hyperlink r:id="rId294"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Ч540700000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Поощрение победителей регионального этапа Всероссийского конкурса "Лучшая муниципальная практика"</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Ч540717600</w:t>
            </w:r>
          </w:p>
        </w:tc>
        <w:tc>
          <w:tcPr>
            <w:tcW w:w="680" w:type="dxa"/>
            <w:tcBorders>
              <w:top w:val="nil"/>
              <w:left w:val="nil"/>
              <w:bottom w:val="nil"/>
              <w:right w:val="nil"/>
            </w:tcBorders>
            <w:vAlign w:val="bottom"/>
          </w:tcPr>
          <w:p w:rsidR="00D3163F" w:rsidRDefault="00D3163F">
            <w:pPr>
              <w:pStyle w:val="ConsPlusNormal"/>
            </w:pPr>
          </w:p>
        </w:tc>
        <w:tc>
          <w:tcPr>
            <w:tcW w:w="1531"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Ч540717600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531"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3163F" w:rsidRDefault="00D3163F">
            <w:pPr>
              <w:pStyle w:val="ConsPlusNormal"/>
              <w:jc w:val="both"/>
            </w:pPr>
            <w:r>
              <w:t>Иные</w:t>
            </w:r>
            <w:bookmarkStart w:id="1" w:name="_GoBack"/>
            <w:bookmarkEnd w:id="1"/>
            <w:r>
              <w:t xml:space="preserve"> межбюджетные трансферты</w:t>
            </w:r>
          </w:p>
        </w:tc>
        <w:tc>
          <w:tcPr>
            <w:tcW w:w="567" w:type="dxa"/>
            <w:tcBorders>
              <w:top w:val="nil"/>
              <w:left w:val="nil"/>
              <w:bottom w:val="nil"/>
              <w:right w:val="nil"/>
            </w:tcBorders>
            <w:vAlign w:val="bottom"/>
          </w:tcPr>
          <w:p w:rsidR="00D3163F" w:rsidRDefault="00D3163F">
            <w:pPr>
              <w:pStyle w:val="ConsPlusNormal"/>
              <w:jc w:val="center"/>
            </w:pPr>
            <w:r>
              <w:t>14</w:t>
            </w:r>
          </w:p>
        </w:tc>
        <w:tc>
          <w:tcPr>
            <w:tcW w:w="567" w:type="dxa"/>
            <w:tcBorders>
              <w:top w:val="nil"/>
              <w:left w:val="nil"/>
              <w:bottom w:val="nil"/>
              <w:right w:val="nil"/>
            </w:tcBorders>
            <w:vAlign w:val="bottom"/>
          </w:tcPr>
          <w:p w:rsidR="00D3163F" w:rsidRDefault="00D3163F">
            <w:pPr>
              <w:pStyle w:val="ConsPlusNormal"/>
              <w:jc w:val="center"/>
            </w:pPr>
            <w:r>
              <w:t>03</w:t>
            </w:r>
          </w:p>
        </w:tc>
        <w:tc>
          <w:tcPr>
            <w:tcW w:w="1644" w:type="dxa"/>
            <w:tcBorders>
              <w:top w:val="nil"/>
              <w:left w:val="nil"/>
              <w:bottom w:val="nil"/>
              <w:right w:val="nil"/>
            </w:tcBorders>
            <w:vAlign w:val="bottom"/>
          </w:tcPr>
          <w:p w:rsidR="00D3163F" w:rsidRDefault="00D3163F">
            <w:pPr>
              <w:pStyle w:val="ConsPlusNormal"/>
              <w:jc w:val="center"/>
            </w:pPr>
            <w:r>
              <w:t>Ч540717600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531" w:type="dxa"/>
            <w:tcBorders>
              <w:top w:val="nil"/>
              <w:left w:val="nil"/>
              <w:bottom w:val="nil"/>
              <w:right w:val="nil"/>
            </w:tcBorders>
            <w:vAlign w:val="bottom"/>
          </w:tcPr>
          <w:p w:rsidR="00D3163F" w:rsidRDefault="00D3163F">
            <w:pPr>
              <w:pStyle w:val="ConsPlusNormal"/>
              <w:jc w:val="center"/>
            </w:pPr>
            <w:r>
              <w:t>1920,0</w:t>
            </w:r>
          </w:p>
        </w:tc>
      </w:tr>
    </w:tbl>
    <w:p w:rsidR="006056F2" w:rsidRDefault="006056F2" w:rsidP="000D4811">
      <w:pPr>
        <w:pStyle w:val="ConsPlusNormal"/>
        <w:jc w:val="both"/>
      </w:pPr>
    </w:p>
    <w:sectPr w:rsidR="006056F2" w:rsidSect="000D4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3F"/>
    <w:rsid w:val="000D4811"/>
    <w:rsid w:val="006056F2"/>
    <w:rsid w:val="006C0F1E"/>
    <w:rsid w:val="007F51B6"/>
    <w:rsid w:val="00D3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63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6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08CE14D3B8F3DCCA1E7CDD0516E54CA2DE53F4A7A9745CDD5ADB006B97AFC32E263A369B68CBBC430501F7969F3534A01907B5C9226551564D8FBBYCaAO" TargetMode="External"/><Relationship Id="rId21" Type="http://schemas.openxmlformats.org/officeDocument/2006/relationships/hyperlink" Target="consultantplus://offline/ref=5908CE14D3B8F3DCCA1E7CDD0516E54CA2DE53F4A7AA7455D95DDB006B97AFC32E263A369B68CBBC430504F0939F3534A01907B5C9226551564D8FBBYCaAO" TargetMode="External"/><Relationship Id="rId63" Type="http://schemas.openxmlformats.org/officeDocument/2006/relationships/hyperlink" Target="consultantplus://offline/ref=5908CE14D3B8F3DCCA1E7CDD0516E54CA2DE53F4A7AA765CDC59DB006B97AFC32E263A369B68CBBC430D06F6909F3534A01907B5C9226551564D8FBBYCaAO" TargetMode="External"/><Relationship Id="rId159" Type="http://schemas.openxmlformats.org/officeDocument/2006/relationships/hyperlink" Target="consultantplus://offline/ref=5908CE14D3B8F3DCCA1E7CDD0516E54CA2DE53F4A7AA7556DF5ADB006B97AFC32E263A369B68CBBC430501F7969F3534A01907B5C9226551564D8FBBYCaAO" TargetMode="External"/><Relationship Id="rId170" Type="http://schemas.openxmlformats.org/officeDocument/2006/relationships/hyperlink" Target="consultantplus://offline/ref=5908CE14D3B8F3DCCA1E7CDD0516E54CA2DE53F4A7AA7750D55ADB006B97AFC32E263A369B68CBBC430407F39D9F3534A01907B5C9226551564D8FBBYCaAO" TargetMode="External"/><Relationship Id="rId226" Type="http://schemas.openxmlformats.org/officeDocument/2006/relationships/hyperlink" Target="consultantplus://offline/ref=5908CE14D3B8F3DCCA1E7CDD0516E54CA2DE53F4A7AA7454D45ADB006B97AFC32E263A369B68CBBC430000F1979F3534A01907B5C9226551564D8FBBYCaAO" TargetMode="External"/><Relationship Id="rId268" Type="http://schemas.openxmlformats.org/officeDocument/2006/relationships/hyperlink" Target="consultantplus://offline/ref=5908CE14D3B8F3DCCA1E7CDD0516E54CA2DE53F4A7AA7753D458DB006B97AFC32E263A369B68CBBC430501F7969F3534A01907B5C9226551564D8FBBYCaAO" TargetMode="External"/><Relationship Id="rId32" Type="http://schemas.openxmlformats.org/officeDocument/2006/relationships/hyperlink" Target="consultantplus://offline/ref=5908CE14D3B8F3DCCA1E7CDD0516E54CA2DE53F4A7AA7454D45BDB006B97AFC32E263A369B68CBBC430708F4939F3534A01907B5C9226551564D8FBBYCaAO" TargetMode="External"/><Relationship Id="rId74" Type="http://schemas.openxmlformats.org/officeDocument/2006/relationships/hyperlink" Target="consultantplus://offline/ref=5908CE14D3B8F3DCCA1E7CDD0516E54CA2DE53F4A7AA7753D956DB006B97AFC32E263A369B68CBBC420700F6909F3534A01907B5C9226551564D8FBBYCaAO" TargetMode="External"/><Relationship Id="rId128" Type="http://schemas.openxmlformats.org/officeDocument/2006/relationships/hyperlink" Target="consultantplus://offline/ref=5908CE14D3B8F3DCCA1E7CDD0516E54CA2DE53F4A7AA7751DB5DDB006B97AFC32E263A369B68CBBC430501F7979F3534A01907B5C9226551564D8FBBYCaAO" TargetMode="External"/><Relationship Id="rId5" Type="http://schemas.openxmlformats.org/officeDocument/2006/relationships/hyperlink" Target="consultantplus://offline/ref=5908CE14D3B8F3DCCA1E7CDD0516E54CA2DE53F4A7AA7553DB5BDB006B97AFC32E263A369B68CBBC430400FF919F3534A01907B5C9226551564D8FBBYCaAO" TargetMode="External"/><Relationship Id="rId181" Type="http://schemas.openxmlformats.org/officeDocument/2006/relationships/hyperlink" Target="consultantplus://offline/ref=5908CE14D3B8F3DCCA1E7CDD0516E54CA2DE53F4A7AA7751D558DB006B97AFC32E263A369B68CBBC430006F1909F3534A01907B5C9226551564D8FBBYCaAO" TargetMode="External"/><Relationship Id="rId237" Type="http://schemas.openxmlformats.org/officeDocument/2006/relationships/hyperlink" Target="consultantplus://offline/ref=5908CE14D3B8F3DCCA1E7CDD0516E54CA2DE53F4A7AA7550DE56DB006B97AFC32E263A369B68CBBC430709F69C9F3534A01907B5C9226551564D8FBBYCaAO" TargetMode="External"/><Relationship Id="rId279" Type="http://schemas.openxmlformats.org/officeDocument/2006/relationships/hyperlink" Target="consultantplus://offline/ref=5908CE14D3B8F3DCCA1E7CDD0516E54CA2DE53F4A7AA7755D857DB006B97AFC32E263A369B68CBBC430409F0969F3534A01907B5C9226551564D8FBBYCaAO" TargetMode="External"/><Relationship Id="rId43" Type="http://schemas.openxmlformats.org/officeDocument/2006/relationships/hyperlink" Target="consultantplus://offline/ref=5908CE14D3B8F3DCCA1E7CDD0516E54CA2DE53F4A7AA7455D45EDB006B97AFC32E263A369B68CBBC430501F7969F3534A01907B5C9226551564D8FBBYCaAO" TargetMode="External"/><Relationship Id="rId139" Type="http://schemas.openxmlformats.org/officeDocument/2006/relationships/hyperlink" Target="consultantplus://offline/ref=5908CE14D3B8F3DCCA1E7CDD0516E54CA2DE53F4A7AA7751DB5DDB006B97AFC32E263A369B68CBBC430403FF949F3534A01907B5C9226551564D8FBBYCaAO" TargetMode="External"/><Relationship Id="rId290" Type="http://schemas.openxmlformats.org/officeDocument/2006/relationships/hyperlink" Target="consultantplus://offline/ref=5908CE14D3B8F3DCCA1E7CDD0516E54CA2DE53F4A7AA7753D956DB006B97AFC32E263A369B68CBBC430002F0919F3534A01907B5C9226551564D8FBBYCaAO" TargetMode="External"/><Relationship Id="rId85" Type="http://schemas.openxmlformats.org/officeDocument/2006/relationships/hyperlink" Target="consultantplus://offline/ref=5908CE14D3B8F3DCCA1E7CDD0516E54CA2DE53F4A7AA7550DE56DB006B97AFC32E263A369B68CBBC430709F69C9F3534A01907B5C9226551564D8FBBYCaAO" TargetMode="External"/><Relationship Id="rId150" Type="http://schemas.openxmlformats.org/officeDocument/2006/relationships/hyperlink" Target="consultantplus://offline/ref=5908CE14D3B8F3DCCA1E7CDD0516E54CA2DE53F4A7AA7754DA5EDB006B97AFC32E263A369B68CBBC430206F4949F3534A01907B5C9226551564D8FBBYCaAO" TargetMode="External"/><Relationship Id="rId192" Type="http://schemas.openxmlformats.org/officeDocument/2006/relationships/hyperlink" Target="consultantplus://offline/ref=5908CE14D3B8F3DCCA1E7CDD0516E54CA2DE53F4A7AA7454D45ADB006B97AFC32E263A369B68CBBC430000F1979F3534A01907B5C9226551564D8FBBYCaAO" TargetMode="External"/><Relationship Id="rId206" Type="http://schemas.openxmlformats.org/officeDocument/2006/relationships/hyperlink" Target="consultantplus://offline/ref=5908CE14D3B8F3DCCA1E7CDD0516E54CA2DE53F4A7AA7751D558DB006B97AFC32E263A369B68CBBC430501F7969F3534A01907B5C9226551564D8FBBYCaAO" TargetMode="External"/><Relationship Id="rId248" Type="http://schemas.openxmlformats.org/officeDocument/2006/relationships/hyperlink" Target="consultantplus://offline/ref=5908CE14D3B8F3DCCA1E7CDD0516E54CA2DE53F4A7AA7454D45ADB006B97AFC32E263A369B68CBBC420003F79D9F3534A01907B5C9226551564D8FBBYCaAO" TargetMode="External"/><Relationship Id="rId12" Type="http://schemas.openxmlformats.org/officeDocument/2006/relationships/hyperlink" Target="consultantplus://offline/ref=5908CE14D3B8F3DCCA1E7CDD0516E54CA2DE53F4A7AA7454D45BDB006B97AFC32E263A369B68CBBC430501F7969F3534A01907B5C9226551564D8FBBYCaAO" TargetMode="External"/><Relationship Id="rId33" Type="http://schemas.openxmlformats.org/officeDocument/2006/relationships/hyperlink" Target="consultantplus://offline/ref=5908CE14D3B8F3DCCA1E7CDD0516E54CA2DE53F4A7AA7454D45BDB006B97AFC32E263A369B68CBBC430501F7969F3534A01907B5C9226551564D8FBBYCaAO" TargetMode="External"/><Relationship Id="rId108" Type="http://schemas.openxmlformats.org/officeDocument/2006/relationships/hyperlink" Target="consultantplus://offline/ref=5908CE14D3B8F3DCCA1E7CDD0516E54CA2DE53F4A7AA7753D956DB006B97AFC32E263A369B68CBBC430501F7979F3534A01907B5C9226551564D8FBBYCaAO" TargetMode="External"/><Relationship Id="rId129" Type="http://schemas.openxmlformats.org/officeDocument/2006/relationships/hyperlink" Target="consultantplus://offline/ref=5908CE14D3B8F3DCCA1E7CDD0516E54CA2DE53F4A7AA7751DB5DDB006B97AFC32E263A369B68CBBC430403FF949F3534A01907B5C9226551564D8FBBYCaAO" TargetMode="External"/><Relationship Id="rId280" Type="http://schemas.openxmlformats.org/officeDocument/2006/relationships/hyperlink" Target="consultantplus://offline/ref=5908CE14D3B8F3DCCA1E7CDD0516E54CA2DE53F4A7AA7755D857DB006B97AFC32E263A369B68CBBC430501F7969F3534A01907B5C9226551564D8FBBYCaAO" TargetMode="External"/><Relationship Id="rId54" Type="http://schemas.openxmlformats.org/officeDocument/2006/relationships/hyperlink" Target="consultantplus://offline/ref=5908CE14D3B8F3DCCA1E7CDD0516E54CA2DE53F4A7AA7556DF5ADB006B97AFC32E263A369B68CBBC430501F7969F3534A01907B5C9226551564D8FBBYCaAO" TargetMode="External"/><Relationship Id="rId75" Type="http://schemas.openxmlformats.org/officeDocument/2006/relationships/hyperlink" Target="consultantplus://offline/ref=5908CE14D3B8F3DCCA1E7CDD0516E54CA2DE53F4A7AA7753D956DB006B97AFC32E263A369B68CBBC420405FE959F3534A01907B5C9226551564D8FBBYCaAO" TargetMode="External"/><Relationship Id="rId96" Type="http://schemas.openxmlformats.org/officeDocument/2006/relationships/hyperlink" Target="consultantplus://offline/ref=5908CE14D3B8F3DCCA1E7CDD0516E54CA2DE53F4A7AA7753D956DB006B97AFC32E263A369B68CBBC430002F0919F3534A01907B5C9226551564D8FBBYCaAO" TargetMode="External"/><Relationship Id="rId140" Type="http://schemas.openxmlformats.org/officeDocument/2006/relationships/hyperlink" Target="consultantplus://offline/ref=5908CE14D3B8F3DCCA1E7CDD0516E54CA2DE53F4A7AA7550DE56DB006B97AFC32E263A369B68CBBC430501F7969F3534A01907B5C9226551564D8FBBYCaAO" TargetMode="External"/><Relationship Id="rId161" Type="http://schemas.openxmlformats.org/officeDocument/2006/relationships/hyperlink" Target="consultantplus://offline/ref=5908CE14D3B8F3DCCA1E7CDD0516E54CA2DE53F4A7AA7556DF5ADB006B97AFC32E263A369B68CBBC430002F7919F3534A01907B5C9226551564D8FBBYCaAO" TargetMode="External"/><Relationship Id="rId182" Type="http://schemas.openxmlformats.org/officeDocument/2006/relationships/hyperlink" Target="consultantplus://offline/ref=5908CE14D3B8F3DCCA1E7CDD0516E54CA2DE53F4A7AA7454D45ADB006B97AFC32E263A369B68CBBC430501F7969F3534A01907B5C9226551564D8FBBYCaAO" TargetMode="External"/><Relationship Id="rId217" Type="http://schemas.openxmlformats.org/officeDocument/2006/relationships/hyperlink" Target="consultantplus://offline/ref=5908CE14D3B8F3DCCA1E7CDD0516E54CA2DE53F4A7AA7550DE56DB006B97AFC32E263A369B68CBBC430501F7969F3534A01907B5C9226551564D8FBBYCaAO" TargetMode="External"/><Relationship Id="rId6" Type="http://schemas.openxmlformats.org/officeDocument/2006/relationships/hyperlink" Target="consultantplus://offline/ref=5908CE14D3B8F3DCCA1E7CDD0516E54CA2DE53F4A7AA7550DE56DB006B97AFC32E263A369B68CBBC430501F7969F3534A01907B5C9226551564D8FBBYCaAO" TargetMode="External"/><Relationship Id="rId238" Type="http://schemas.openxmlformats.org/officeDocument/2006/relationships/hyperlink" Target="consultantplus://offline/ref=5908CE14D3B8F3DCCA1E7CDD0516E54CA2DE53F4A7AA7755D857DB006B97AFC32E263A369B68CBBC430501F7969F3534A01907B5C9226551564D8FBBYCaAO" TargetMode="External"/><Relationship Id="rId259" Type="http://schemas.openxmlformats.org/officeDocument/2006/relationships/hyperlink" Target="consultantplus://offline/ref=5908CE14D3B8F3DCCA1E7CDD0516E54CA2DE53F4A7AA7455D45FDB006B97AFC32E263A369B68CBBC430101F4979F3534A01907B5C9226551564D8FBBYCaAO" TargetMode="External"/><Relationship Id="rId23" Type="http://schemas.openxmlformats.org/officeDocument/2006/relationships/hyperlink" Target="consultantplus://offline/ref=5908CE14D3B8F3DCCA1E7CDD0516E54CA2DE53F4A7AA7550DE56DB006B97AFC32E263A369B68CBBC430501F7969F3534A01907B5C9226551564D8FBBYCaAO" TargetMode="External"/><Relationship Id="rId119" Type="http://schemas.openxmlformats.org/officeDocument/2006/relationships/hyperlink" Target="consultantplus://offline/ref=5908CE14D3B8F3DCCA1E7CDD0516E54CA2DE53F4A7AA7455D45FDB006B97AFC32E263A369B68CBBC430501F7969F3534A01907B5C9226551564D8FBBYCaAO" TargetMode="External"/><Relationship Id="rId270" Type="http://schemas.openxmlformats.org/officeDocument/2006/relationships/hyperlink" Target="consultantplus://offline/ref=5908CE14D3B8F3DCCA1E7CDD0516E54CA2DE53F4A7AA7457D45BDB006B97AFC32E263A369B68CBBC430403F1979F3534A01907B5C9226551564D8FBBYCaAO" TargetMode="External"/><Relationship Id="rId291" Type="http://schemas.openxmlformats.org/officeDocument/2006/relationships/hyperlink" Target="consultantplus://offline/ref=5908CE14D3B8F3DCCA1E7CDD0516E54CA2DE53F4A7A97E53DE5FDB006B97AFC32E263A369B68CBBC430501F7969F3534A01907B5C9226551564D8FBBYCaAO" TargetMode="External"/><Relationship Id="rId44" Type="http://schemas.openxmlformats.org/officeDocument/2006/relationships/hyperlink" Target="consultantplus://offline/ref=5908CE14D3B8F3DCCA1E7CDD0516E54CA2DE53F4A7AA7455D45EDB006B97AFC32E263A369B68CBBC430005F0959F3534A01907B5C9226551564D8FBBYCaAO" TargetMode="External"/><Relationship Id="rId65" Type="http://schemas.openxmlformats.org/officeDocument/2006/relationships/hyperlink" Target="consultantplus://offline/ref=5908CE14D3B8F3DCCA1E7CDD0516E54CA2DE53F4A7AA7751DB5DDB006B97AFC32E263A369B68CBBC430403FF949F3534A01907B5C9226551564D8FBBYCaAO" TargetMode="External"/><Relationship Id="rId86" Type="http://schemas.openxmlformats.org/officeDocument/2006/relationships/hyperlink" Target="consultantplus://offline/ref=5908CE14D3B8F3DCCA1E7CDD0516E54CA2DE53F4A7AA765CDC59DB006B97AFC32E263A369B68CBBC430501F7969F3534A01907B5C9226551564D8FBBYCaAO" TargetMode="External"/><Relationship Id="rId130" Type="http://schemas.openxmlformats.org/officeDocument/2006/relationships/hyperlink" Target="consultantplus://offline/ref=5908CE14D3B8F3DCCA1E7CDD0516E54CA2DE53F4A7AA7753D956DB006B97AFC32E263A369B68CBBC430501F7979F3534A01907B5C9226551564D8FBBYCaAO" TargetMode="External"/><Relationship Id="rId151" Type="http://schemas.openxmlformats.org/officeDocument/2006/relationships/hyperlink" Target="consultantplus://offline/ref=5908CE14D3B8F3DCCA1E7CDD0516E54CA2DE53F4A7AA7751DB5DDB006B97AFC32E263A369B68CBBC430501F7979F3534A01907B5C9226551564D8FBBYCaAO" TargetMode="External"/><Relationship Id="rId172" Type="http://schemas.openxmlformats.org/officeDocument/2006/relationships/hyperlink" Target="consultantplus://offline/ref=5908CE14D3B8F3DCCA1E7CDD0516E54CA2DE53F4A7AA7751D558DB006B97AFC32E263A369B68CBBC430006F1909F3534A01907B5C9226551564D8FBBYCaAO" TargetMode="External"/><Relationship Id="rId193" Type="http://schemas.openxmlformats.org/officeDocument/2006/relationships/hyperlink" Target="consultantplus://offline/ref=5908CE14D3B8F3DCCA1E7CDD0516E54CA2DE53F4A7AA7454D45ADB006B97AFC32E263A369B68CBBC420103F0909F3534A01907B5C9226551564D8FBBYCaAO" TargetMode="External"/><Relationship Id="rId207" Type="http://schemas.openxmlformats.org/officeDocument/2006/relationships/hyperlink" Target="consultantplus://offline/ref=5908CE14D3B8F3DCCA1E7CDD0516E54CA2DE53F4A7AA7751D558DB006B97AFC32E263A369B68CBBC430006F1909F3534A01907B5C9226551564D8FBBYCaAO" TargetMode="External"/><Relationship Id="rId228" Type="http://schemas.openxmlformats.org/officeDocument/2006/relationships/hyperlink" Target="consultantplus://offline/ref=5908CE14D3B8F3DCCA1E7CDD0516E54CA2DE53F4A7AA7454D45ADB006B97AFC32E263A369B68CBBC420607F6919F3534A01907B5C9226551564D8FBBYCaAO" TargetMode="External"/><Relationship Id="rId249" Type="http://schemas.openxmlformats.org/officeDocument/2006/relationships/hyperlink" Target="consultantplus://offline/ref=5908CE14D3B8F3DCCA1E7CDD0516E54CA2DE53F4A7AA7454D45ADB006B97AFC32E263A369B68CBBC420D04FE929F3534A01907B5C9226551564D8FBBYCaAO" TargetMode="External"/><Relationship Id="rId13" Type="http://schemas.openxmlformats.org/officeDocument/2006/relationships/hyperlink" Target="consultantplus://offline/ref=5908CE14D3B8F3DCCA1E7CDD0516E54CA2DE53F4A7AA7454D45BDB006B97AFC32E263A369B68CBBC430708F4939F3534A01907B5C9226551564D8FBBYCaAO" TargetMode="External"/><Relationship Id="rId109" Type="http://schemas.openxmlformats.org/officeDocument/2006/relationships/hyperlink" Target="consultantplus://offline/ref=5908CE14D3B8F3DCCA1E7CDD0516E54CA2DE53F4A7AA7753D956DB006B97AFC32E263A369B68CBBC430002F0919F3534A01907B5C9226551564D8FBBYCaAO" TargetMode="External"/><Relationship Id="rId260" Type="http://schemas.openxmlformats.org/officeDocument/2006/relationships/hyperlink" Target="consultantplus://offline/ref=5908CE14D3B8F3DCCA1E7CDD0516E54CA2DE53F4A7A97F55DE5FDB006B97AFC32E263A369B68CBBC430501F7969F3534A01907B5C9226551564D8FBBYCaAO" TargetMode="External"/><Relationship Id="rId281" Type="http://schemas.openxmlformats.org/officeDocument/2006/relationships/hyperlink" Target="consultantplus://offline/ref=5908CE14D3B8F3DCCA1E7CDD0516E54CA2DE53F4A7AA7755D857DB006B97AFC32E263A369B68CBBC430708FE959F3534A01907B5C9226551564D8FBBYCaAO" TargetMode="External"/><Relationship Id="rId34" Type="http://schemas.openxmlformats.org/officeDocument/2006/relationships/hyperlink" Target="consultantplus://offline/ref=5908CE14D3B8F3DCCA1E7CDD0516E54CA2DE53F4A7AA7755D857DB006B97AFC32E263A369B68CBBC430501F7969F3534A01907B5C9226551564D8FBBYCaAO" TargetMode="External"/><Relationship Id="rId55" Type="http://schemas.openxmlformats.org/officeDocument/2006/relationships/hyperlink" Target="consultantplus://offline/ref=5908CE14D3B8F3DCCA1E7CDD0516E54CA2DE53F4A7AA7556DF5ADB006B97AFC32E263A369B68CBBC430501F7969F3534A01907B5C9226551564D8FBBYCaAO" TargetMode="External"/><Relationship Id="rId76" Type="http://schemas.openxmlformats.org/officeDocument/2006/relationships/hyperlink" Target="consultantplus://offline/ref=5908CE14D3B8F3DCCA1E7CDD0516E54CA2DE53F4A7AA7753D956DB006B97AFC32E263A369B68CBBC410704F3919F3534A01907B5C9226551564D8FBBYCaAO" TargetMode="External"/><Relationship Id="rId97" Type="http://schemas.openxmlformats.org/officeDocument/2006/relationships/hyperlink" Target="consultantplus://offline/ref=5908CE14D3B8F3DCCA1E7CDD0516E54CA2DE53F4A7AA765CDC59DB006B97AFC32E263A369B68CBBC430501F7969F3534A01907B5C9226551564D8FBBYCaAO" TargetMode="External"/><Relationship Id="rId120" Type="http://schemas.openxmlformats.org/officeDocument/2006/relationships/hyperlink" Target="consultantplus://offline/ref=5908CE14D3B8F3DCCA1E7CDD0516E54CA2DE53F4A7AA7455D45FDB006B97AFC32E263A369B68CBBC430401F1919F3534A01907B5C9226551564D8FBBYCaAO" TargetMode="External"/><Relationship Id="rId141" Type="http://schemas.openxmlformats.org/officeDocument/2006/relationships/hyperlink" Target="consultantplus://offline/ref=5908CE14D3B8F3DCCA1E7CDD0516E54CA2DE53F4A7AA7550DE56DB006B97AFC32E263A369B68CBBC430709F69C9F3534A01907B5C9226551564D8FBBYCaAO" TargetMode="External"/><Relationship Id="rId7" Type="http://schemas.openxmlformats.org/officeDocument/2006/relationships/hyperlink" Target="consultantplus://offline/ref=5908CE14D3B8F3DCCA1E7CDD0516E54CA2DE53F4A7AA7550DE56DB006B97AFC32E263A369B68CBBC430709F69C9F3534A01907B5C9226551564D8FBBYCaAO" TargetMode="External"/><Relationship Id="rId162" Type="http://schemas.openxmlformats.org/officeDocument/2006/relationships/hyperlink" Target="consultantplus://offline/ref=5908CE14D3B8F3DCCA1E7CDD0516E54CA2DE53F4A7AA7556DF5ADB006B97AFC32E263A369B68CBBC430501F7969F3534A01907B5C9226551564D8FBBYCaAO" TargetMode="External"/><Relationship Id="rId183" Type="http://schemas.openxmlformats.org/officeDocument/2006/relationships/hyperlink" Target="consultantplus://offline/ref=5908CE14D3B8F3DCCA1E7CDD0516E54CA2DE53F4A7AA7454D45ADB006B97AFC32E263A369B68CBBC420103F0909F3534A01907B5C9226551564D8FBBYCaAO" TargetMode="External"/><Relationship Id="rId218" Type="http://schemas.openxmlformats.org/officeDocument/2006/relationships/hyperlink" Target="consultantplus://offline/ref=5908CE14D3B8F3DCCA1E7CDD0516E54CA2DE53F4A7AA7454D45ADB006B97AFC32E263A369B68CBBC430501F7969F3534A01907B5C9226551564D8FBBYCaAO" TargetMode="External"/><Relationship Id="rId239" Type="http://schemas.openxmlformats.org/officeDocument/2006/relationships/hyperlink" Target="consultantplus://offline/ref=5908CE14D3B8F3DCCA1E7CDD0516E54CA2DE53F4A7AA7755D857DB006B97AFC32E263A369B68CBBC430409F0969F3534A01907B5C9226551564D8FBBYCaAO" TargetMode="External"/><Relationship Id="rId250" Type="http://schemas.openxmlformats.org/officeDocument/2006/relationships/hyperlink" Target="consultantplus://offline/ref=5908CE14D3B8F3DCCA1E7CDD0516E54CA2DE53F4A7A97F55DE5FDB006B97AFC32E263A369B68CBBC430501F7969F3534A01907B5C9226551564D8FBBYCaAO" TargetMode="External"/><Relationship Id="rId271" Type="http://schemas.openxmlformats.org/officeDocument/2006/relationships/hyperlink" Target="consultantplus://offline/ref=5908CE14D3B8F3DCCA1E7CDD0516E54CA2DE53F4A7AA7457D45BDB006B97AFC32E263A369B68CBBC430100F2979F3534A01907B5C9226551564D8FBBYCaAO" TargetMode="External"/><Relationship Id="rId292" Type="http://schemas.openxmlformats.org/officeDocument/2006/relationships/hyperlink" Target="consultantplus://offline/ref=5908CE14D3B8F3DCCA1E7CDD0516E54CA2DE53F4A7A97E53DE5FDB006B97AFC32E263A369B68CBBC430405F0919F3534A01907B5C9226551564D8FBBYCaAO" TargetMode="External"/><Relationship Id="rId24" Type="http://schemas.openxmlformats.org/officeDocument/2006/relationships/hyperlink" Target="consultantplus://offline/ref=5908CE14D3B8F3DCCA1E7CDD0516E54CA2DE53F4A7AA7550DE56DB006B97AFC32E263A369B68CBBC430709F69C9F3534A01907B5C9226551564D8FBBYCaAO" TargetMode="External"/><Relationship Id="rId45" Type="http://schemas.openxmlformats.org/officeDocument/2006/relationships/hyperlink" Target="consultantplus://offline/ref=5908CE14D3B8F3DCCA1E7CDD0516E54CA2DE53F4A7AA7455D45EDB006B97AFC32E263A369B68CBBC430609F1929F3534A01907B5C9226551564D8FBBYCaAO" TargetMode="External"/><Relationship Id="rId66" Type="http://schemas.openxmlformats.org/officeDocument/2006/relationships/hyperlink" Target="consultantplus://offline/ref=5908CE14D3B8F3DCCA1E7CDD0516E54CA2DE53F4A7AA7550DE56DB006B97AFC32E263A369B68CBBC430501F7969F3534A01907B5C9226551564D8FBBYCaAO" TargetMode="External"/><Relationship Id="rId87" Type="http://schemas.openxmlformats.org/officeDocument/2006/relationships/hyperlink" Target="consultantplus://offline/ref=5908CE14D3B8F3DCCA1E7CDD0516E54CA2DE53F4A7AA765CDC59DB006B97AFC32E263A369B68CBBC430304F3919F3534A01907B5C9226551564D8FBBYCaAO" TargetMode="External"/><Relationship Id="rId110" Type="http://schemas.openxmlformats.org/officeDocument/2006/relationships/hyperlink" Target="consultantplus://offline/ref=5908CE14D3B8F3DCCA1E7CDD0516E54CA2DE53F4A7AA7454DE59DB006B97AFC32E263A369B68CBBC430501F7969F3534A01907B5C9226551564D8FBBYCaAO" TargetMode="External"/><Relationship Id="rId131" Type="http://schemas.openxmlformats.org/officeDocument/2006/relationships/hyperlink" Target="consultantplus://offline/ref=5908CE14D3B8F3DCCA1E7CDD0516E54CA2DE53F4A7AA7753D956DB006B97AFC32E263A369B68CBBC430002F0919F3534A01907B5C9226551564D8FBBYCaAO" TargetMode="External"/><Relationship Id="rId152" Type="http://schemas.openxmlformats.org/officeDocument/2006/relationships/hyperlink" Target="consultantplus://offline/ref=5908CE14D3B8F3DCCA1E7CDD0516E54CA2DE53F4A7AA7751DB5DDB006B97AFC32E263A369B68CBBC430403FF949F3534A01907B5C9226551564D8FBBYCaAO" TargetMode="External"/><Relationship Id="rId173" Type="http://schemas.openxmlformats.org/officeDocument/2006/relationships/hyperlink" Target="consultantplus://offline/ref=5908CE14D3B8F3DCCA1E7CDD0516E54CA2DE53F4A7AA7751D558DB006B97AFC32E263A369B68CBBC410603F5929F3534A01907B5C9226551564D8FBBYCaAO" TargetMode="External"/><Relationship Id="rId194" Type="http://schemas.openxmlformats.org/officeDocument/2006/relationships/hyperlink" Target="consultantplus://offline/ref=5908CE14D3B8F3DCCA1E7CDD0516E54CA2DE53F4A7AA7751D558DB006B97AFC32E263A369B68CBBC430501F7969F3534A01907B5C9226551564D8FBBYCaAO" TargetMode="External"/><Relationship Id="rId208" Type="http://schemas.openxmlformats.org/officeDocument/2006/relationships/hyperlink" Target="consultantplus://offline/ref=5908CE14D3B8F3DCCA1E7CDD0516E54CA2DE53F4A7AA7751D558DB006B97AFC32E263A369B68CBBC430501F7969F3534A01907B5C9226551564D8FBBYCaAO" TargetMode="External"/><Relationship Id="rId229" Type="http://schemas.openxmlformats.org/officeDocument/2006/relationships/hyperlink" Target="consultantplus://offline/ref=5908CE14D3B8F3DCCA1E7CDD0516E54CA2DE53F4A7AA7454D45ADB006B97AFC32E263A369B68CBBC430501F7969F3534A01907B5C9226551564D8FBBYCaAO" TargetMode="External"/><Relationship Id="rId240" Type="http://schemas.openxmlformats.org/officeDocument/2006/relationships/hyperlink" Target="consultantplus://offline/ref=5908CE14D3B8F3DCCA1E7CDD0516E54CA2DE53F4A7A97F55DE5FDB006B97AFC32E263A369B68CBBC430501F7969F3534A01907B5C9226551564D8FBBYCaAO" TargetMode="External"/><Relationship Id="rId261" Type="http://schemas.openxmlformats.org/officeDocument/2006/relationships/hyperlink" Target="consultantplus://offline/ref=5908CE14D3B8F3DCCA1E7CDD0516E54CA2DE53F4A7A97F55DE5FDB006B97AFC32E263A369B68CBBC430000F6959F3534A01907B5C9226551564D8FBBYCaAO" TargetMode="External"/><Relationship Id="rId14" Type="http://schemas.openxmlformats.org/officeDocument/2006/relationships/hyperlink" Target="consultantplus://offline/ref=5908CE14D3B8F3DCCA1E7CDD0516E54CA2DE53F4A7A97E53DE5FDB006B97AFC32E263A369B68CBBC430501F7969F3534A01907B5C9226551564D8FBBYCaAO" TargetMode="External"/><Relationship Id="rId35" Type="http://schemas.openxmlformats.org/officeDocument/2006/relationships/hyperlink" Target="consultantplus://offline/ref=5908CE14D3B8F3DCCA1E7CDD0516E54CA2DE53F4A7AA7755D857DB006B97AFC32E263A369B68CBBC430401F4969F3534A01907B5C9226551564D8FBBYCaAO" TargetMode="External"/><Relationship Id="rId56" Type="http://schemas.openxmlformats.org/officeDocument/2006/relationships/hyperlink" Target="consultantplus://offline/ref=5908CE14D3B8F3DCCA1E7CDD0516E54CA2DE53F4A7A97E53DE5FDB006B97AFC32E263A369B68CBBC430501F7969F3534A01907B5C9226551564D8FBBYCaAO" TargetMode="External"/><Relationship Id="rId77" Type="http://schemas.openxmlformats.org/officeDocument/2006/relationships/hyperlink" Target="consultantplus://offline/ref=5908CE14D3B8F3DCCA1E7CDD0516E54CA2DE53F4A7AA7753D956DB006B97AFC32E263A369B68CBBC430501F7979F3534A01907B5C9226551564D8FBBYCaAO" TargetMode="External"/><Relationship Id="rId100" Type="http://schemas.openxmlformats.org/officeDocument/2006/relationships/hyperlink" Target="consultantplus://offline/ref=5908CE14D3B8F3DCCA1E7CDD0516E54CA2DE53F4A7AA7755D857DB006B97AFC32E263A369B68CBBC430409F0969F3534A01907B5C9226551564D8FBBYCaAO" TargetMode="External"/><Relationship Id="rId282" Type="http://schemas.openxmlformats.org/officeDocument/2006/relationships/hyperlink" Target="consultantplus://offline/ref=5908CE14D3B8F3DCCA1E7CDD0516E54CA2DE53F4A7AA7550DE56DB006B97AFC32E263A369B68CBBC430501F7969F3534A01907B5C9226551564D8FBBYCaAO" TargetMode="External"/><Relationship Id="rId8" Type="http://schemas.openxmlformats.org/officeDocument/2006/relationships/hyperlink" Target="consultantplus://offline/ref=5908CE14D3B8F3DCCA1E7CDD0516E54CA2DE53F4A7AA7751D558DB006B97AFC32E263A369B68CBBC430501F7969F3534A01907B5C9226551564D8FBBYCaAO" TargetMode="External"/><Relationship Id="rId98" Type="http://schemas.openxmlformats.org/officeDocument/2006/relationships/hyperlink" Target="consultantplus://offline/ref=5908CE14D3B8F3DCCA1E7CDD0516E54CA2DE53F4A7AA765CDC59DB006B97AFC32E263A369B68CBBC430709F19C9F3534A01907B5C9226551564D8FBBYCaAO" TargetMode="External"/><Relationship Id="rId121" Type="http://schemas.openxmlformats.org/officeDocument/2006/relationships/hyperlink" Target="consultantplus://offline/ref=5908CE14D3B8F3DCCA1E7CDD0516E54CA2DE53F4A7AA7556DA5FDB006B97AFC32E263A369B68CBBC430505F3939F3534A01907B5C9226551564D8FBBYCaAO" TargetMode="External"/><Relationship Id="rId142" Type="http://schemas.openxmlformats.org/officeDocument/2006/relationships/hyperlink" Target="consultantplus://offline/ref=5908CE14D3B8F3DCCA1E62D0137ABB48A9D10DF8A4AC7D03810BDD5734C7A9966E663C63D82CC6BD4A0E55A7D0C16C67E4520AB4D73E6550Y4a8O" TargetMode="External"/><Relationship Id="rId163" Type="http://schemas.openxmlformats.org/officeDocument/2006/relationships/hyperlink" Target="consultantplus://offline/ref=5908CE14D3B8F3DCCA1E7CDD0516E54CA2DE53F4A7AA7556DF5ADB006B97AFC32E263A369B68CBBC430100FE9C9F3534A01907B5C9226551564D8FBBYCaAO" TargetMode="External"/><Relationship Id="rId184" Type="http://schemas.openxmlformats.org/officeDocument/2006/relationships/hyperlink" Target="consultantplus://offline/ref=5908CE14D3B8F3DCCA1E7CDD0516E54CA2DE53F4A7AA7550DE56DB006B97AFC32E263A369B68CBBC430501F7969F3534A01907B5C9226551564D8FBBYCaAO" TargetMode="External"/><Relationship Id="rId219" Type="http://schemas.openxmlformats.org/officeDocument/2006/relationships/hyperlink" Target="consultantplus://offline/ref=5908CE14D3B8F3DCCA1E7CDD0516E54CA2DE53F4A7AA7454D45ADB006B97AFC32E263A369B68CBBC430000F1979F3534A01907B5C9226551564D8FBBYCaAO" TargetMode="External"/><Relationship Id="rId230" Type="http://schemas.openxmlformats.org/officeDocument/2006/relationships/hyperlink" Target="consultantplus://offline/ref=5908CE14D3B8F3DCCA1E7CDD0516E54CA2DE53F4A7AA7454D45ADB006B97AFC32E263A369B68CBBC430000F1979F3534A01907B5C9226551564D8FBBYCaAO" TargetMode="External"/><Relationship Id="rId251" Type="http://schemas.openxmlformats.org/officeDocument/2006/relationships/hyperlink" Target="consultantplus://offline/ref=5908CE14D3B8F3DCCA1E7CDD0516E54CA2DE53F4A7A97F55DE5FDB006B97AFC32E263A369B68CBBC430404F0969F3534A01907B5C9226551564D8FBBYCaAO" TargetMode="External"/><Relationship Id="rId25" Type="http://schemas.openxmlformats.org/officeDocument/2006/relationships/hyperlink" Target="consultantplus://offline/ref=5908CE14D3B8F3DCCA1E7CDD0516E54CA2DE53F4A7AA7753D458DB006B97AFC32E263A369B68CBBC430501F7969F3534A01907B5C9226551564D8FBBYCaAO" TargetMode="External"/><Relationship Id="rId46" Type="http://schemas.openxmlformats.org/officeDocument/2006/relationships/hyperlink" Target="consultantplus://offline/ref=5908CE14D3B8F3DCCA1E7CDD0516E54CA2DE53F4A7AA7455D45EDB006B97AFC32E263A369B68CBBC430501F7969F3534A01907B5C9226551564D8FBBYCaAO" TargetMode="External"/><Relationship Id="rId67" Type="http://schemas.openxmlformats.org/officeDocument/2006/relationships/hyperlink" Target="consultantplus://offline/ref=5908CE14D3B8F3DCCA1E7CDD0516E54CA2DE53F4A7AA7550DE56DB006B97AFC32E263A369B68CBBC430709F69C9F3534A01907B5C9226551564D8FBBYCaAO" TargetMode="External"/><Relationship Id="rId272" Type="http://schemas.openxmlformats.org/officeDocument/2006/relationships/hyperlink" Target="consultantplus://offline/ref=5908CE14D3B8F3DCCA1E7CDD0516E54CA2DE53F4A7AA7457D45BDB006B97AFC32E263A369B68CBBC430501F7969F3534A01907B5C9226551564D8FBBYCaAO" TargetMode="External"/><Relationship Id="rId293" Type="http://schemas.openxmlformats.org/officeDocument/2006/relationships/hyperlink" Target="consultantplus://offline/ref=5908CE14D3B8F3DCCA1E7CDD0516E54CA2DE53F4A7AA7454D45BDB006B97AFC32E263A369B68CBBC430501F7969F3534A01907B5C9226551564D8FBBYCaAO" TargetMode="External"/><Relationship Id="rId88" Type="http://schemas.openxmlformats.org/officeDocument/2006/relationships/hyperlink" Target="consultantplus://offline/ref=5908CE14D3B8F3DCCA1E7CDD0516E54CA2DE53F4A7AA765CDC59DB006B97AFC32E263A369B68CBBC430501F7969F3534A01907B5C9226551564D8FBBYCaAO" TargetMode="External"/><Relationship Id="rId111" Type="http://schemas.openxmlformats.org/officeDocument/2006/relationships/hyperlink" Target="consultantplus://offline/ref=5908CE14D3B8F3DCCA1E7CDD0516E54CA2DE53F4A7AA7454DE59DB006B97AFC32E263A369B68CBBC430102F39C9F3534A01907B5C9226551564D8FBBYCaAO" TargetMode="External"/><Relationship Id="rId132" Type="http://schemas.openxmlformats.org/officeDocument/2006/relationships/hyperlink" Target="consultantplus://offline/ref=5908CE14D3B8F3DCCA1E7CDD0516E54CA2DE53F4A7AA7454DE59DB006B97AFC32E263A369B68CBBC430501F7969F3534A01907B5C9226551564D8FBBYCaAO" TargetMode="External"/><Relationship Id="rId153" Type="http://schemas.openxmlformats.org/officeDocument/2006/relationships/hyperlink" Target="consultantplus://offline/ref=5908CE14D3B8F3DCCA1E7CDD0516E54CA2DE53F4A7AA7550DE56DB006B97AFC32E263A369B68CBBC430501F7969F3534A01907B5C9226551564D8FBBYCaAO" TargetMode="External"/><Relationship Id="rId174" Type="http://schemas.openxmlformats.org/officeDocument/2006/relationships/hyperlink" Target="consultantplus://offline/ref=5908CE14D3B8F3DCCA1E7CDD0516E54CA2DE53F4A7AA7455D45EDB006B97AFC32E263A369B68CBBC430501F7969F3534A01907B5C9226551564D8FBBYCaAO" TargetMode="External"/><Relationship Id="rId195" Type="http://schemas.openxmlformats.org/officeDocument/2006/relationships/hyperlink" Target="consultantplus://offline/ref=5908CE14D3B8F3DCCA1E7CDD0516E54CA2DE53F4A7AA7751D558DB006B97AFC32E263A369B68CBBC430006F1909F3534A01907B5C9226551564D8FBBYCaAO" TargetMode="External"/><Relationship Id="rId209" Type="http://schemas.openxmlformats.org/officeDocument/2006/relationships/hyperlink" Target="consultantplus://offline/ref=5908CE14D3B8F3DCCA1E62D0137ABB48A9D10BFEA0AE7D03810BDD5734C7A9966E663C63D82CC7BC430E55A7D0C16C67E4520AB4D73E6550Y4a8O" TargetMode="External"/><Relationship Id="rId220" Type="http://schemas.openxmlformats.org/officeDocument/2006/relationships/hyperlink" Target="consultantplus://offline/ref=5908CE14D3B8F3DCCA1E7CDD0516E54CA2DE53F4A7AA7454D45ADB006B97AFC32E263A369B68CBBC420702FE939F3534A01907B5C9226551564D8FBBYCaAO" TargetMode="External"/><Relationship Id="rId241" Type="http://schemas.openxmlformats.org/officeDocument/2006/relationships/hyperlink" Target="consultantplus://offline/ref=5908CE14D3B8F3DCCA1E7CDD0516E54CA2DE53F4A7A97F55DE5FDB006B97AFC32E263A369B68CBBC430404F0969F3534A01907B5C9226551564D8FBBYCaAO" TargetMode="External"/><Relationship Id="rId15" Type="http://schemas.openxmlformats.org/officeDocument/2006/relationships/hyperlink" Target="consultantplus://offline/ref=5908CE14D3B8F3DCCA1E7CDD0516E54CA2DE53F4A7A97E53DE5FDB006B97AFC32E263A369B68CBBC430501F7969F3534A01907B5C9226551564D8FBBYCaAO" TargetMode="External"/><Relationship Id="rId36" Type="http://schemas.openxmlformats.org/officeDocument/2006/relationships/hyperlink" Target="consultantplus://offline/ref=5908CE14D3B8F3DCCA1E7CDD0516E54CA2DE53F4A7AA7755D857DB006B97AFC32E263A369B68CBBC430409F0969F3534A01907B5C9226551564D8FBBYCaAO" TargetMode="External"/><Relationship Id="rId57" Type="http://schemas.openxmlformats.org/officeDocument/2006/relationships/hyperlink" Target="consultantplus://offline/ref=5908CE14D3B8F3DCCA1E7CDD0516E54CA2DE53F4A7A97E53DE5FDB006B97AFC32E263A369B68CBBC430501F7969F3534A01907B5C9226551564D8FBBYCaAO" TargetMode="External"/><Relationship Id="rId262" Type="http://schemas.openxmlformats.org/officeDocument/2006/relationships/hyperlink" Target="consultantplus://offline/ref=5908CE14D3B8F3DCCA1E7CDD0516E54CA2DE53F4A7A97F55DE5FDB006B97AFC32E263A369B68CBBC430501F7969F3534A01907B5C9226551564D8FBBYCaAO" TargetMode="External"/><Relationship Id="rId283" Type="http://schemas.openxmlformats.org/officeDocument/2006/relationships/hyperlink" Target="consultantplus://offline/ref=5908CE14D3B8F3DCCA1E7CDD0516E54CA2DE53F4A7AA7550DE56DB006B97AFC32E263A369B68CBBC430709F69C9F3534A01907B5C9226551564D8FBBYCaAO" TargetMode="External"/><Relationship Id="rId78" Type="http://schemas.openxmlformats.org/officeDocument/2006/relationships/hyperlink" Target="consultantplus://offline/ref=5908CE14D3B8F3DCCA1E7CDD0516E54CA2DE53F4A7AA7556DF5ADB006B97AFC32E263A369B68CBBC430501F7969F3534A01907B5C9226551564D8FBBYCaAO" TargetMode="External"/><Relationship Id="rId99" Type="http://schemas.openxmlformats.org/officeDocument/2006/relationships/hyperlink" Target="consultantplus://offline/ref=5908CE14D3B8F3DCCA1E7CDD0516E54CA2DE53F4A7AA7755D857DB006B97AFC32E263A369B68CBBC430501F7969F3534A01907B5C9226551564D8FBBYCaAO" TargetMode="External"/><Relationship Id="rId101" Type="http://schemas.openxmlformats.org/officeDocument/2006/relationships/hyperlink" Target="consultantplus://offline/ref=5908CE14D3B8F3DCCA1E7CDD0516E54CA2DE53F4A7AA7755D857DB006B97AFC32E263A369B68CBBC430705F2939F3534A01907B5C9226551564D8FBBYCaAO" TargetMode="External"/><Relationship Id="rId122" Type="http://schemas.openxmlformats.org/officeDocument/2006/relationships/hyperlink" Target="consultantplus://offline/ref=5908CE14D3B8F3DCCA1E7CDD0516E54CA2DE53F4A7AA7556DA5FDB006B97AFC32E263A369B68CBBC430504F1959F3534A01907B5C9226551564D8FBBYCaAO" TargetMode="External"/><Relationship Id="rId143" Type="http://schemas.openxmlformats.org/officeDocument/2006/relationships/hyperlink" Target="consultantplus://offline/ref=5908CE14D3B8F3DCCA1E7CDD0516E54CA2DE53F4A7AA7753D956DB006B97AFC32E263A369B68CBBC430501F7979F3534A01907B5C9226551564D8FBBYCaAO" TargetMode="External"/><Relationship Id="rId164" Type="http://schemas.openxmlformats.org/officeDocument/2006/relationships/hyperlink" Target="consultantplus://offline/ref=5908CE14D3B8F3DCCA1E7CDD0516E54CA2DE53F4A7AA7556DF5ADB006B97AFC32E263A369B68CBBC430002F7919F3534A01907B5C9226551564D8FBBYCaAO" TargetMode="External"/><Relationship Id="rId185" Type="http://schemas.openxmlformats.org/officeDocument/2006/relationships/hyperlink" Target="consultantplus://offline/ref=5908CE14D3B8F3DCCA1E7CDD0516E54CA2DE53F4A7AA7550DE56DB006B97AFC32E263A369B68CBBC430709F69C9F3534A01907B5C9226551564D8FBBYCaAO" TargetMode="External"/><Relationship Id="rId9" Type="http://schemas.openxmlformats.org/officeDocument/2006/relationships/hyperlink" Target="consultantplus://offline/ref=5908CE14D3B8F3DCCA1E7CDD0516E54CA2DE53F4A7AA7751D558DB006B97AFC32E263A369B68CBBC430501F7969F3534A01907B5C9226551564D8FBBYCaAO" TargetMode="External"/><Relationship Id="rId210" Type="http://schemas.openxmlformats.org/officeDocument/2006/relationships/hyperlink" Target="consultantplus://offline/ref=5908CE14D3B8F3DCCA1E7CDD0516E54CA2DE53F4A7AA765CDC59DB006B97AFC32E263A369B68CBBC430501F7969F3534A01907B5C9226551564D8FBBYCaAO" TargetMode="External"/><Relationship Id="rId26" Type="http://schemas.openxmlformats.org/officeDocument/2006/relationships/hyperlink" Target="consultantplus://offline/ref=5908CE14D3B8F3DCCA1E7CDD0516E54CA2DE53F4A7AA7753D458DB006B97AFC32E263A369B68CBBC430501F7969F3534A01907B5C9226551564D8FBBYCaAO" TargetMode="External"/><Relationship Id="rId231" Type="http://schemas.openxmlformats.org/officeDocument/2006/relationships/hyperlink" Target="consultantplus://offline/ref=5908CE14D3B8F3DCCA1E7CDD0516E54CA2DE53F4A7AA7454D45ADB006B97AFC32E263A369B68CBBC420702FE939F3534A01907B5C9226551564D8FBBYCaAO" TargetMode="External"/><Relationship Id="rId252" Type="http://schemas.openxmlformats.org/officeDocument/2006/relationships/hyperlink" Target="consultantplus://offline/ref=5908CE14D3B8F3DCCA1E62D0137ABB48A9D70AFEAFAE7D03810BDD5734C7A9967C66646FDA2CD8BD401B03F696Y9a4O" TargetMode="External"/><Relationship Id="rId273" Type="http://schemas.openxmlformats.org/officeDocument/2006/relationships/hyperlink" Target="consultantplus://offline/ref=5908CE14D3B8F3DCCA1E7CDD0516E54CA2DE53F4A7AA7457D45BDB006B97AFC32E263A369B68CBBC430100F2979F3534A01907B5C9226551564D8FBBYCaAO" TargetMode="External"/><Relationship Id="rId294" Type="http://schemas.openxmlformats.org/officeDocument/2006/relationships/hyperlink" Target="consultantplus://offline/ref=5908CE14D3B8F3DCCA1E7CDD0516E54CA2DE53F4A7AA7454D45BDB006B97AFC32E263A369B68CBBC430708F4939F3534A01907B5C9226551564D8FBBYCaAO" TargetMode="External"/><Relationship Id="rId47" Type="http://schemas.openxmlformats.org/officeDocument/2006/relationships/hyperlink" Target="consultantplus://offline/ref=5908CE14D3B8F3DCCA1E7CDD0516E54CA2DE53F4A7AA7455D45EDB006B97AFC32E263A369B68CBBC430501F7969F3534A01907B5C9226551564D8FBBYCaAO" TargetMode="External"/><Relationship Id="rId68" Type="http://schemas.openxmlformats.org/officeDocument/2006/relationships/hyperlink" Target="consultantplus://offline/ref=5908CE14D3B8F3DCCA1E7CDD0516E54CA2DE53F4A7AA7753D956DB006B97AFC32E263A369B68CBBC430501F7979F3534A01907B5C9226551564D8FBBYCaAO" TargetMode="External"/><Relationship Id="rId89" Type="http://schemas.openxmlformats.org/officeDocument/2006/relationships/hyperlink" Target="consultantplus://offline/ref=5908CE14D3B8F3DCCA1E7CDD0516E54CA2DE53F4A7AA7455D45FDB006B97AFC32E263A369B68CBBC430501F7969F3534A01907B5C9226551564D8FBBYCaAO" TargetMode="External"/><Relationship Id="rId112" Type="http://schemas.openxmlformats.org/officeDocument/2006/relationships/hyperlink" Target="consultantplus://offline/ref=5908CE14D3B8F3DCCA1E7CDD0516E54CA2DE53F4A7AA7454DE59DB006B97AFC32E263A369B68CBBC420504F2909F3534A01907B5C9226551564D8FBBYCaAO" TargetMode="External"/><Relationship Id="rId133" Type="http://schemas.openxmlformats.org/officeDocument/2006/relationships/hyperlink" Target="consultantplus://offline/ref=5908CE14D3B8F3DCCA1E7CDD0516E54CA2DE53F4A7AA7454DE59DB006B97AFC32E263A369B68CBBC420600F6929F3534A01907B5C9226551564D8FBBYCaAO" TargetMode="External"/><Relationship Id="rId154" Type="http://schemas.openxmlformats.org/officeDocument/2006/relationships/hyperlink" Target="consultantplus://offline/ref=5908CE14D3B8F3DCCA1E7CDD0516E54CA2DE53F4A7AA7550DE56DB006B97AFC32E263A369B68CBBC430709F69C9F3534A01907B5C9226551564D8FBBYCaAO" TargetMode="External"/><Relationship Id="rId175" Type="http://schemas.openxmlformats.org/officeDocument/2006/relationships/hyperlink" Target="consultantplus://offline/ref=5908CE14D3B8F3DCCA1E7CDD0516E54CA2DE53F4A7AA7455D45EDB006B97AFC32E263A369B68CBBC430709F5979F3534A01907B5C9226551564D8FBBYCaAO" TargetMode="External"/><Relationship Id="rId196" Type="http://schemas.openxmlformats.org/officeDocument/2006/relationships/hyperlink" Target="consultantplus://offline/ref=5908CE14D3B8F3DCCA1E7CDD0516E54CA2DE53F4A7AA7454DE59DB006B97AFC32E263A369B68CBBC430501F7969F3534A01907B5C9226551564D8FBBYCaAO" TargetMode="External"/><Relationship Id="rId200" Type="http://schemas.openxmlformats.org/officeDocument/2006/relationships/hyperlink" Target="consultantplus://offline/ref=5908CE14D3B8F3DCCA1E7CDD0516E54CA2DE53F4A7A97F55DE5FDB006B97AFC32E263A369B68CBBC430501F7969F3534A01907B5C9226551564D8FBBYCaAO" TargetMode="External"/><Relationship Id="rId16" Type="http://schemas.openxmlformats.org/officeDocument/2006/relationships/hyperlink" Target="consultantplus://offline/ref=5908CE14D3B8F3DCCA1E7CDD0516E54CA2DE53F4A7AA7454D45BDB006B97AFC32E263A369B68CBBC430501F7969F3534A01907B5C9226551564D8FBBYCaAO" TargetMode="External"/><Relationship Id="rId221" Type="http://schemas.openxmlformats.org/officeDocument/2006/relationships/hyperlink" Target="consultantplus://offline/ref=5908CE14D3B8F3DCCA1E7CDD0516E54CA2DE53F4A7AA7454D45ADB006B97AFC32E263A369B68CBBC430501F7969F3534A01907B5C9226551564D8FBBYCaAO" TargetMode="External"/><Relationship Id="rId242" Type="http://schemas.openxmlformats.org/officeDocument/2006/relationships/hyperlink" Target="consultantplus://offline/ref=5908CE14D3B8F3DCCA1E7CDD0516E54CA2DE53F4A7A97F55DE5FDB006B97AFC32E263A369B68CBBC430103F6939F3534A01907B5C9226551564D8FBBYCaAO" TargetMode="External"/><Relationship Id="rId263" Type="http://schemas.openxmlformats.org/officeDocument/2006/relationships/hyperlink" Target="consultantplus://offline/ref=5908CE14D3B8F3DCCA1E7CDD0516E54CA2DE53F4A7A97F55DE5FDB006B97AFC32E263A369B68CBBC410109F2909F3534A01907B5C9226551564D8FBBYCaAO" TargetMode="External"/><Relationship Id="rId284" Type="http://schemas.openxmlformats.org/officeDocument/2006/relationships/hyperlink" Target="consultantplus://offline/ref=5908CE14D3B8F3DCCA1E7CDD0516E54CA2DE53F4A7AA7550DE56DB006B97AFC32E263A369B68CBBC420400F6969F3534A01907B5C9226551564D8FBBYCaAO" TargetMode="External"/><Relationship Id="rId37" Type="http://schemas.openxmlformats.org/officeDocument/2006/relationships/hyperlink" Target="consultantplus://offline/ref=5908CE14D3B8F3DCCA1E7CDD0516E54CA2DE53F4A7AA7755D857DB006B97AFC32E263A369B68CBBC430705F2939F3534A01907B5C9226551564D8FBBYCaAO" TargetMode="External"/><Relationship Id="rId58" Type="http://schemas.openxmlformats.org/officeDocument/2006/relationships/hyperlink" Target="consultantplus://offline/ref=5908CE14D3B8F3DCCA1E7CDD0516E54CA2DE53F4A7AA7755D857DB006B97AFC32E263A369B68CBBC430501F7969F3534A01907B5C9226551564D8FBBYCaAO" TargetMode="External"/><Relationship Id="rId79" Type="http://schemas.openxmlformats.org/officeDocument/2006/relationships/hyperlink" Target="consultantplus://offline/ref=5908CE14D3B8F3DCCA1E7CDD0516E54CA2DE53F4A7AA7556DF5ADB006B97AFC32E263A369B68CBBC430201F1909F3534A01907B5C9226551564D8FBBYCaAO" TargetMode="External"/><Relationship Id="rId102" Type="http://schemas.openxmlformats.org/officeDocument/2006/relationships/hyperlink" Target="consultantplus://offline/ref=5908CE14D3B8F3DCCA1E7CDD0516E54CA2DE53F4A7AA7455D45FDB006B97AFC32E263A369B68CBBC430501F7969F3534A01907B5C9226551564D8FBBYCaAO" TargetMode="External"/><Relationship Id="rId123" Type="http://schemas.openxmlformats.org/officeDocument/2006/relationships/hyperlink" Target="consultantplus://offline/ref=5908CE14D3B8F3DCCA1E7CDD0516E54CA2DE53F4A7AA7455D45FDB006B97AFC32E263A369B68CBBC430101F4979F3534A01907B5C9226551564D8FBBYCaAO" TargetMode="External"/><Relationship Id="rId144" Type="http://schemas.openxmlformats.org/officeDocument/2006/relationships/hyperlink" Target="consultantplus://offline/ref=5908CE14D3B8F3DCCA1E7CDD0516E54CA2DE53F4A7AA7753D956DB006B97AFC32E263A369B68CBBC430002F0919F3534A01907B5C9226551564D8FBBYCaAO" TargetMode="External"/><Relationship Id="rId90" Type="http://schemas.openxmlformats.org/officeDocument/2006/relationships/hyperlink" Target="consultantplus://offline/ref=5908CE14D3B8F3DCCA1E7CDD0516E54CA2DE53F4A7AA7455D45FDB006B97AFC32E263A369B68CBBC430401F1919F3534A01907B5C9226551564D8FBBYCaAO" TargetMode="External"/><Relationship Id="rId165" Type="http://schemas.openxmlformats.org/officeDocument/2006/relationships/hyperlink" Target="consultantplus://offline/ref=5908CE14D3B8F3DCCA1E7CDD0516E54CA2DE53F4A7AA7556DF5ADB006B97AFC32E263A369B68CBBC420300F1939F3534A01907B5C9226551564D8FBBYCaAO" TargetMode="External"/><Relationship Id="rId186" Type="http://schemas.openxmlformats.org/officeDocument/2006/relationships/hyperlink" Target="consultantplus://offline/ref=5908CE14D3B8F3DCCA1E7CDD0516E54CA2DE53F4A7AA7457D45BDB006B97AFC32E263A369B68CBBC430501F7969F3534A01907B5C9226551564D8FBBYCaAO" TargetMode="External"/><Relationship Id="rId211" Type="http://schemas.openxmlformats.org/officeDocument/2006/relationships/hyperlink" Target="consultantplus://offline/ref=5908CE14D3B8F3DCCA1E7CDD0516E54CA2DE53F4A7AA765CDC59DB006B97AFC32E263A369B68CBBC430208F49C9F3534A01907B5C9226551564D8FBBYCaAO" TargetMode="External"/><Relationship Id="rId232" Type="http://schemas.openxmlformats.org/officeDocument/2006/relationships/hyperlink" Target="consultantplus://offline/ref=5908CE14D3B8F3DCCA1E7CDD0516E54CA2DE53F4A7AA7454D45ADB006B97AFC32E263A369B68CBBC420103F0909F3534A01907B5C9226551564D8FBBYCaAO" TargetMode="External"/><Relationship Id="rId253" Type="http://schemas.openxmlformats.org/officeDocument/2006/relationships/hyperlink" Target="consultantplus://offline/ref=5908CE14D3B8F3DCCA1E7CDD0516E54CA2DE53F4A7A97F55DE5FDB006B97AFC32E263A369B68CBBC430000F6959F3534A01907B5C9226551564D8FBBYCaAO" TargetMode="External"/><Relationship Id="rId274" Type="http://schemas.openxmlformats.org/officeDocument/2006/relationships/hyperlink" Target="consultantplus://offline/ref=5908CE14D3B8F3DCCA1E7CDD0516E54CA2DE53F4A7AA7550DE56DB006B97AFC32E263A369B68CBBC430501F7969F3534A01907B5C9226551564D8FBBYCaAO" TargetMode="External"/><Relationship Id="rId295" Type="http://schemas.openxmlformats.org/officeDocument/2006/relationships/fontTable" Target="fontTable.xml"/><Relationship Id="rId27" Type="http://schemas.openxmlformats.org/officeDocument/2006/relationships/hyperlink" Target="consultantplus://offline/ref=5908CE14D3B8F3DCCA1E7CDD0516E54CA2DE53F4A7AA7751D558DB006B97AFC32E263A369B68CBBC430501F7969F3534A01907B5C9226551564D8FBBYCaAO" TargetMode="External"/><Relationship Id="rId48" Type="http://schemas.openxmlformats.org/officeDocument/2006/relationships/hyperlink" Target="consultantplus://offline/ref=5908CE14D3B8F3DCCA1E7CDD0516E54CA2DE53F4A7AA7455D45EDB006B97AFC32E263A369B68CBBC430005F0959F3534A01907B5C9226551564D8FBBYCaAO" TargetMode="External"/><Relationship Id="rId69" Type="http://schemas.openxmlformats.org/officeDocument/2006/relationships/hyperlink" Target="consultantplus://offline/ref=5908CE14D3B8F3DCCA1E7CDD0516E54CA2DE53F4A7AA7753D956DB006B97AFC32E263A369B68CBBC430603FE9C9F3534A01907B5C9226551564D8FBBYCaAO" TargetMode="External"/><Relationship Id="rId113" Type="http://schemas.openxmlformats.org/officeDocument/2006/relationships/hyperlink" Target="consultantplus://offline/ref=5908CE14D3B8F3DCCA1E7CDD0516E54CA2DE53F4A7AA7454DE59DB006B97AFC32E263A369B68CBBC420600F6929F3534A01907B5C9226551564D8FBBYCaAO" TargetMode="External"/><Relationship Id="rId134" Type="http://schemas.openxmlformats.org/officeDocument/2006/relationships/hyperlink" Target="consultantplus://offline/ref=5908CE14D3B8F3DCCA1E7CDD0516E54CA2DE53F4A7AA765DDD57DB006B97AFC32E263A369B68CBBC430501F7969F3534A01907B5C9226551564D8FBBYCaAO" TargetMode="External"/><Relationship Id="rId80" Type="http://schemas.openxmlformats.org/officeDocument/2006/relationships/hyperlink" Target="consultantplus://offline/ref=5908CE14D3B8F3DCCA1E7CDD0516E54CA2DE53F4A7AA7556DF5ADB006B97AFC32E263A369B68CBBC430501F7969F3534A01907B5C9226551564D8FBBYCaAO" TargetMode="External"/><Relationship Id="rId155" Type="http://schemas.openxmlformats.org/officeDocument/2006/relationships/hyperlink" Target="consultantplus://offline/ref=5908CE14D3B8F3DCCA1E7CDD0516E54CA2DE53F4A7AA7753D956DB006B97AFC32E263A369B68CBBC430501F7979F3534A01907B5C9226551564D8FBBYCaAO" TargetMode="External"/><Relationship Id="rId176" Type="http://schemas.openxmlformats.org/officeDocument/2006/relationships/hyperlink" Target="consultantplus://offline/ref=5908CE14D3B8F3DCCA1E7CDD0516E54CA2DE53F4A7AA7750D55ADB006B97AFC32E263A369B68CBBC430501F7969F3534A01907B5C9226551564D8FBBYCaAO" TargetMode="External"/><Relationship Id="rId197" Type="http://schemas.openxmlformats.org/officeDocument/2006/relationships/hyperlink" Target="consultantplus://offline/ref=5908CE14D3B8F3DCCA1E7CDD0516E54CA2DE53F4A7AA7454DE59DB006B97AFC32E263A369B68CBBC430707F0939F3534A01907B5C9226551564D8FBBYCaAO" TargetMode="External"/><Relationship Id="rId201" Type="http://schemas.openxmlformats.org/officeDocument/2006/relationships/hyperlink" Target="consultantplus://offline/ref=5908CE14D3B8F3DCCA1E7CDD0516E54CA2DE53F4A7A97F55DE5FDB006B97AFC32E263A369B68CBBC430000F6959F3534A01907B5C9226551564D8FBBYCaAO" TargetMode="External"/><Relationship Id="rId222" Type="http://schemas.openxmlformats.org/officeDocument/2006/relationships/hyperlink" Target="consultantplus://offline/ref=5908CE14D3B8F3DCCA1E7CDD0516E54CA2DE53F4A7AA7454D45ADB006B97AFC32E263A369B68CBBC430000F1979F3534A01907B5C9226551564D8FBBYCaAO" TargetMode="External"/><Relationship Id="rId243" Type="http://schemas.openxmlformats.org/officeDocument/2006/relationships/hyperlink" Target="consultantplus://offline/ref=5908CE14D3B8F3DCCA1E7CDD0516E54CA2DE53F4A7A97F55DE5FDB006B97AFC32E263A369B68CBBC430000F6959F3534A01907B5C9226551564D8FBBYCaAO" TargetMode="External"/><Relationship Id="rId264" Type="http://schemas.openxmlformats.org/officeDocument/2006/relationships/hyperlink" Target="consultantplus://offline/ref=5908CE14D3B8F3DCCA1E62D0137ABB48A9D10AFCA2A97D03810BDD5734C7A9966E663C60D37897F9160803F68A94627BE64C08YBa7O" TargetMode="External"/><Relationship Id="rId285" Type="http://schemas.openxmlformats.org/officeDocument/2006/relationships/hyperlink" Target="consultantplus://offline/ref=5908CE14D3B8F3DCCA1E7CDD0516E54CA2DE53F4A7AA7755D857DB006B97AFC32E263A369B68CBBC430501F7969F3534A01907B5C9226551564D8FBBYCaAO" TargetMode="External"/><Relationship Id="rId17" Type="http://schemas.openxmlformats.org/officeDocument/2006/relationships/hyperlink" Target="consultantplus://offline/ref=5908CE14D3B8F3DCCA1E7CDD0516E54CA2DE53F4A7AA7454D45BDB006B97AFC32E263A369B68CBBC430501F7969F3534A01907B5C9226551564D8FBBYCaAO" TargetMode="External"/><Relationship Id="rId38" Type="http://schemas.openxmlformats.org/officeDocument/2006/relationships/hyperlink" Target="consultantplus://offline/ref=5908CE14D3B8F3DCCA1E7CDD0516E54CA2DE53F4A7AA7454D45BDB006B97AFC32E263A369B68CBBC430501F7969F3534A01907B5C9226551564D8FBBYCaAO" TargetMode="External"/><Relationship Id="rId59" Type="http://schemas.openxmlformats.org/officeDocument/2006/relationships/hyperlink" Target="consultantplus://offline/ref=5908CE14D3B8F3DCCA1E7CDD0516E54CA2DE53F4A7AA7755D857DB006B97AFC32E263A369B68CBBC430501F7969F3534A01907B5C9226551564D8FBBYCaAO" TargetMode="External"/><Relationship Id="rId103" Type="http://schemas.openxmlformats.org/officeDocument/2006/relationships/hyperlink" Target="consultantplus://offline/ref=5908CE14D3B8F3DCCA1E7CDD0516E54CA2DE53F4A7AA7455D45FDB006B97AFC32E263A369B68CBBC430401F1919F3534A01907B5C9226551564D8FBBYCaAO" TargetMode="External"/><Relationship Id="rId124" Type="http://schemas.openxmlformats.org/officeDocument/2006/relationships/hyperlink" Target="consultantplus://offline/ref=5908CE14D3B8F3DCCA1E7CDD0516E54CA2DE53F4A7AA7556DF59DB006B97AFC32E263A369B68CBBC430501F7969F3534A01907B5C9226551564D8FBBYCaAO" TargetMode="External"/><Relationship Id="rId70" Type="http://schemas.openxmlformats.org/officeDocument/2006/relationships/hyperlink" Target="consultantplus://offline/ref=5908CE14D3B8F3DCCA1E7CDD0516E54CA2DE53F4A7AA7753D956DB006B97AFC32E263A369B68CBBC430606F1909F3534A01907B5C9226551564D8FBBYCaAO" TargetMode="External"/><Relationship Id="rId91" Type="http://schemas.openxmlformats.org/officeDocument/2006/relationships/hyperlink" Target="consultantplus://offline/ref=5908CE14D3B8F3DCCA1E7CDD0516E54CA2DE53F4A7AA7751DB5DDB006B97AFC32E263A369B68CBBC430501F7979F3534A01907B5C9226551564D8FBBYCaAO" TargetMode="External"/><Relationship Id="rId145" Type="http://schemas.openxmlformats.org/officeDocument/2006/relationships/hyperlink" Target="consultantplus://offline/ref=5908CE14D3B8F3DCCA1E7CDD0516E54CA2DE53F4A7AA7455D45FDB006B97AFC32E263A369B68CBBC430501F7969F3534A01907B5C9226551564D8FBBYCaAO" TargetMode="External"/><Relationship Id="rId166" Type="http://schemas.openxmlformats.org/officeDocument/2006/relationships/hyperlink" Target="consultantplus://offline/ref=5908CE14D3B8F3DCCA1E7CDD0516E54CA2DE53F4A7AA7556DF5ADB006B97AFC32E263A369B68CBBC460609F5969F3534A01907B5C9226551564D8FBBYCaAO" TargetMode="External"/><Relationship Id="rId187" Type="http://schemas.openxmlformats.org/officeDocument/2006/relationships/hyperlink" Target="consultantplus://offline/ref=5908CE14D3B8F3DCCA1E7CDD0516E54CA2DE53F4A7AA7457D45BDB006B97AFC32E263A369B68CBBC430100F2979F3534A01907B5C9226551564D8FBBYCaAO" TargetMode="External"/><Relationship Id="rId1" Type="http://schemas.openxmlformats.org/officeDocument/2006/relationships/styles" Target="styles.xml"/><Relationship Id="rId212" Type="http://schemas.openxmlformats.org/officeDocument/2006/relationships/hyperlink" Target="consultantplus://offline/ref=5908CE14D3B8F3DCCA1E7CDD0516E54CA2DE53F4A7AA7550DE56DB006B97AFC32E263A369B68CBBC430501F7969F3534A01907B5C9226551564D8FBBYCaAO" TargetMode="External"/><Relationship Id="rId233" Type="http://schemas.openxmlformats.org/officeDocument/2006/relationships/hyperlink" Target="consultantplus://offline/ref=5908CE14D3B8F3DCCA1E7CDD0516E54CA2DE53F4A7AA7454D45ADB006B97AFC32E263A369B68CBBC420003F79D9F3534A01907B5C9226551564D8FBBYCaAO" TargetMode="External"/><Relationship Id="rId254" Type="http://schemas.openxmlformats.org/officeDocument/2006/relationships/hyperlink" Target="consultantplus://offline/ref=5908CE14D3B8F3DCCA1E7CDD0516E54CA2DE53F4A7AA7753D956DB006B97AFC32E263A369B68CBBC430501F7979F3534A01907B5C9226551564D8FBBYCaAO" TargetMode="External"/><Relationship Id="rId28" Type="http://schemas.openxmlformats.org/officeDocument/2006/relationships/hyperlink" Target="consultantplus://offline/ref=5908CE14D3B8F3DCCA1E7CDD0516E54CA2DE53F4A7AA7751D558DB006B97AFC32E263A369B68CBBC430501F7969F3534A01907B5C9226551564D8FBBYCaAO" TargetMode="External"/><Relationship Id="rId49" Type="http://schemas.openxmlformats.org/officeDocument/2006/relationships/hyperlink" Target="consultantplus://offline/ref=5908CE14D3B8F3DCCA1E7CDD0516E54CA2DE53F4A7AA7550DE56DB006B97AFC32E263A369B68CBBC430501F7969F3534A01907B5C9226551564D8FBBYCaAO" TargetMode="External"/><Relationship Id="rId114" Type="http://schemas.openxmlformats.org/officeDocument/2006/relationships/hyperlink" Target="consultantplus://offline/ref=5908CE14D3B8F3DCCA1E7CDD0516E54CA2DE53F4A7AA765DDD57DB006B97AFC32E263A369B68CBBC430501F7969F3534A01907B5C9226551564D8FBBYCaAO" TargetMode="External"/><Relationship Id="rId275" Type="http://schemas.openxmlformats.org/officeDocument/2006/relationships/hyperlink" Target="consultantplus://offline/ref=5908CE14D3B8F3DCCA1E7CDD0516E54CA2DE53F4A7AA7550DE56DB006B97AFC32E263A369B68CBBC430709F69C9F3534A01907B5C9226551564D8FBBYCaAO" TargetMode="External"/><Relationship Id="rId296" Type="http://schemas.openxmlformats.org/officeDocument/2006/relationships/theme" Target="theme/theme1.xml"/><Relationship Id="rId60" Type="http://schemas.openxmlformats.org/officeDocument/2006/relationships/hyperlink" Target="consultantplus://offline/ref=5908CE14D3B8F3DCCA1E7CDD0516E54CA2DE53F4A7AA7750D55ADB006B97AFC32E263A369B68CBBC430501F7969F3534A01907B5C9226551564D8FBBYCaAO" TargetMode="External"/><Relationship Id="rId81" Type="http://schemas.openxmlformats.org/officeDocument/2006/relationships/hyperlink" Target="consultantplus://offline/ref=5908CE14D3B8F3DCCA1E7CDD0516E54CA2DE53F4A7AA7556DF5ADB006B97AFC32E263A369B68CBBC420709FF909F3534A01907B5C9226551564D8FBBYCaAO" TargetMode="External"/><Relationship Id="rId135" Type="http://schemas.openxmlformats.org/officeDocument/2006/relationships/hyperlink" Target="consultantplus://offline/ref=5908CE14D3B8F3DCCA1E7CDD0516E54CA2DE53F4A7AA765DDD57DB006B97AFC32E263A369B68CBBC420404F5949F3534A01907B5C9226551564D8FBBYCaAO" TargetMode="External"/><Relationship Id="rId156" Type="http://schemas.openxmlformats.org/officeDocument/2006/relationships/hyperlink" Target="consultantplus://offline/ref=5908CE14D3B8F3DCCA1E7CDD0516E54CA2DE53F4A7AA7753D956DB006B97AFC32E263A369B68CBBC430002F0919F3534A01907B5C9226551564D8FBBYCaAO" TargetMode="External"/><Relationship Id="rId177" Type="http://schemas.openxmlformats.org/officeDocument/2006/relationships/hyperlink" Target="consultantplus://offline/ref=5908CE14D3B8F3DCCA1E7CDD0516E54CA2DE53F4A7AA7750D55ADB006B97AFC32E263A369B68CBBC430407F39D9F3534A01907B5C9226551564D8FBBYCaAO" TargetMode="External"/><Relationship Id="rId198" Type="http://schemas.openxmlformats.org/officeDocument/2006/relationships/hyperlink" Target="consultantplus://offline/ref=5908CE14D3B8F3DCCA1E7CDD0516E54CA2DE53F4A7AA7550DE56DB006B97AFC32E263A369B68CBBC430501F7969F3534A01907B5C9226551564D8FBBYCaAO" TargetMode="External"/><Relationship Id="rId202" Type="http://schemas.openxmlformats.org/officeDocument/2006/relationships/hyperlink" Target="consultantplus://offline/ref=5908CE14D3B8F3DCCA1E7CDD0516E54CA2DE53F4A7AA7751D558DB006B97AFC32E263A369B68CBBC430501F7969F3534A01907B5C9226551564D8FBBYCaAO" TargetMode="External"/><Relationship Id="rId223" Type="http://schemas.openxmlformats.org/officeDocument/2006/relationships/hyperlink" Target="consultantplus://offline/ref=5908CE14D3B8F3DCCA1E7CDD0516E54CA2DE53F4A7AA7454D45ADB006B97AFC32E263A369B68CBBC420409FE979F3534A01907B5C9226551564D8FBBYCaAO" TargetMode="External"/><Relationship Id="rId244" Type="http://schemas.openxmlformats.org/officeDocument/2006/relationships/hyperlink" Target="consultantplus://offline/ref=5908CE14D3B8F3DCCA1E7CDD0516E54CA2DE53F4A7A97F55DE5FDB006B97AFC32E263A369B68CBBC430501F7969F3534A01907B5C9226551564D8FBBYCaAO" TargetMode="External"/><Relationship Id="rId18" Type="http://schemas.openxmlformats.org/officeDocument/2006/relationships/hyperlink" Target="consultantplus://offline/ref=5908CE14D3B8F3DCCA1E7CDD0516E54CA2DE53F4A7A97E53DE5FDB006B97AFC32E263A369B68CBBC430501F7969F3534A01907B5C9226551564D8FBBYCaAO" TargetMode="External"/><Relationship Id="rId39" Type="http://schemas.openxmlformats.org/officeDocument/2006/relationships/hyperlink" Target="consultantplus://offline/ref=5908CE14D3B8F3DCCA1E7CDD0516E54CA2DE53F4A7AA7454D45BDB006B97AFC32E263A369B68CBBC430708F4939F3534A01907B5C9226551564D8FBBYCaAO" TargetMode="External"/><Relationship Id="rId265" Type="http://schemas.openxmlformats.org/officeDocument/2006/relationships/hyperlink" Target="consultantplus://offline/ref=5908CE14D3B8F3DCCA1E7CDD0516E54CA2DE53F4A7AA7550DE56DB006B97AFC32E263A369B68CBBC430501F7969F3534A01907B5C9226551564D8FBBYCaAO" TargetMode="External"/><Relationship Id="rId286" Type="http://schemas.openxmlformats.org/officeDocument/2006/relationships/hyperlink" Target="consultantplus://offline/ref=5908CE14D3B8F3DCCA1E7CDD0516E54CA2DE53F4A7AA7755D857DB006B97AFC32E263A369B68CBBC430708FE959F3534A01907B5C9226551564D8FBBYCaAO" TargetMode="External"/><Relationship Id="rId50" Type="http://schemas.openxmlformats.org/officeDocument/2006/relationships/hyperlink" Target="consultantplus://offline/ref=5908CE14D3B8F3DCCA1E7CDD0516E54CA2DE53F4A7AA7550DE56DB006B97AFC32E263A369B68CBBC430709F69C9F3534A01907B5C9226551564D8FBBYCaAO" TargetMode="External"/><Relationship Id="rId104" Type="http://schemas.openxmlformats.org/officeDocument/2006/relationships/hyperlink" Target="consultantplus://offline/ref=5908CE14D3B8F3DCCA1E7CDD0516E54CA2DE53F4A7AA7751DB5DDB006B97AFC32E263A369B68CBBC430501F7979F3534A01907B5C9226551564D8FBBYCaAO" TargetMode="External"/><Relationship Id="rId125" Type="http://schemas.openxmlformats.org/officeDocument/2006/relationships/hyperlink" Target="consultantplus://offline/ref=5908CE14D3B8F3DCCA1E7CDD0516E54CA2DE53F4A7AA7556DF59DB006B97AFC32E263A369B68CBBC430405F0969F3534A01907B5C9226551564D8FBBYCaAO" TargetMode="External"/><Relationship Id="rId146" Type="http://schemas.openxmlformats.org/officeDocument/2006/relationships/hyperlink" Target="consultantplus://offline/ref=5908CE14D3B8F3DCCA1E7CDD0516E54CA2DE53F4A7AA7455D45FDB006B97AFC32E263A369B68CBBC430501F7969F3534A01907B5C9226551564D8FBBYCaAO" TargetMode="External"/><Relationship Id="rId167" Type="http://schemas.openxmlformats.org/officeDocument/2006/relationships/hyperlink" Target="consultantplus://offline/ref=5908CE14D3B8F3DCCA1E7CDD0516E54CA2DE53F4A7AA7751D558DB006B97AFC32E263A369B68CBBC430501F7969F3534A01907B5C9226551564D8FBBYCaAO" TargetMode="External"/><Relationship Id="rId188" Type="http://schemas.openxmlformats.org/officeDocument/2006/relationships/hyperlink" Target="consultantplus://offline/ref=5908CE14D3B8F3DCCA1E7CDD0516E54CA2DE53F4A7AA7751D558DB006B97AFC32E263A369B68CBBC430501F7969F3534A01907B5C9226551564D8FBBYCaAO" TargetMode="External"/><Relationship Id="rId71" Type="http://schemas.openxmlformats.org/officeDocument/2006/relationships/hyperlink" Target="consultantplus://offline/ref=5908CE14D3B8F3DCCA1E7CDD0516E54CA2DE53F4A7AA7753D956DB006B97AFC32E263A369B68CBBC430002F0919F3534A01907B5C9226551564D8FBBYCaAO" TargetMode="External"/><Relationship Id="rId92" Type="http://schemas.openxmlformats.org/officeDocument/2006/relationships/hyperlink" Target="consultantplus://offline/ref=5908CE14D3B8F3DCCA1E7CDD0516E54CA2DE53F4A7AA7751DB5DDB006B97AFC32E263A369B68CBBC430403FF949F3534A01907B5C9226551564D8FBBYCaAO" TargetMode="External"/><Relationship Id="rId213" Type="http://schemas.openxmlformats.org/officeDocument/2006/relationships/hyperlink" Target="consultantplus://offline/ref=5908CE14D3B8F3DCCA1E7CDD0516E54CA2DE53F4A7AA7550DE56DB006B97AFC32E263A369B68CBBC430709F69C9F3534A01907B5C9226551564D8FBBYCaAO" TargetMode="External"/><Relationship Id="rId234" Type="http://schemas.openxmlformats.org/officeDocument/2006/relationships/hyperlink" Target="consultantplus://offline/ref=5908CE14D3B8F3DCCA1E7CDD0516E54CA2DE53F4A7AA7454D45ADB006B97AFC32E263A369B68CBBC420305FF979F3534A01907B5C9226551564D8FBBYCaAO" TargetMode="External"/><Relationship Id="rId2" Type="http://schemas.microsoft.com/office/2007/relationships/stylesWithEffects" Target="stylesWithEffects.xml"/><Relationship Id="rId29" Type="http://schemas.openxmlformats.org/officeDocument/2006/relationships/hyperlink" Target="consultantplus://offline/ref=5908CE14D3B8F3DCCA1E7CDD0516E54CA2DE53F4A7AA7454DE59DB006B97AFC32E263A369B68CBBC430501F7969F3534A01907B5C9226551564D8FBBYCaAO" TargetMode="External"/><Relationship Id="rId255" Type="http://schemas.openxmlformats.org/officeDocument/2006/relationships/hyperlink" Target="consultantplus://offline/ref=5908CE14D3B8F3DCCA1E7CDD0516E54CA2DE53F4A7AA7753D956DB006B97AFC32E263A369B68CBBC430002F0919F3534A01907B5C9226551564D8FBBYCaAO" TargetMode="External"/><Relationship Id="rId276" Type="http://schemas.openxmlformats.org/officeDocument/2006/relationships/hyperlink" Target="consultantplus://offline/ref=5908CE14D3B8F3DCCA1E7CDD0516E54CA2DE53F4A7AA7457D45BDB006B97AFC32E263A369B68CBBC430501F7969F3534A01907B5C9226551564D8FBBYCaAO" TargetMode="External"/><Relationship Id="rId40" Type="http://schemas.openxmlformats.org/officeDocument/2006/relationships/hyperlink" Target="consultantplus://offline/ref=5908CE14D3B8F3DCCA1E62D0137ABB48A9D70AF0A4A87D03810BDD5734C7A9966E663C63D82CC3B8400E55A7D0C16C67E4520AB4D73E6550Y4a8O" TargetMode="External"/><Relationship Id="rId115" Type="http://schemas.openxmlformats.org/officeDocument/2006/relationships/hyperlink" Target="consultantplus://offline/ref=5908CE14D3B8F3DCCA1E7CDD0516E54CA2DE53F4A7AA765DDD57DB006B97AFC32E263A369B68CBBC430702F6979F3534A01907B5C9226551564D8FBBYCaAO" TargetMode="External"/><Relationship Id="rId136" Type="http://schemas.openxmlformats.org/officeDocument/2006/relationships/hyperlink" Target="consultantplus://offline/ref=5908CE14D3B8F3DCCA1E7CDD0516E54CA2DE53F4A7AA7754DA5EDB006B97AFC32E263A369B68CBBC430309F3909F3534A01907B5C9226551564D8FBBYCaAO" TargetMode="External"/><Relationship Id="rId157" Type="http://schemas.openxmlformats.org/officeDocument/2006/relationships/hyperlink" Target="consultantplus://offline/ref=5908CE14D3B8F3DCCA1E7CDD0516E54CA2DE53F4A7AA7556DF5ADB006B97AFC32E263A369B68CBBC430501F7969F3534A01907B5C9226551564D8FBBYCaAO" TargetMode="External"/><Relationship Id="rId178" Type="http://schemas.openxmlformats.org/officeDocument/2006/relationships/hyperlink" Target="consultantplus://offline/ref=5908CE14D3B8F3DCCA1E7CDD0516E54CA2DE53F4A7AA7550DE56DB006B97AFC32E263A369B68CBBC430501F7969F3534A01907B5C9226551564D8FBBYCaAO" TargetMode="External"/><Relationship Id="rId61" Type="http://schemas.openxmlformats.org/officeDocument/2006/relationships/hyperlink" Target="consultantplus://offline/ref=5908CE14D3B8F3DCCA1E7CDD0516E54CA2DE53F4A7AA7750D55ADB006B97AFC32E263A369B68CBBC430407F39D9F3534A01907B5C9226551564D8FBBYCaAO" TargetMode="External"/><Relationship Id="rId82" Type="http://schemas.openxmlformats.org/officeDocument/2006/relationships/hyperlink" Target="consultantplus://offline/ref=5908CE14D3B8F3DCCA1E7CDD0516E54CA2DE53F4A7AA7556DF5ADB006B97AFC32E263A369B68CBBC420709FF909F3534A01907B5C9226551564D8FBBYCaAO" TargetMode="External"/><Relationship Id="rId199" Type="http://schemas.openxmlformats.org/officeDocument/2006/relationships/hyperlink" Target="consultantplus://offline/ref=5908CE14D3B8F3DCCA1E7CDD0516E54CA2DE53F4A7AA7550DE56DB006B97AFC32E263A369B68CBBC430709F69C9F3534A01907B5C9226551564D8FBBYCaAO" TargetMode="External"/><Relationship Id="rId203" Type="http://schemas.openxmlformats.org/officeDocument/2006/relationships/hyperlink" Target="consultantplus://offline/ref=5908CE14D3B8F3DCCA1E7CDD0516E54CA2DE53F4A7AA7751D558DB006B97AFC32E263A369B68CBBC430006F1909F3534A01907B5C9226551564D8FBBYCaAO" TargetMode="External"/><Relationship Id="rId19" Type="http://schemas.openxmlformats.org/officeDocument/2006/relationships/hyperlink" Target="consultantplus://offline/ref=5908CE14D3B8F3DCCA1E7CDD0516E54CA2DE53F4A7A97E53DE5FDB006B97AFC32E263A369B68CBBC430405F0919F3534A01907B5C9226551564D8FBBYCaAO" TargetMode="External"/><Relationship Id="rId224" Type="http://schemas.openxmlformats.org/officeDocument/2006/relationships/hyperlink" Target="consultantplus://offline/ref=5908CE14D3B8F3DCCA1E7CDD0516E54CA2DE53F4A7AA7454D45ADB006B97AFC32E263A369B68CBBC420702FE939F3534A01907B5C9226551564D8FBBYCaAO" TargetMode="External"/><Relationship Id="rId245" Type="http://schemas.openxmlformats.org/officeDocument/2006/relationships/hyperlink" Target="consultantplus://offline/ref=5908CE14D3B8F3DCCA1E7CDD0516E54CA2DE53F4A7AA7751DB5DDB006B97AFC32E263A369B68CBBC430501F7979F3534A01907B5C9226551564D8FBBYCaAO" TargetMode="External"/><Relationship Id="rId266" Type="http://schemas.openxmlformats.org/officeDocument/2006/relationships/hyperlink" Target="consultantplus://offline/ref=5908CE14D3B8F3DCCA1E7CDD0516E54CA2DE53F4A7AA7550DE56DB006B97AFC32E263A369B68CBBC430709F69C9F3534A01907B5C9226551564D8FBBYCaAO" TargetMode="External"/><Relationship Id="rId287" Type="http://schemas.openxmlformats.org/officeDocument/2006/relationships/hyperlink" Target="consultantplus://offline/ref=5908CE14D3B8F3DCCA1E7CDD0516E54CA2DE53F4A7AA7751DB5DDB006B97AFC32E263A369B68CBBC430501F7979F3534A01907B5C9226551564D8FBBYCaAO" TargetMode="External"/><Relationship Id="rId30" Type="http://schemas.openxmlformats.org/officeDocument/2006/relationships/hyperlink" Target="consultantplus://offline/ref=5908CE14D3B8F3DCCA1E7CDD0516E54CA2DE53F4A7AA7454DE59DB006B97AFC32E263A369B68CBBC430501F7969F3534A01907B5C9226551564D8FBBYCaAO" TargetMode="External"/><Relationship Id="rId105" Type="http://schemas.openxmlformats.org/officeDocument/2006/relationships/hyperlink" Target="consultantplus://offline/ref=5908CE14D3B8F3DCCA1E7CDD0516E54CA2DE53F4A7AA7751DB5DDB006B97AFC32E263A369B68CBBC430403FF949F3534A01907B5C9226551564D8FBBYCaAO" TargetMode="External"/><Relationship Id="rId126" Type="http://schemas.openxmlformats.org/officeDocument/2006/relationships/hyperlink" Target="consultantplus://offline/ref=5908CE14D3B8F3DCCA1E7CDD0516E54CA2DE53F4A7AA7556DF59DB006B97AFC32E263A369B68CBBC430C08FF9D9F3534A01907B5C9226551564D8FBBYCaAO" TargetMode="External"/><Relationship Id="rId147" Type="http://schemas.openxmlformats.org/officeDocument/2006/relationships/hyperlink" Target="consultantplus://offline/ref=5908CE14D3B8F3DCCA1E7CDD0516E54CA2DE53F4A7AA7455D95DDB006B97AFC32E263A369B68CBBC430501F7969F3534A01907B5C9226551564D8FBBYCaAO" TargetMode="External"/><Relationship Id="rId168" Type="http://schemas.openxmlformats.org/officeDocument/2006/relationships/hyperlink" Target="consultantplus://offline/ref=5908CE14D3B8F3DCCA1E7CDD0516E54CA2DE53F4A7AA7751D558DB006B97AFC32E263A369B68CBBC430006F1909F3534A01907B5C9226551564D8FBBYCaAO" TargetMode="External"/><Relationship Id="rId51" Type="http://schemas.openxmlformats.org/officeDocument/2006/relationships/hyperlink" Target="consultantplus://offline/ref=5908CE14D3B8F3DCCA1E7CDD0516E54CA2DE53F4A7AA7753D458DB006B97AFC32E263A369B68CBBC430501F7969F3534A01907B5C9226551564D8FBBYCaAO" TargetMode="External"/><Relationship Id="rId72" Type="http://schemas.openxmlformats.org/officeDocument/2006/relationships/hyperlink" Target="consultantplus://offline/ref=5908CE14D3B8F3DCCA1E7CDD0516E54CA2DE53F4A7AA7753D956DB006B97AFC32E263A369B68CBBC430D06F4909F3534A01907B5C9226551564D8FBBYCaAO" TargetMode="External"/><Relationship Id="rId93" Type="http://schemas.openxmlformats.org/officeDocument/2006/relationships/hyperlink" Target="consultantplus://offline/ref=5908CE14D3B8F3DCCA1E7CDD0516E54CA2DE53F4A7AA7550DE56DB006B97AFC32E263A369B68CBBC430501F7969F3534A01907B5C9226551564D8FBBYCaAO" TargetMode="External"/><Relationship Id="rId189" Type="http://schemas.openxmlformats.org/officeDocument/2006/relationships/hyperlink" Target="consultantplus://offline/ref=5908CE14D3B8F3DCCA1E7CDD0516E54CA2DE53F4A7AA7751D558DB006B97AFC32E263A369B68CBBC430006F1909F3534A01907B5C9226551564D8FBBYCaAO" TargetMode="External"/><Relationship Id="rId3" Type="http://schemas.openxmlformats.org/officeDocument/2006/relationships/settings" Target="settings.xml"/><Relationship Id="rId214" Type="http://schemas.openxmlformats.org/officeDocument/2006/relationships/hyperlink" Target="consultantplus://offline/ref=5908CE14D3B8F3DCCA1E7CDD0516E54CA2DE53F4A7AA7550DE56DB006B97AFC32E263A369B68CBBC420400F6969F3534A01907B5C9226551564D8FBBYCaAO" TargetMode="External"/><Relationship Id="rId235" Type="http://schemas.openxmlformats.org/officeDocument/2006/relationships/hyperlink" Target="consultantplus://offline/ref=5908CE14D3B8F3DCCA1E7CDD0516E54CA2DE53F4A7AA7550DE56DB006B97AFC32E263A369B68CBBC430501F7969F3534A01907B5C9226551564D8FBBYCaAO" TargetMode="External"/><Relationship Id="rId256" Type="http://schemas.openxmlformats.org/officeDocument/2006/relationships/hyperlink" Target="consultantplus://offline/ref=5908CE14D3B8F3DCCA1E7CDD0516E54CA2DE53F4A7AA7455D45FDB006B97AFC32E263A369B68CBBC430501F7969F3534A01907B5C9226551564D8FBBYCaAO" TargetMode="External"/><Relationship Id="rId277" Type="http://schemas.openxmlformats.org/officeDocument/2006/relationships/hyperlink" Target="consultantplus://offline/ref=5908CE14D3B8F3DCCA1E7CDD0516E54CA2DE53F4A7AA7550DE56DB006B97AFC32E263A369B68CBBC430501F7969F3534A01907B5C9226551564D8FBBYCaAO" TargetMode="External"/><Relationship Id="rId116" Type="http://schemas.openxmlformats.org/officeDocument/2006/relationships/hyperlink" Target="consultantplus://offline/ref=5908CE14D3B8F3DCCA1E7CDD0516E54CA2DE53F4A7AA765DDD57DB006B97AFC32E263A369B68CBBC430C08F2929F3534A01907B5C9226551564D8FBBYCaAO" TargetMode="External"/><Relationship Id="rId137" Type="http://schemas.openxmlformats.org/officeDocument/2006/relationships/hyperlink" Target="consultantplus://offline/ref=5908CE14D3B8F3DCCA1E7CDD0516E54CA2DE53F4A7AA7754DA5EDB006B97AFC32E263A369B68CBBC430206F4949F3534A01907B5C9226551564D8FBBYCaAO" TargetMode="External"/><Relationship Id="rId158" Type="http://schemas.openxmlformats.org/officeDocument/2006/relationships/hyperlink" Target="consultantplus://offline/ref=5908CE14D3B8F3DCCA1E7CDD0516E54CA2DE53F4A7AA7556DF5ADB006B97AFC32E263A369B68CBBC460609F5969F3534A01907B5C9226551564D8FBBYCaAO" TargetMode="External"/><Relationship Id="rId20" Type="http://schemas.openxmlformats.org/officeDocument/2006/relationships/hyperlink" Target="consultantplus://offline/ref=5908CE14D3B8F3DCCA1E7CDD0516E54CA2DE53F4A7AA7455D95DDB006B97AFC32E263A369B68CBBC430501F7969F3534A01907B5C9226551564D8FBBYCaAO" TargetMode="External"/><Relationship Id="rId41" Type="http://schemas.openxmlformats.org/officeDocument/2006/relationships/hyperlink" Target="consultantplus://offline/ref=5908CE14D3B8F3DCCA1E7CDD0516E54CA2DE53F4A7AA7550DE56DB006B97AFC32E263A369B68CBBC430501F7969F3534A01907B5C9226551564D8FBBYCaAO" TargetMode="External"/><Relationship Id="rId62" Type="http://schemas.openxmlformats.org/officeDocument/2006/relationships/hyperlink" Target="consultantplus://offline/ref=5908CE14D3B8F3DCCA1E7CDD0516E54CA2DE53F4A7AA765CDC59DB006B97AFC32E263A369B68CBBC430501F7969F3534A01907B5C9226551564D8FBBYCaAO" TargetMode="External"/><Relationship Id="rId83" Type="http://schemas.openxmlformats.org/officeDocument/2006/relationships/hyperlink" Target="consultantplus://offline/ref=5908CE14D3B8F3DCCA1E7CDD0516E54CA2DE53F4A7AA7556DF5ADB006B97AFC32E263A369B68CBBC420709FF909F3534A01907B5C9226551564D8FBBYCaAO" TargetMode="External"/><Relationship Id="rId179" Type="http://schemas.openxmlformats.org/officeDocument/2006/relationships/hyperlink" Target="consultantplus://offline/ref=5908CE14D3B8F3DCCA1E7CDD0516E54CA2DE53F4A7AA7550DE56DB006B97AFC32E263A369B68CBBC430709F69C9F3534A01907B5C9226551564D8FBBYCaAO" TargetMode="External"/><Relationship Id="rId190" Type="http://schemas.openxmlformats.org/officeDocument/2006/relationships/hyperlink" Target="consultantplus://offline/ref=5908CE14D3B8F3DCCA1E7CDD0516E54CA2DE53F4A7AA7751D558DB006B97AFC32E263A369B68CBBC410700F4949F3534A01907B5C9226551564D8FBBYCaAO" TargetMode="External"/><Relationship Id="rId204" Type="http://schemas.openxmlformats.org/officeDocument/2006/relationships/hyperlink" Target="consultantplus://offline/ref=5908CE14D3B8F3DCCA1E7CDD0516E54CA2DE53F4A7AA7550DE56DB006B97AFC32E263A369B68CBBC430501F7969F3534A01907B5C9226551564D8FBBYCaAO" TargetMode="External"/><Relationship Id="rId225" Type="http://schemas.openxmlformats.org/officeDocument/2006/relationships/hyperlink" Target="consultantplus://offline/ref=5908CE14D3B8F3DCCA1E7CDD0516E54CA2DE53F4A7AA7454D45ADB006B97AFC32E263A369B68CBBC430501F7969F3534A01907B5C9226551564D8FBBYCaAO" TargetMode="External"/><Relationship Id="rId246" Type="http://schemas.openxmlformats.org/officeDocument/2006/relationships/hyperlink" Target="consultantplus://offline/ref=5908CE14D3B8F3DCCA1E7CDD0516E54CA2DE53F4A7AA7751DB5DDB006B97AFC32E263A369B68CBBC430506F79D9F3534A01907B5C9226551564D8FBBYCaAO" TargetMode="External"/><Relationship Id="rId267" Type="http://schemas.openxmlformats.org/officeDocument/2006/relationships/hyperlink" Target="consultantplus://offline/ref=5908CE14D3B8F3DCCA1E7CDD0516E54CA2DE53F4A7AA7753D458DB006B97AFC32E263A369B68CBBC430501F7969F3534A01907B5C9226551564D8FBBYCaAO" TargetMode="External"/><Relationship Id="rId288" Type="http://schemas.openxmlformats.org/officeDocument/2006/relationships/hyperlink" Target="consultantplus://offline/ref=5908CE14D3B8F3DCCA1E7CDD0516E54CA2DE53F4A7AA7751DB5DDB006B97AFC32E263A369B68CBBC430403FF949F3534A01907B5C9226551564D8FBBYCaAO" TargetMode="External"/><Relationship Id="rId106" Type="http://schemas.openxmlformats.org/officeDocument/2006/relationships/hyperlink" Target="consultantplus://offline/ref=5908CE14D3B8F3DCCA1E7CDD0516E54CA2DE53F4A7AA7550DE56DB006B97AFC32E263A369B68CBBC430501F7969F3534A01907B5C9226551564D8FBBYCaAO" TargetMode="External"/><Relationship Id="rId127" Type="http://schemas.openxmlformats.org/officeDocument/2006/relationships/hyperlink" Target="consultantplus://offline/ref=5908CE14D3B8F3DCCA1E7CDD0516E54CA2DE53F4A7AA7556DF59DB006B97AFC32E263A369B68CBBC430000F69D9F3534A01907B5C9226551564D8FBBYCaAO" TargetMode="External"/><Relationship Id="rId10" Type="http://schemas.openxmlformats.org/officeDocument/2006/relationships/hyperlink" Target="consultantplus://offline/ref=5908CE14D3B8F3DCCA1E7CDD0516E54CA2DE53F4A7AA7454D45BDB006B97AFC32E263A369B68CBBC430501F7969F3534A01907B5C9226551564D8FBBYCaAO" TargetMode="External"/><Relationship Id="rId31" Type="http://schemas.openxmlformats.org/officeDocument/2006/relationships/hyperlink" Target="consultantplus://offline/ref=5908CE14D3B8F3DCCA1E7CDD0516E54CA2DE53F4A7AA7454D45BDB006B97AFC32E263A369B68CBBC430501F7969F3534A01907B5C9226551564D8FBBYCaAO" TargetMode="External"/><Relationship Id="rId52" Type="http://schemas.openxmlformats.org/officeDocument/2006/relationships/hyperlink" Target="consultantplus://offline/ref=5908CE14D3B8F3DCCA1E7CDD0516E54CA2DE53F4A7AA7753D458DB006B97AFC32E263A369B68CBBC420400FF929F3534A01907B5C9226551564D8FBBYCaAO" TargetMode="External"/><Relationship Id="rId73" Type="http://schemas.openxmlformats.org/officeDocument/2006/relationships/hyperlink" Target="consultantplus://offline/ref=5908CE14D3B8F3DCCA1E7CDD0516E54CA2DE53F4A7AA7753D956DB006B97AFC32E263A369B68CBBC430C00F1919F3534A01907B5C9226551564D8FBBYCaAO" TargetMode="External"/><Relationship Id="rId94" Type="http://schemas.openxmlformats.org/officeDocument/2006/relationships/hyperlink" Target="consultantplus://offline/ref=5908CE14D3B8F3DCCA1E7CDD0516E54CA2DE53F4A7AA7550DE56DB006B97AFC32E263A369B68CBBC420608F7929F3534A01907B5C9226551564D8FBBYCaAO" TargetMode="External"/><Relationship Id="rId148" Type="http://schemas.openxmlformats.org/officeDocument/2006/relationships/hyperlink" Target="consultantplus://offline/ref=5908CE14D3B8F3DCCA1E7CDD0516E54CA2DE53F4A7AA7455D95DDB006B97AFC32E263A369B68CBBC430402F6919F3534A01907B5C9226551564D8FBBYCaAO" TargetMode="External"/><Relationship Id="rId169" Type="http://schemas.openxmlformats.org/officeDocument/2006/relationships/hyperlink" Target="consultantplus://offline/ref=5908CE14D3B8F3DCCA1E7CDD0516E54CA2DE53F4A7AA7750D55ADB006B97AFC32E263A369B68CBBC430501F7969F3534A01907B5C9226551564D8FBBYCaAO" TargetMode="External"/><Relationship Id="rId4" Type="http://schemas.openxmlformats.org/officeDocument/2006/relationships/webSettings" Target="webSettings.xml"/><Relationship Id="rId180" Type="http://schemas.openxmlformats.org/officeDocument/2006/relationships/hyperlink" Target="consultantplus://offline/ref=5908CE14D3B8F3DCCA1E7CDD0516E54CA2DE53F4A7AA7751D558DB006B97AFC32E263A369B68CBBC430501F7969F3534A01907B5C9226551564D8FBBYCaAO" TargetMode="External"/><Relationship Id="rId215" Type="http://schemas.openxmlformats.org/officeDocument/2006/relationships/hyperlink" Target="consultantplus://offline/ref=5908CE14D3B8F3DCCA1E7CDD0516E54CA2DE53F4A7AA7550DE56DB006B97AFC32E263A369B68CBBC430501F7969F3534A01907B5C9226551564D8FBBYCaAO" TargetMode="External"/><Relationship Id="rId236" Type="http://schemas.openxmlformats.org/officeDocument/2006/relationships/hyperlink" Target="consultantplus://offline/ref=5908CE14D3B8F3DCCA1E7CDD0516E54CA2DE53F4A7AA7550DE56DB006B97AFC32E263A369B68CBBC430501F7969F3534A01907B5C9226551564D8FBBYCaAO" TargetMode="External"/><Relationship Id="rId257" Type="http://schemas.openxmlformats.org/officeDocument/2006/relationships/hyperlink" Target="consultantplus://offline/ref=5908CE14D3B8F3DCCA1E7CDD0516E54CA2DE53F4A7AA7455D45FDB006B97AFC32E263A369B68CBBC430401F1919F3534A01907B5C9226551564D8FBBYCaAO" TargetMode="External"/><Relationship Id="rId278" Type="http://schemas.openxmlformats.org/officeDocument/2006/relationships/hyperlink" Target="consultantplus://offline/ref=5908CE14D3B8F3DCCA1E7CDD0516E54CA2DE53F4A7AA7755D857DB006B97AFC32E263A369B68CBBC430501F7969F3534A01907B5C9226551564D8FBBYCaAO" TargetMode="External"/><Relationship Id="rId42" Type="http://schemas.openxmlformats.org/officeDocument/2006/relationships/hyperlink" Target="consultantplus://offline/ref=5908CE14D3B8F3DCCA1E7CDD0516E54CA2DE53F4A7AA7550DE56DB006B97AFC32E263A369B68CBBC430709F69C9F3534A01907B5C9226551564D8FBBYCaAO" TargetMode="External"/><Relationship Id="rId84" Type="http://schemas.openxmlformats.org/officeDocument/2006/relationships/hyperlink" Target="consultantplus://offline/ref=5908CE14D3B8F3DCCA1E7CDD0516E54CA2DE53F4A7AA7550DE56DB006B97AFC32E263A369B68CBBC430501F7969F3534A01907B5C9226551564D8FBBYCaAO" TargetMode="External"/><Relationship Id="rId138" Type="http://schemas.openxmlformats.org/officeDocument/2006/relationships/hyperlink" Target="consultantplus://offline/ref=5908CE14D3B8F3DCCA1E7CDD0516E54CA2DE53F4A7AA7751DB5DDB006B97AFC32E263A369B68CBBC430501F7979F3534A01907B5C9226551564D8FBBYCaAO" TargetMode="External"/><Relationship Id="rId191" Type="http://schemas.openxmlformats.org/officeDocument/2006/relationships/hyperlink" Target="consultantplus://offline/ref=5908CE14D3B8F3DCCA1E7CDD0516E54CA2DE53F4A7AA7454D45ADB006B97AFC32E263A369B68CBBC430501F7969F3534A01907B5C9226551564D8FBBYCaAO" TargetMode="External"/><Relationship Id="rId205" Type="http://schemas.openxmlformats.org/officeDocument/2006/relationships/hyperlink" Target="consultantplus://offline/ref=5908CE14D3B8F3DCCA1E7CDD0516E54CA2DE53F4A7AA7550DE56DB006B97AFC32E263A369B68CBBC430709F69C9F3534A01907B5C9226551564D8FBBYCaAO" TargetMode="External"/><Relationship Id="rId247" Type="http://schemas.openxmlformats.org/officeDocument/2006/relationships/hyperlink" Target="consultantplus://offline/ref=5908CE14D3B8F3DCCA1E7CDD0516E54CA2DE53F4A7AA7454D45ADB006B97AFC32E263A369B68CBBC430501F7969F3534A01907B5C9226551564D8FBBYCaAO" TargetMode="External"/><Relationship Id="rId107" Type="http://schemas.openxmlformats.org/officeDocument/2006/relationships/hyperlink" Target="consultantplus://offline/ref=5908CE14D3B8F3DCCA1E7CDD0516E54CA2DE53F4A7AA7550DE56DB006B97AFC32E263A369B68CBBC420608F7929F3534A01907B5C9226551564D8FBBYCaAO" TargetMode="External"/><Relationship Id="rId289" Type="http://schemas.openxmlformats.org/officeDocument/2006/relationships/hyperlink" Target="consultantplus://offline/ref=5908CE14D3B8F3DCCA1E7CDD0516E54CA2DE53F4A7AA7753D956DB006B97AFC32E263A369B68CBBC430501F7979F3534A01907B5C9226551564D8FBBYCaAO" TargetMode="External"/><Relationship Id="rId11" Type="http://schemas.openxmlformats.org/officeDocument/2006/relationships/hyperlink" Target="consultantplus://offline/ref=5908CE14D3B8F3DCCA1E7CDD0516E54CA2DE53F4A7AA7454D45BDB006B97AFC32E263A369B68CBBC430501F7969F3534A01907B5C9226551564D8FBBYCaAO" TargetMode="External"/><Relationship Id="rId53" Type="http://schemas.openxmlformats.org/officeDocument/2006/relationships/hyperlink" Target="consultantplus://offline/ref=5908CE14D3B8F3DCCA1E7CDD0516E54CA2DE53F4A7AA7753D458DB006B97AFC32E263A369B68CBBC430501F7969F3534A01907B5C9226551564D8FBBYCaAO" TargetMode="External"/><Relationship Id="rId149" Type="http://schemas.openxmlformats.org/officeDocument/2006/relationships/hyperlink" Target="consultantplus://offline/ref=5908CE14D3B8F3DCCA1E7CDD0516E54CA2DE53F4A7AA7754DA5EDB006B97AFC32E263A369B68CBBC430309F3909F3534A01907B5C9226551564D8FBBYCaAO" TargetMode="External"/><Relationship Id="rId95" Type="http://schemas.openxmlformats.org/officeDocument/2006/relationships/hyperlink" Target="consultantplus://offline/ref=5908CE14D3B8F3DCCA1E7CDD0516E54CA2DE53F4A7AA7753D956DB006B97AFC32E263A369B68CBBC430501F7979F3534A01907B5C9226551564D8FBBYCaAO" TargetMode="External"/><Relationship Id="rId160" Type="http://schemas.openxmlformats.org/officeDocument/2006/relationships/hyperlink" Target="consultantplus://offline/ref=5908CE14D3B8F3DCCA1E7CDD0516E54CA2DE53F4A7AA7556DF5ADB006B97AFC32E263A369B68CBBC430100FE9C9F3534A01907B5C9226551564D8FBBYCaAO" TargetMode="External"/><Relationship Id="rId216" Type="http://schemas.openxmlformats.org/officeDocument/2006/relationships/hyperlink" Target="consultantplus://offline/ref=5908CE14D3B8F3DCCA1E7CDD0516E54CA2DE53F4A7AA7550DE56DB006B97AFC32E263A369B68CBBC430709F69C9F3534A01907B5C9226551564D8FBBYCaAO" TargetMode="External"/><Relationship Id="rId258" Type="http://schemas.openxmlformats.org/officeDocument/2006/relationships/hyperlink" Target="consultantplus://offline/ref=5908CE14D3B8F3DCCA1E62D0137ABB48A9D10FFAA1A07D03810BDD5734C7A9966E663C63D82CC6BC4A0E55A7D0C16C67E4520AB4D73E6550Y4a8O" TargetMode="External"/><Relationship Id="rId22" Type="http://schemas.openxmlformats.org/officeDocument/2006/relationships/hyperlink" Target="consultantplus://offline/ref=5908CE14D3B8F3DCCA1E7CDD0516E54CA2DE53F4A7AA7455D95DDB006B97AFC32E263A369B68CBBC430402F6919F3534A01907B5C9226551564D8FBBYCaAO" TargetMode="External"/><Relationship Id="rId64" Type="http://schemas.openxmlformats.org/officeDocument/2006/relationships/hyperlink" Target="consultantplus://offline/ref=5908CE14D3B8F3DCCA1E7CDD0516E54CA2DE53F4A7AA7751DB5DDB006B97AFC32E263A369B68CBBC430501F7979F3534A01907B5C9226551564D8FBBYCaAO" TargetMode="External"/><Relationship Id="rId118" Type="http://schemas.openxmlformats.org/officeDocument/2006/relationships/hyperlink" Target="consultantplus://offline/ref=5908CE14D3B8F3DCCA1E7CDD0516E54CA2DE53F4A7A9745CDD5ADB006B97AFC32E263A369B68CBBC430405F3969F3534A01907B5C9226551564D8FBBYCaAO" TargetMode="External"/><Relationship Id="rId171" Type="http://schemas.openxmlformats.org/officeDocument/2006/relationships/hyperlink" Target="consultantplus://offline/ref=5908CE14D3B8F3DCCA1E7CDD0516E54CA2DE53F4A7AA7751D558DB006B97AFC32E263A369B68CBBC430501F7969F3534A01907B5C9226551564D8FBBYCaAO" TargetMode="External"/><Relationship Id="rId227" Type="http://schemas.openxmlformats.org/officeDocument/2006/relationships/hyperlink" Target="consultantplus://offline/ref=5908CE14D3B8F3DCCA1E7CDD0516E54CA2DE53F4A7AA7454D45ADB006B97AFC32E263A369B68CBBC430501F7969F3534A01907B5C9226551564D8FBBYCaAO" TargetMode="External"/><Relationship Id="rId269" Type="http://schemas.openxmlformats.org/officeDocument/2006/relationships/hyperlink" Target="consultantplus://offline/ref=5908CE14D3B8F3DCCA1E7CDD0516E54CA2DE53F4A7AA7457D45BDB006B97AFC32E263A369B68CBBC430501F7969F3534A01907B5C9226551564D8FBBYCa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163</Pages>
  <Words>45909</Words>
  <Characters>261687</Characters>
  <Application>Microsoft Office Word</Application>
  <DocSecurity>0</DocSecurity>
  <Lines>2180</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2020-03-20T15:21:00Z</dcterms:created>
  <dcterms:modified xsi:type="dcterms:W3CDTF">2020-03-20T15:21:00Z</dcterms:modified>
</cp:coreProperties>
</file>